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322C" w14:textId="77777777" w:rsidR="00FB5A75" w:rsidRDefault="00FB5A75" w:rsidP="00FB5A75">
      <w:pPr>
        <w:jc w:val="both"/>
        <w:rPr>
          <w:rFonts w:ascii="Arial Unicode MS" w:eastAsia="Arial Unicode MS" w:hAnsi="Arial Unicode MS" w:cs="Arial Unicode MS"/>
          <w:noProof/>
          <w:sz w:val="16"/>
          <w:szCs w:val="16"/>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9264" behindDoc="0" locked="0" layoutInCell="1" allowOverlap="1" wp14:anchorId="05D46547" wp14:editId="403E147B">
                <wp:simplePos x="0" y="0"/>
                <wp:positionH relativeFrom="column">
                  <wp:posOffset>-762000</wp:posOffset>
                </wp:positionH>
                <wp:positionV relativeFrom="paragraph">
                  <wp:posOffset>270510</wp:posOffset>
                </wp:positionV>
                <wp:extent cx="1247775" cy="7938135"/>
                <wp:effectExtent l="9525" t="13335"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938135"/>
                        </a:xfrm>
                        <a:prstGeom prst="rect">
                          <a:avLst/>
                        </a:prstGeom>
                        <a:solidFill>
                          <a:srgbClr val="FFFFFF"/>
                        </a:solidFill>
                        <a:ln w="9525">
                          <a:solidFill>
                            <a:srgbClr val="000000"/>
                          </a:solidFill>
                          <a:miter lim="800000"/>
                          <a:headEnd/>
                          <a:tailEnd/>
                        </a:ln>
                      </wps:spPr>
                      <wps:txbx>
                        <w:txbxContent>
                          <w:p w14:paraId="2DAE9F85" w14:textId="77777777" w:rsidR="00FB5A75" w:rsidRDefault="00FB5A75" w:rsidP="00FB5A75">
                            <w:pPr>
                              <w:rPr>
                                <w:bCs/>
                                <w:kern w:val="0"/>
                              </w:rPr>
                            </w:pPr>
                          </w:p>
                          <w:p w14:paraId="1F2A7534" w14:textId="77777777" w:rsidR="00FB5A75" w:rsidRPr="00B01DFA" w:rsidRDefault="00FB5A75" w:rsidP="00FB5A75">
                            <w:pPr>
                              <w:rPr>
                                <w:b/>
                                <w:bCs/>
                                <w:kern w:val="0"/>
                                <w:sz w:val="22"/>
                                <w:szCs w:val="22"/>
                              </w:rPr>
                            </w:pPr>
                          </w:p>
                          <w:p w14:paraId="3ADF1519" w14:textId="77777777" w:rsidR="00FB5A75" w:rsidRDefault="00FB5A75" w:rsidP="00FB5A75">
                            <w:pPr>
                              <w:rPr>
                                <w:color w:val="292929"/>
                                <w:bdr w:val="none" w:sz="0" w:space="0" w:color="auto" w:frame="1"/>
                              </w:rPr>
                            </w:pPr>
                          </w:p>
                          <w:p w14:paraId="1B392551" w14:textId="77777777" w:rsidR="00FB5A75" w:rsidRPr="006A14F6" w:rsidRDefault="00FB5A75" w:rsidP="00FB5A75">
                            <w:pPr>
                              <w:rPr>
                                <w:rFonts w:ascii="Papyrus" w:hAnsi="Papyrus" w:cs="Papyrus"/>
                                <w:b/>
                                <w:bCs/>
                                <w:color w:val="000000" w:themeColor="text1"/>
                                <w:kern w:val="0"/>
                                <w:sz w:val="24"/>
                                <w:szCs w:val="24"/>
                                <w:u w:val="single"/>
                              </w:rPr>
                            </w:pPr>
                            <w:r w:rsidRPr="006A14F6">
                              <w:rPr>
                                <w:rFonts w:ascii="Papyrus" w:hAnsi="Papyrus" w:cs="Papyrus"/>
                                <w:b/>
                                <w:bCs/>
                                <w:color w:val="000000" w:themeColor="text1"/>
                                <w:kern w:val="0"/>
                                <w:sz w:val="24"/>
                                <w:szCs w:val="24"/>
                                <w:u w:val="single"/>
                              </w:rPr>
                              <w:t>Important Dates:</w:t>
                            </w:r>
                            <w:r>
                              <w:rPr>
                                <w:rFonts w:ascii="Papyrus" w:hAnsi="Papyrus" w:cs="Papyrus"/>
                                <w:b/>
                                <w:bCs/>
                                <w:color w:val="000000" w:themeColor="text1"/>
                                <w:kern w:val="0"/>
                                <w:sz w:val="24"/>
                                <w:szCs w:val="24"/>
                                <w:u w:val="single"/>
                              </w:rPr>
                              <w:t xml:space="preserve"> </w:t>
                            </w:r>
                          </w:p>
                          <w:p w14:paraId="7A5967F8" w14:textId="77777777" w:rsidR="00FB5A75" w:rsidRPr="001803F3" w:rsidRDefault="00FB5A75" w:rsidP="00FB5A75">
                            <w:pPr>
                              <w:rPr>
                                <w:rFonts w:ascii="Papyrus" w:hAnsi="Papyrus" w:cs="Papyrus"/>
                                <w:iCs/>
                                <w:color w:val="000000" w:themeColor="text1"/>
                                <w:kern w:val="0"/>
                              </w:rPr>
                            </w:pPr>
                            <w:r>
                              <w:rPr>
                                <w:rFonts w:ascii="Papyrus" w:hAnsi="Papyrus" w:cs="Papyrus"/>
                                <w:b/>
                                <w:bCs/>
                                <w:i/>
                                <w:color w:val="000000" w:themeColor="text1"/>
                                <w:kern w:val="0"/>
                              </w:rPr>
                              <w:t>March 5</w:t>
                            </w:r>
                            <w:r w:rsidRPr="001803F3">
                              <w:rPr>
                                <w:rFonts w:ascii="Papyrus" w:hAnsi="Papyrus" w:cs="Papyrus"/>
                                <w:b/>
                                <w:bCs/>
                                <w:i/>
                                <w:color w:val="000000" w:themeColor="text1"/>
                                <w:kern w:val="0"/>
                                <w:vertAlign w:val="superscript"/>
                              </w:rPr>
                              <w:t>th</w:t>
                            </w:r>
                            <w:r>
                              <w:rPr>
                                <w:rFonts w:ascii="Papyrus" w:hAnsi="Papyrus" w:cs="Papyrus"/>
                                <w:b/>
                                <w:bCs/>
                                <w:i/>
                                <w:color w:val="000000" w:themeColor="text1"/>
                                <w:kern w:val="0"/>
                              </w:rPr>
                              <w:t xml:space="preserve">: </w:t>
                            </w:r>
                            <w:r w:rsidRPr="001803F3">
                              <w:rPr>
                                <w:rFonts w:ascii="Papyrus" w:hAnsi="Papyrus" w:cs="Papyrus"/>
                                <w:iCs/>
                                <w:color w:val="000000" w:themeColor="text1"/>
                                <w:kern w:val="0"/>
                              </w:rPr>
                              <w:t>PTF Meeting</w:t>
                            </w:r>
                          </w:p>
                          <w:p w14:paraId="52F6833D" w14:textId="77777777" w:rsidR="00FB5A75" w:rsidRPr="006A14F6" w:rsidRDefault="00FB5A75" w:rsidP="00FB5A75">
                            <w:pPr>
                              <w:rPr>
                                <w:rFonts w:ascii="Papyrus" w:hAnsi="Papyrus" w:cs="Papyrus"/>
                                <w:i/>
                                <w:color w:val="000000" w:themeColor="text1"/>
                                <w:kern w:val="0"/>
                              </w:rPr>
                            </w:pPr>
                            <w:r w:rsidRPr="006A14F6">
                              <w:rPr>
                                <w:rFonts w:ascii="Papyrus" w:hAnsi="Papyrus" w:cs="Papyrus"/>
                                <w:b/>
                                <w:bCs/>
                                <w:i/>
                                <w:color w:val="000000" w:themeColor="text1"/>
                                <w:kern w:val="0"/>
                              </w:rPr>
                              <w:t xml:space="preserve">March </w:t>
                            </w:r>
                            <w:r>
                              <w:rPr>
                                <w:rFonts w:ascii="Papyrus" w:hAnsi="Papyrus" w:cs="Papyrus"/>
                                <w:b/>
                                <w:bCs/>
                                <w:i/>
                                <w:color w:val="000000" w:themeColor="text1"/>
                                <w:kern w:val="0"/>
                              </w:rPr>
                              <w:t>14</w:t>
                            </w:r>
                            <w:r w:rsidRPr="006A14F6">
                              <w:rPr>
                                <w:rFonts w:ascii="Papyrus" w:hAnsi="Papyrus" w:cs="Papyrus"/>
                                <w:b/>
                                <w:bCs/>
                                <w:i/>
                                <w:color w:val="000000" w:themeColor="text1"/>
                                <w:kern w:val="0"/>
                                <w:vertAlign w:val="superscript"/>
                              </w:rPr>
                              <w:t>th</w:t>
                            </w:r>
                            <w:r w:rsidRPr="006A14F6">
                              <w:rPr>
                                <w:rFonts w:ascii="Papyrus" w:hAnsi="Papyrus" w:cs="Papyrus"/>
                                <w:b/>
                                <w:bCs/>
                                <w:i/>
                                <w:color w:val="000000" w:themeColor="text1"/>
                                <w:kern w:val="0"/>
                              </w:rPr>
                              <w:t xml:space="preserve">: </w:t>
                            </w:r>
                            <w:r w:rsidRPr="006A14F6">
                              <w:rPr>
                                <w:rFonts w:ascii="Papyrus" w:hAnsi="Papyrus" w:cs="Papyrus"/>
                                <w:i/>
                                <w:color w:val="000000" w:themeColor="text1"/>
                                <w:kern w:val="0"/>
                              </w:rPr>
                              <w:t>Spring Fling: School dismisses at 10:45, Extended Care students must be picked up by 3:00pm</w:t>
                            </w:r>
                          </w:p>
                          <w:p w14:paraId="56159599" w14:textId="77777777" w:rsidR="00FB5A75" w:rsidRPr="006A14F6" w:rsidRDefault="00FB5A75" w:rsidP="00FB5A75">
                            <w:pPr>
                              <w:rPr>
                                <w:rFonts w:ascii="Papyrus" w:hAnsi="Papyrus" w:cs="Papyrus"/>
                                <w:b/>
                                <w:bCs/>
                                <w:i/>
                                <w:color w:val="000000" w:themeColor="text1"/>
                                <w:kern w:val="0"/>
                              </w:rPr>
                            </w:pPr>
                            <w:r w:rsidRPr="006A14F6">
                              <w:rPr>
                                <w:rFonts w:ascii="Papyrus" w:hAnsi="Papyrus" w:cs="Papyrus"/>
                                <w:b/>
                                <w:bCs/>
                                <w:i/>
                                <w:color w:val="000000" w:themeColor="text1"/>
                                <w:kern w:val="0"/>
                              </w:rPr>
                              <w:t>March 1</w:t>
                            </w:r>
                            <w:r>
                              <w:rPr>
                                <w:rFonts w:ascii="Papyrus" w:hAnsi="Papyrus" w:cs="Papyrus"/>
                                <w:b/>
                                <w:bCs/>
                                <w:i/>
                                <w:color w:val="000000" w:themeColor="text1"/>
                                <w:kern w:val="0"/>
                              </w:rPr>
                              <w:t>5</w:t>
                            </w:r>
                            <w:r w:rsidRPr="006A14F6">
                              <w:rPr>
                                <w:rFonts w:ascii="Papyrus" w:hAnsi="Papyrus" w:cs="Papyrus"/>
                                <w:b/>
                                <w:bCs/>
                                <w:i/>
                                <w:color w:val="000000" w:themeColor="text1"/>
                                <w:kern w:val="0"/>
                                <w:vertAlign w:val="superscript"/>
                              </w:rPr>
                              <w:t>th</w:t>
                            </w:r>
                            <w:r w:rsidRPr="006A14F6">
                              <w:rPr>
                                <w:rFonts w:ascii="Papyrus" w:hAnsi="Papyrus" w:cs="Papyrus"/>
                                <w:b/>
                                <w:bCs/>
                                <w:i/>
                                <w:color w:val="000000" w:themeColor="text1"/>
                                <w:kern w:val="0"/>
                              </w:rPr>
                              <w:t>:</w:t>
                            </w:r>
                          </w:p>
                          <w:p w14:paraId="1518F1A4" w14:textId="77777777" w:rsidR="00FB5A75" w:rsidRPr="006A14F6" w:rsidRDefault="00FB5A75" w:rsidP="00FB5A75">
                            <w:pPr>
                              <w:rPr>
                                <w:rFonts w:ascii="Papyrus" w:hAnsi="Papyrus" w:cs="Papyrus"/>
                                <w:bCs/>
                                <w:color w:val="000000" w:themeColor="text1"/>
                                <w:kern w:val="0"/>
                              </w:rPr>
                            </w:pPr>
                            <w:r w:rsidRPr="006A14F6">
                              <w:rPr>
                                <w:rFonts w:ascii="Papyrus" w:hAnsi="Papyrus" w:cs="Papyrus"/>
                                <w:bCs/>
                                <w:color w:val="000000" w:themeColor="text1"/>
                                <w:kern w:val="0"/>
                              </w:rPr>
                              <w:t>Teacher Planning Day:  No School</w:t>
                            </w:r>
                          </w:p>
                          <w:p w14:paraId="78FAD8FF" w14:textId="77777777" w:rsidR="00FB5A75" w:rsidRPr="006A14F6" w:rsidRDefault="00FB5A75" w:rsidP="00FB5A75">
                            <w:pPr>
                              <w:rPr>
                                <w:rFonts w:ascii="Papyrus" w:hAnsi="Papyrus" w:cs="Papyrus"/>
                                <w:b/>
                                <w:bCs/>
                                <w:i/>
                                <w:color w:val="000000" w:themeColor="text1"/>
                                <w:kern w:val="0"/>
                              </w:rPr>
                            </w:pPr>
                            <w:r w:rsidRPr="006A14F6">
                              <w:rPr>
                                <w:rFonts w:ascii="Papyrus" w:hAnsi="Papyrus" w:cs="Papyrus"/>
                                <w:b/>
                                <w:bCs/>
                                <w:i/>
                                <w:color w:val="000000" w:themeColor="text1"/>
                                <w:kern w:val="0"/>
                              </w:rPr>
                              <w:t>March 1</w:t>
                            </w:r>
                            <w:r>
                              <w:rPr>
                                <w:rFonts w:ascii="Papyrus" w:hAnsi="Papyrus" w:cs="Papyrus"/>
                                <w:b/>
                                <w:bCs/>
                                <w:i/>
                                <w:color w:val="000000" w:themeColor="text1"/>
                                <w:kern w:val="0"/>
                              </w:rPr>
                              <w:t>8</w:t>
                            </w:r>
                            <w:r w:rsidRPr="006A14F6">
                              <w:rPr>
                                <w:rFonts w:ascii="Papyrus" w:hAnsi="Papyrus" w:cs="Papyrus"/>
                                <w:b/>
                                <w:bCs/>
                                <w:i/>
                                <w:color w:val="000000" w:themeColor="text1"/>
                                <w:kern w:val="0"/>
                                <w:vertAlign w:val="superscript"/>
                              </w:rPr>
                              <w:t>th</w:t>
                            </w:r>
                            <w:r w:rsidRPr="006A14F6">
                              <w:rPr>
                                <w:rFonts w:ascii="Papyrus" w:hAnsi="Papyrus" w:cs="Papyrus"/>
                                <w:b/>
                                <w:bCs/>
                                <w:i/>
                                <w:color w:val="000000" w:themeColor="text1"/>
                                <w:kern w:val="0"/>
                              </w:rPr>
                              <w:t>-</w:t>
                            </w:r>
                            <w:r>
                              <w:rPr>
                                <w:rFonts w:ascii="Papyrus" w:hAnsi="Papyrus" w:cs="Papyrus"/>
                                <w:b/>
                                <w:bCs/>
                                <w:i/>
                                <w:color w:val="000000" w:themeColor="text1"/>
                                <w:kern w:val="0"/>
                              </w:rPr>
                              <w:t xml:space="preserve"> 22</w:t>
                            </w:r>
                            <w:r w:rsidRPr="00FC14CE">
                              <w:rPr>
                                <w:rFonts w:ascii="Papyrus" w:hAnsi="Papyrus" w:cs="Papyrus"/>
                                <w:b/>
                                <w:bCs/>
                                <w:i/>
                                <w:color w:val="000000" w:themeColor="text1"/>
                                <w:kern w:val="0"/>
                                <w:vertAlign w:val="superscript"/>
                              </w:rPr>
                              <w:t>nd</w:t>
                            </w:r>
                            <w:r w:rsidRPr="006A14F6">
                              <w:rPr>
                                <w:rFonts w:ascii="Papyrus" w:hAnsi="Papyrus" w:cs="Papyrus"/>
                                <w:b/>
                                <w:bCs/>
                                <w:i/>
                                <w:color w:val="000000" w:themeColor="text1"/>
                                <w:kern w:val="0"/>
                              </w:rPr>
                              <w:t>:</w:t>
                            </w:r>
                          </w:p>
                          <w:p w14:paraId="4A63A639" w14:textId="77777777" w:rsidR="00FB5A75" w:rsidRDefault="00FB5A75" w:rsidP="00FB5A75">
                            <w:pPr>
                              <w:rPr>
                                <w:rFonts w:ascii="Papyrus" w:hAnsi="Papyrus" w:cs="Papyrus"/>
                                <w:bCs/>
                                <w:color w:val="000000" w:themeColor="text1"/>
                                <w:kern w:val="0"/>
                              </w:rPr>
                            </w:pPr>
                            <w:r w:rsidRPr="006A14F6">
                              <w:rPr>
                                <w:rFonts w:ascii="Papyrus" w:hAnsi="Papyrus" w:cs="Papyrus"/>
                                <w:bCs/>
                                <w:color w:val="000000" w:themeColor="text1"/>
                                <w:kern w:val="0"/>
                              </w:rPr>
                              <w:t>Spring Break</w:t>
                            </w:r>
                          </w:p>
                          <w:p w14:paraId="6BECAEA6" w14:textId="77777777" w:rsidR="00FB5A75" w:rsidRDefault="00FB5A75" w:rsidP="00FB5A75">
                            <w:pPr>
                              <w:rPr>
                                <w:rFonts w:ascii="Papyrus" w:hAnsi="Papyrus" w:cs="Papyrus"/>
                                <w:bCs/>
                                <w:color w:val="000000" w:themeColor="text1"/>
                                <w:kern w:val="0"/>
                              </w:rPr>
                            </w:pPr>
                            <w:r>
                              <w:rPr>
                                <w:rFonts w:ascii="Papyrus" w:hAnsi="Papyrus" w:cs="Papyrus"/>
                                <w:b/>
                                <w:i/>
                                <w:iCs/>
                                <w:color w:val="000000" w:themeColor="text1"/>
                                <w:kern w:val="0"/>
                              </w:rPr>
                              <w:t>March 29</w:t>
                            </w:r>
                            <w:r w:rsidRPr="005A1A39">
                              <w:rPr>
                                <w:rFonts w:ascii="Papyrus" w:hAnsi="Papyrus" w:cs="Papyrus"/>
                                <w:b/>
                                <w:i/>
                                <w:iCs/>
                                <w:color w:val="000000" w:themeColor="text1"/>
                                <w:kern w:val="0"/>
                                <w:vertAlign w:val="superscript"/>
                              </w:rPr>
                              <w:t>th</w:t>
                            </w:r>
                            <w:r>
                              <w:rPr>
                                <w:rFonts w:ascii="Papyrus" w:hAnsi="Papyrus" w:cs="Papyrus"/>
                                <w:b/>
                                <w:i/>
                                <w:iCs/>
                                <w:color w:val="000000" w:themeColor="text1"/>
                                <w:kern w:val="0"/>
                              </w:rPr>
                              <w:t xml:space="preserve">: </w:t>
                            </w:r>
                          </w:p>
                          <w:p w14:paraId="71F4FD41" w14:textId="77777777" w:rsidR="00FB5A75" w:rsidRPr="005A1A39" w:rsidRDefault="00FB5A75" w:rsidP="00FB5A75">
                            <w:pPr>
                              <w:rPr>
                                <w:rFonts w:ascii="Papyrus" w:hAnsi="Papyrus" w:cs="Papyrus"/>
                                <w:bCs/>
                                <w:color w:val="000000" w:themeColor="text1"/>
                                <w:kern w:val="0"/>
                              </w:rPr>
                            </w:pPr>
                            <w:r>
                              <w:rPr>
                                <w:rFonts w:ascii="Papyrus" w:hAnsi="Papyrus" w:cs="Papyrus"/>
                                <w:bCs/>
                                <w:color w:val="000000" w:themeColor="text1"/>
                                <w:kern w:val="0"/>
                              </w:rPr>
                              <w:t>Good Friday: No School</w:t>
                            </w:r>
                          </w:p>
                          <w:p w14:paraId="5EA496A1" w14:textId="77777777" w:rsidR="00FB5A75" w:rsidRPr="00D2477D" w:rsidRDefault="00FB5A75" w:rsidP="00FB5A75">
                            <w:pPr>
                              <w:rPr>
                                <w:rFonts w:ascii="Papyrus" w:hAnsi="Papyrus" w:cs="Papyrus"/>
                                <w:bCs/>
                                <w:color w:val="000000" w:themeColor="text1"/>
                                <w:kern w:val="0"/>
                              </w:rPr>
                            </w:pPr>
                          </w:p>
                          <w:p w14:paraId="6B338D9B" w14:textId="77777777" w:rsidR="00FB5A75" w:rsidRDefault="00FB5A75" w:rsidP="00FB5A75">
                            <w:pPr>
                              <w:rPr>
                                <w:noProof/>
                                <w:kern w:val="0"/>
                                <w:sz w:val="24"/>
                                <w:szCs w:val="24"/>
                              </w:rPr>
                            </w:pPr>
                          </w:p>
                          <w:p w14:paraId="33CC5B76" w14:textId="77777777" w:rsidR="00FB5A75" w:rsidRDefault="00FB5A75" w:rsidP="00FB5A75">
                            <w:pPr>
                              <w:rPr>
                                <w:noProof/>
                                <w:kern w:val="0"/>
                                <w:sz w:val="24"/>
                                <w:szCs w:val="24"/>
                              </w:rPr>
                            </w:pPr>
                          </w:p>
                          <w:p w14:paraId="41DD83ED" w14:textId="77777777" w:rsidR="00FB5A75" w:rsidRDefault="00FB5A75" w:rsidP="00FB5A75">
                            <w:pPr>
                              <w:rPr>
                                <w:noProof/>
                                <w:kern w:val="0"/>
                                <w:sz w:val="24"/>
                                <w:szCs w:val="24"/>
                              </w:rPr>
                            </w:pPr>
                            <w:r>
                              <w:rPr>
                                <w:noProof/>
                                <w:kern w:val="0"/>
                                <w:sz w:val="24"/>
                                <w:szCs w:val="24"/>
                              </w:rPr>
                              <w:drawing>
                                <wp:inline distT="0" distB="0" distL="0" distR="0" wp14:anchorId="7B7B5444" wp14:editId="455CC025">
                                  <wp:extent cx="971550" cy="1524000"/>
                                  <wp:effectExtent l="0" t="0" r="0" b="0"/>
                                  <wp:docPr id="1" name="Picture 0" descr="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gif"/>
                                          <pic:cNvPicPr/>
                                        </pic:nvPicPr>
                                        <pic:blipFill>
                                          <a:blip r:embed="rId6"/>
                                          <a:stretch>
                                            <a:fillRect/>
                                          </a:stretch>
                                        </pic:blipFill>
                                        <pic:spPr>
                                          <a:xfrm>
                                            <a:off x="0" y="0"/>
                                            <a:ext cx="973852" cy="1527611"/>
                                          </a:xfrm>
                                          <a:prstGeom prst="rect">
                                            <a:avLst/>
                                          </a:prstGeom>
                                        </pic:spPr>
                                      </pic:pic>
                                    </a:graphicData>
                                  </a:graphic>
                                </wp:inline>
                              </w:drawing>
                            </w:r>
                          </w:p>
                          <w:p w14:paraId="6A1AEE91" w14:textId="77777777" w:rsidR="00FB5A75" w:rsidRDefault="00FB5A75" w:rsidP="00FB5A75">
                            <w:pPr>
                              <w:rPr>
                                <w:kern w:val="0"/>
                                <w:sz w:val="24"/>
                                <w:szCs w:val="24"/>
                              </w:rPr>
                            </w:pPr>
                          </w:p>
                          <w:p w14:paraId="263F17DB" w14:textId="77777777" w:rsidR="00FB5A75" w:rsidRDefault="00FB5A75" w:rsidP="00FB5A75">
                            <w:pPr>
                              <w:rPr>
                                <w:i/>
                                <w:color w:val="000000" w:themeColor="text1"/>
                                <w:kern w:val="0"/>
                                <w:sz w:val="24"/>
                                <w:szCs w:val="24"/>
                              </w:rPr>
                            </w:pPr>
                            <w:r w:rsidRPr="006A14F6">
                              <w:rPr>
                                <w:i/>
                                <w:color w:val="000000" w:themeColor="text1"/>
                                <w:kern w:val="0"/>
                                <w:sz w:val="24"/>
                                <w:szCs w:val="24"/>
                              </w:rPr>
                              <w:t>Don’t’ forget to move your clocks forward on Sunday March 1</w:t>
                            </w:r>
                            <w:r>
                              <w:rPr>
                                <w:i/>
                                <w:color w:val="000000" w:themeColor="text1"/>
                                <w:kern w:val="0"/>
                                <w:sz w:val="24"/>
                                <w:szCs w:val="24"/>
                              </w:rPr>
                              <w:t>0</w:t>
                            </w:r>
                            <w:r w:rsidRPr="00747BC0">
                              <w:rPr>
                                <w:i/>
                                <w:color w:val="000000" w:themeColor="text1"/>
                                <w:kern w:val="0"/>
                                <w:sz w:val="24"/>
                                <w:szCs w:val="24"/>
                                <w:vertAlign w:val="superscript"/>
                              </w:rPr>
                              <w:t>th.</w:t>
                            </w:r>
                          </w:p>
                          <w:p w14:paraId="5D82E49A" w14:textId="77777777" w:rsidR="00FB5A75" w:rsidRPr="006A14F6" w:rsidRDefault="00FB5A75" w:rsidP="00FB5A75">
                            <w:pPr>
                              <w:rPr>
                                <w:i/>
                                <w:color w:val="000000" w:themeColor="text1"/>
                                <w:kern w:val="0"/>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46547" id="_x0000_t202" coordsize="21600,21600" o:spt="202" path="m,l,21600r21600,l21600,xe">
                <v:stroke joinstyle="miter"/>
                <v:path gradientshapeok="t" o:connecttype="rect"/>
              </v:shapetype>
              <v:shape id="Text Box 2" o:spid="_x0000_s1026" type="#_x0000_t202" style="position:absolute;left:0;text-align:left;margin-left:-60pt;margin-top:21.3pt;width:98.25pt;height:6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glGAIAAC4EAAAOAAAAZHJzL2Uyb0RvYy54bWysU9tu2zAMfR+wfxD0vthJmyY14hRdugwD&#10;ugvQ7QMUWY6FyaJGKbG7ry8lu2m7y8swPwiiSR2Sh4erq7417KjQa7Aln05yzpSVUGm7L/m3r9s3&#10;S858ELYSBqwq+b3y/Gr9+tWqc4WaQQOmUsgIxPqicyVvQnBFlnnZqFb4CThlyVkDtiKQifusQtER&#10;emuyWZ5fZB1g5RCk8p7+3gxOvk74da1k+FzXXgVmSk61hXRiOnfxzNYrUexRuEbLsQzxD1W0QltK&#10;eoK6EUGwA+rfoFotETzUYSKhzaCutVSpB+pmmv/SzV0jnEq9EDnenWjy/w9WfjreuS/IQv8Wehpg&#10;asK7W5DfPbOwaYTdq2tE6BolKko8jZRlnfPF+DRS7QsfQXbdR6hoyOIQIAH1NbaRFeqTEToN4P5E&#10;uuoDkzHl7HyxWMw5k+RbXJ4tp2fzlEMUj88d+vBeQcvipeRIU03w4njrQyxHFI8hMZsHo6utNiYZ&#10;uN9tDLKjIAVs0zeivwgzlnUlv5zP5gMDf4XI0/cniFYHkrLRbcmXpyBRRN7e2SoJLQhthjuVbOxI&#10;ZORuYDH0u54CI6E7qO6JUoRBsrRidGkAf3LWkVxL7n8cBCrOzAcbx5JPL/Io8GSdzxczMvCFa/fc&#10;JawksJIHzobrJgxbcXCo9w3lGqRg4ZqGWetE81NdY+UkysT+uEBR9c/tFPW05usHAAAA//8DAFBL&#10;AwQUAAYACAAAACEAqZyr8t8AAAALAQAADwAAAGRycy9kb3ducmV2LnhtbEyPwU7DMAxA70j8Q2Qk&#10;LmhLV41ulKbTQKBdgIoN7lnitRWNUzXZVv4ec4Kj5afn52I1uk6ccAitJwWzaQICyXjbUq3gY/c8&#10;WYIIUZPVnSdU8I0BVuXlRaFz68/0jqdtrAVLKORaQRNjn0sZTINOh6nvkXh38IPTkcehlnbQZ5a7&#10;TqZJkkmnW+ILje7xsUHztT06Bfj6+bKpHt7iTTXfPPXrzpjqEJS6vhrX9yAijvEPht98ToeSm/b+&#10;SDaITsFkxn5mFczTDAQTi+wWxJ7J9C5dgCwL+f+H8gcAAP//AwBQSwECLQAUAAYACAAAACEAtoM4&#10;kv4AAADhAQAAEwAAAAAAAAAAAAAAAAAAAAAAW0NvbnRlbnRfVHlwZXNdLnhtbFBLAQItABQABgAI&#10;AAAAIQA4/SH/1gAAAJQBAAALAAAAAAAAAAAAAAAAAC8BAABfcmVscy8ucmVsc1BLAQItABQABgAI&#10;AAAAIQCRj9glGAIAAC4EAAAOAAAAAAAAAAAAAAAAAC4CAABkcnMvZTJvRG9jLnhtbFBLAQItABQA&#10;BgAIAAAAIQCpnKvy3wAAAAsBAAAPAAAAAAAAAAAAAAAAAHIEAABkcnMvZG93bnJldi54bWxQSwUG&#10;AAAAAAQABADzAAAAfgUAAAAA&#10;">
                <v:textbox inset="8pt,,8pt">
                  <w:txbxContent>
                    <w:p w14:paraId="2DAE9F85" w14:textId="77777777" w:rsidR="00FB5A75" w:rsidRDefault="00FB5A75" w:rsidP="00FB5A75">
                      <w:pPr>
                        <w:rPr>
                          <w:bCs/>
                          <w:kern w:val="0"/>
                        </w:rPr>
                      </w:pPr>
                    </w:p>
                    <w:p w14:paraId="1F2A7534" w14:textId="77777777" w:rsidR="00FB5A75" w:rsidRPr="00B01DFA" w:rsidRDefault="00FB5A75" w:rsidP="00FB5A75">
                      <w:pPr>
                        <w:rPr>
                          <w:b/>
                          <w:bCs/>
                          <w:kern w:val="0"/>
                          <w:sz w:val="22"/>
                          <w:szCs w:val="22"/>
                        </w:rPr>
                      </w:pPr>
                    </w:p>
                    <w:p w14:paraId="3ADF1519" w14:textId="77777777" w:rsidR="00FB5A75" w:rsidRDefault="00FB5A75" w:rsidP="00FB5A75">
                      <w:pPr>
                        <w:rPr>
                          <w:color w:val="292929"/>
                          <w:bdr w:val="none" w:sz="0" w:space="0" w:color="auto" w:frame="1"/>
                        </w:rPr>
                      </w:pPr>
                    </w:p>
                    <w:p w14:paraId="1B392551" w14:textId="77777777" w:rsidR="00FB5A75" w:rsidRPr="006A14F6" w:rsidRDefault="00FB5A75" w:rsidP="00FB5A75">
                      <w:pPr>
                        <w:rPr>
                          <w:rFonts w:ascii="Papyrus" w:hAnsi="Papyrus" w:cs="Papyrus"/>
                          <w:b/>
                          <w:bCs/>
                          <w:color w:val="000000" w:themeColor="text1"/>
                          <w:kern w:val="0"/>
                          <w:sz w:val="24"/>
                          <w:szCs w:val="24"/>
                          <w:u w:val="single"/>
                        </w:rPr>
                      </w:pPr>
                      <w:r w:rsidRPr="006A14F6">
                        <w:rPr>
                          <w:rFonts w:ascii="Papyrus" w:hAnsi="Papyrus" w:cs="Papyrus"/>
                          <w:b/>
                          <w:bCs/>
                          <w:color w:val="000000" w:themeColor="text1"/>
                          <w:kern w:val="0"/>
                          <w:sz w:val="24"/>
                          <w:szCs w:val="24"/>
                          <w:u w:val="single"/>
                        </w:rPr>
                        <w:t>Important Dates:</w:t>
                      </w:r>
                      <w:r>
                        <w:rPr>
                          <w:rFonts w:ascii="Papyrus" w:hAnsi="Papyrus" w:cs="Papyrus"/>
                          <w:b/>
                          <w:bCs/>
                          <w:color w:val="000000" w:themeColor="text1"/>
                          <w:kern w:val="0"/>
                          <w:sz w:val="24"/>
                          <w:szCs w:val="24"/>
                          <w:u w:val="single"/>
                        </w:rPr>
                        <w:t xml:space="preserve"> </w:t>
                      </w:r>
                    </w:p>
                    <w:p w14:paraId="7A5967F8" w14:textId="77777777" w:rsidR="00FB5A75" w:rsidRPr="001803F3" w:rsidRDefault="00FB5A75" w:rsidP="00FB5A75">
                      <w:pPr>
                        <w:rPr>
                          <w:rFonts w:ascii="Papyrus" w:hAnsi="Papyrus" w:cs="Papyrus"/>
                          <w:iCs/>
                          <w:color w:val="000000" w:themeColor="text1"/>
                          <w:kern w:val="0"/>
                        </w:rPr>
                      </w:pPr>
                      <w:r>
                        <w:rPr>
                          <w:rFonts w:ascii="Papyrus" w:hAnsi="Papyrus" w:cs="Papyrus"/>
                          <w:b/>
                          <w:bCs/>
                          <w:i/>
                          <w:color w:val="000000" w:themeColor="text1"/>
                          <w:kern w:val="0"/>
                        </w:rPr>
                        <w:t>March 5</w:t>
                      </w:r>
                      <w:r w:rsidRPr="001803F3">
                        <w:rPr>
                          <w:rFonts w:ascii="Papyrus" w:hAnsi="Papyrus" w:cs="Papyrus"/>
                          <w:b/>
                          <w:bCs/>
                          <w:i/>
                          <w:color w:val="000000" w:themeColor="text1"/>
                          <w:kern w:val="0"/>
                          <w:vertAlign w:val="superscript"/>
                        </w:rPr>
                        <w:t>th</w:t>
                      </w:r>
                      <w:r>
                        <w:rPr>
                          <w:rFonts w:ascii="Papyrus" w:hAnsi="Papyrus" w:cs="Papyrus"/>
                          <w:b/>
                          <w:bCs/>
                          <w:i/>
                          <w:color w:val="000000" w:themeColor="text1"/>
                          <w:kern w:val="0"/>
                        </w:rPr>
                        <w:t xml:space="preserve">: </w:t>
                      </w:r>
                      <w:r w:rsidRPr="001803F3">
                        <w:rPr>
                          <w:rFonts w:ascii="Papyrus" w:hAnsi="Papyrus" w:cs="Papyrus"/>
                          <w:iCs/>
                          <w:color w:val="000000" w:themeColor="text1"/>
                          <w:kern w:val="0"/>
                        </w:rPr>
                        <w:t>PTF Meeting</w:t>
                      </w:r>
                    </w:p>
                    <w:p w14:paraId="52F6833D" w14:textId="77777777" w:rsidR="00FB5A75" w:rsidRPr="006A14F6" w:rsidRDefault="00FB5A75" w:rsidP="00FB5A75">
                      <w:pPr>
                        <w:rPr>
                          <w:rFonts w:ascii="Papyrus" w:hAnsi="Papyrus" w:cs="Papyrus"/>
                          <w:i/>
                          <w:color w:val="000000" w:themeColor="text1"/>
                          <w:kern w:val="0"/>
                        </w:rPr>
                      </w:pPr>
                      <w:r w:rsidRPr="006A14F6">
                        <w:rPr>
                          <w:rFonts w:ascii="Papyrus" w:hAnsi="Papyrus" w:cs="Papyrus"/>
                          <w:b/>
                          <w:bCs/>
                          <w:i/>
                          <w:color w:val="000000" w:themeColor="text1"/>
                          <w:kern w:val="0"/>
                        </w:rPr>
                        <w:t xml:space="preserve">March </w:t>
                      </w:r>
                      <w:r>
                        <w:rPr>
                          <w:rFonts w:ascii="Papyrus" w:hAnsi="Papyrus" w:cs="Papyrus"/>
                          <w:b/>
                          <w:bCs/>
                          <w:i/>
                          <w:color w:val="000000" w:themeColor="text1"/>
                          <w:kern w:val="0"/>
                        </w:rPr>
                        <w:t>14</w:t>
                      </w:r>
                      <w:r w:rsidRPr="006A14F6">
                        <w:rPr>
                          <w:rFonts w:ascii="Papyrus" w:hAnsi="Papyrus" w:cs="Papyrus"/>
                          <w:b/>
                          <w:bCs/>
                          <w:i/>
                          <w:color w:val="000000" w:themeColor="text1"/>
                          <w:kern w:val="0"/>
                          <w:vertAlign w:val="superscript"/>
                        </w:rPr>
                        <w:t>th</w:t>
                      </w:r>
                      <w:r w:rsidRPr="006A14F6">
                        <w:rPr>
                          <w:rFonts w:ascii="Papyrus" w:hAnsi="Papyrus" w:cs="Papyrus"/>
                          <w:b/>
                          <w:bCs/>
                          <w:i/>
                          <w:color w:val="000000" w:themeColor="text1"/>
                          <w:kern w:val="0"/>
                        </w:rPr>
                        <w:t xml:space="preserve">: </w:t>
                      </w:r>
                      <w:r w:rsidRPr="006A14F6">
                        <w:rPr>
                          <w:rFonts w:ascii="Papyrus" w:hAnsi="Papyrus" w:cs="Papyrus"/>
                          <w:i/>
                          <w:color w:val="000000" w:themeColor="text1"/>
                          <w:kern w:val="0"/>
                        </w:rPr>
                        <w:t>Spring Fling: School dismisses at 10:45, Extended Care students must be picked up by 3:00pm</w:t>
                      </w:r>
                    </w:p>
                    <w:p w14:paraId="56159599" w14:textId="77777777" w:rsidR="00FB5A75" w:rsidRPr="006A14F6" w:rsidRDefault="00FB5A75" w:rsidP="00FB5A75">
                      <w:pPr>
                        <w:rPr>
                          <w:rFonts w:ascii="Papyrus" w:hAnsi="Papyrus" w:cs="Papyrus"/>
                          <w:b/>
                          <w:bCs/>
                          <w:i/>
                          <w:color w:val="000000" w:themeColor="text1"/>
                          <w:kern w:val="0"/>
                        </w:rPr>
                      </w:pPr>
                      <w:r w:rsidRPr="006A14F6">
                        <w:rPr>
                          <w:rFonts w:ascii="Papyrus" w:hAnsi="Papyrus" w:cs="Papyrus"/>
                          <w:b/>
                          <w:bCs/>
                          <w:i/>
                          <w:color w:val="000000" w:themeColor="text1"/>
                          <w:kern w:val="0"/>
                        </w:rPr>
                        <w:t>March 1</w:t>
                      </w:r>
                      <w:r>
                        <w:rPr>
                          <w:rFonts w:ascii="Papyrus" w:hAnsi="Papyrus" w:cs="Papyrus"/>
                          <w:b/>
                          <w:bCs/>
                          <w:i/>
                          <w:color w:val="000000" w:themeColor="text1"/>
                          <w:kern w:val="0"/>
                        </w:rPr>
                        <w:t>5</w:t>
                      </w:r>
                      <w:r w:rsidRPr="006A14F6">
                        <w:rPr>
                          <w:rFonts w:ascii="Papyrus" w:hAnsi="Papyrus" w:cs="Papyrus"/>
                          <w:b/>
                          <w:bCs/>
                          <w:i/>
                          <w:color w:val="000000" w:themeColor="text1"/>
                          <w:kern w:val="0"/>
                          <w:vertAlign w:val="superscript"/>
                        </w:rPr>
                        <w:t>th</w:t>
                      </w:r>
                      <w:r w:rsidRPr="006A14F6">
                        <w:rPr>
                          <w:rFonts w:ascii="Papyrus" w:hAnsi="Papyrus" w:cs="Papyrus"/>
                          <w:b/>
                          <w:bCs/>
                          <w:i/>
                          <w:color w:val="000000" w:themeColor="text1"/>
                          <w:kern w:val="0"/>
                        </w:rPr>
                        <w:t>:</w:t>
                      </w:r>
                    </w:p>
                    <w:p w14:paraId="1518F1A4" w14:textId="77777777" w:rsidR="00FB5A75" w:rsidRPr="006A14F6" w:rsidRDefault="00FB5A75" w:rsidP="00FB5A75">
                      <w:pPr>
                        <w:rPr>
                          <w:rFonts w:ascii="Papyrus" w:hAnsi="Papyrus" w:cs="Papyrus"/>
                          <w:bCs/>
                          <w:color w:val="000000" w:themeColor="text1"/>
                          <w:kern w:val="0"/>
                        </w:rPr>
                      </w:pPr>
                      <w:r w:rsidRPr="006A14F6">
                        <w:rPr>
                          <w:rFonts w:ascii="Papyrus" w:hAnsi="Papyrus" w:cs="Papyrus"/>
                          <w:bCs/>
                          <w:color w:val="000000" w:themeColor="text1"/>
                          <w:kern w:val="0"/>
                        </w:rPr>
                        <w:t>Teacher Planning Day:  No School</w:t>
                      </w:r>
                    </w:p>
                    <w:p w14:paraId="78FAD8FF" w14:textId="77777777" w:rsidR="00FB5A75" w:rsidRPr="006A14F6" w:rsidRDefault="00FB5A75" w:rsidP="00FB5A75">
                      <w:pPr>
                        <w:rPr>
                          <w:rFonts w:ascii="Papyrus" w:hAnsi="Papyrus" w:cs="Papyrus"/>
                          <w:b/>
                          <w:bCs/>
                          <w:i/>
                          <w:color w:val="000000" w:themeColor="text1"/>
                          <w:kern w:val="0"/>
                        </w:rPr>
                      </w:pPr>
                      <w:r w:rsidRPr="006A14F6">
                        <w:rPr>
                          <w:rFonts w:ascii="Papyrus" w:hAnsi="Papyrus" w:cs="Papyrus"/>
                          <w:b/>
                          <w:bCs/>
                          <w:i/>
                          <w:color w:val="000000" w:themeColor="text1"/>
                          <w:kern w:val="0"/>
                        </w:rPr>
                        <w:t>March 1</w:t>
                      </w:r>
                      <w:r>
                        <w:rPr>
                          <w:rFonts w:ascii="Papyrus" w:hAnsi="Papyrus" w:cs="Papyrus"/>
                          <w:b/>
                          <w:bCs/>
                          <w:i/>
                          <w:color w:val="000000" w:themeColor="text1"/>
                          <w:kern w:val="0"/>
                        </w:rPr>
                        <w:t>8</w:t>
                      </w:r>
                      <w:r w:rsidRPr="006A14F6">
                        <w:rPr>
                          <w:rFonts w:ascii="Papyrus" w:hAnsi="Papyrus" w:cs="Papyrus"/>
                          <w:b/>
                          <w:bCs/>
                          <w:i/>
                          <w:color w:val="000000" w:themeColor="text1"/>
                          <w:kern w:val="0"/>
                          <w:vertAlign w:val="superscript"/>
                        </w:rPr>
                        <w:t>th</w:t>
                      </w:r>
                      <w:r w:rsidRPr="006A14F6">
                        <w:rPr>
                          <w:rFonts w:ascii="Papyrus" w:hAnsi="Papyrus" w:cs="Papyrus"/>
                          <w:b/>
                          <w:bCs/>
                          <w:i/>
                          <w:color w:val="000000" w:themeColor="text1"/>
                          <w:kern w:val="0"/>
                        </w:rPr>
                        <w:t>-</w:t>
                      </w:r>
                      <w:r>
                        <w:rPr>
                          <w:rFonts w:ascii="Papyrus" w:hAnsi="Papyrus" w:cs="Papyrus"/>
                          <w:b/>
                          <w:bCs/>
                          <w:i/>
                          <w:color w:val="000000" w:themeColor="text1"/>
                          <w:kern w:val="0"/>
                        </w:rPr>
                        <w:t xml:space="preserve"> 22</w:t>
                      </w:r>
                      <w:r w:rsidRPr="00FC14CE">
                        <w:rPr>
                          <w:rFonts w:ascii="Papyrus" w:hAnsi="Papyrus" w:cs="Papyrus"/>
                          <w:b/>
                          <w:bCs/>
                          <w:i/>
                          <w:color w:val="000000" w:themeColor="text1"/>
                          <w:kern w:val="0"/>
                          <w:vertAlign w:val="superscript"/>
                        </w:rPr>
                        <w:t>nd</w:t>
                      </w:r>
                      <w:r w:rsidRPr="006A14F6">
                        <w:rPr>
                          <w:rFonts w:ascii="Papyrus" w:hAnsi="Papyrus" w:cs="Papyrus"/>
                          <w:b/>
                          <w:bCs/>
                          <w:i/>
                          <w:color w:val="000000" w:themeColor="text1"/>
                          <w:kern w:val="0"/>
                        </w:rPr>
                        <w:t>:</w:t>
                      </w:r>
                    </w:p>
                    <w:p w14:paraId="4A63A639" w14:textId="77777777" w:rsidR="00FB5A75" w:rsidRDefault="00FB5A75" w:rsidP="00FB5A75">
                      <w:pPr>
                        <w:rPr>
                          <w:rFonts w:ascii="Papyrus" w:hAnsi="Papyrus" w:cs="Papyrus"/>
                          <w:bCs/>
                          <w:color w:val="000000" w:themeColor="text1"/>
                          <w:kern w:val="0"/>
                        </w:rPr>
                      </w:pPr>
                      <w:r w:rsidRPr="006A14F6">
                        <w:rPr>
                          <w:rFonts w:ascii="Papyrus" w:hAnsi="Papyrus" w:cs="Papyrus"/>
                          <w:bCs/>
                          <w:color w:val="000000" w:themeColor="text1"/>
                          <w:kern w:val="0"/>
                        </w:rPr>
                        <w:t>Spring Break</w:t>
                      </w:r>
                    </w:p>
                    <w:p w14:paraId="6BECAEA6" w14:textId="77777777" w:rsidR="00FB5A75" w:rsidRDefault="00FB5A75" w:rsidP="00FB5A75">
                      <w:pPr>
                        <w:rPr>
                          <w:rFonts w:ascii="Papyrus" w:hAnsi="Papyrus" w:cs="Papyrus"/>
                          <w:bCs/>
                          <w:color w:val="000000" w:themeColor="text1"/>
                          <w:kern w:val="0"/>
                        </w:rPr>
                      </w:pPr>
                      <w:r>
                        <w:rPr>
                          <w:rFonts w:ascii="Papyrus" w:hAnsi="Papyrus" w:cs="Papyrus"/>
                          <w:b/>
                          <w:i/>
                          <w:iCs/>
                          <w:color w:val="000000" w:themeColor="text1"/>
                          <w:kern w:val="0"/>
                        </w:rPr>
                        <w:t>March 29</w:t>
                      </w:r>
                      <w:r w:rsidRPr="005A1A39">
                        <w:rPr>
                          <w:rFonts w:ascii="Papyrus" w:hAnsi="Papyrus" w:cs="Papyrus"/>
                          <w:b/>
                          <w:i/>
                          <w:iCs/>
                          <w:color w:val="000000" w:themeColor="text1"/>
                          <w:kern w:val="0"/>
                          <w:vertAlign w:val="superscript"/>
                        </w:rPr>
                        <w:t>th</w:t>
                      </w:r>
                      <w:r>
                        <w:rPr>
                          <w:rFonts w:ascii="Papyrus" w:hAnsi="Papyrus" w:cs="Papyrus"/>
                          <w:b/>
                          <w:i/>
                          <w:iCs/>
                          <w:color w:val="000000" w:themeColor="text1"/>
                          <w:kern w:val="0"/>
                        </w:rPr>
                        <w:t xml:space="preserve">: </w:t>
                      </w:r>
                    </w:p>
                    <w:p w14:paraId="71F4FD41" w14:textId="77777777" w:rsidR="00FB5A75" w:rsidRPr="005A1A39" w:rsidRDefault="00FB5A75" w:rsidP="00FB5A75">
                      <w:pPr>
                        <w:rPr>
                          <w:rFonts w:ascii="Papyrus" w:hAnsi="Papyrus" w:cs="Papyrus"/>
                          <w:bCs/>
                          <w:color w:val="000000" w:themeColor="text1"/>
                          <w:kern w:val="0"/>
                        </w:rPr>
                      </w:pPr>
                      <w:r>
                        <w:rPr>
                          <w:rFonts w:ascii="Papyrus" w:hAnsi="Papyrus" w:cs="Papyrus"/>
                          <w:bCs/>
                          <w:color w:val="000000" w:themeColor="text1"/>
                          <w:kern w:val="0"/>
                        </w:rPr>
                        <w:t>Good Friday: No School</w:t>
                      </w:r>
                    </w:p>
                    <w:p w14:paraId="5EA496A1" w14:textId="77777777" w:rsidR="00FB5A75" w:rsidRPr="00D2477D" w:rsidRDefault="00FB5A75" w:rsidP="00FB5A75">
                      <w:pPr>
                        <w:rPr>
                          <w:rFonts w:ascii="Papyrus" w:hAnsi="Papyrus" w:cs="Papyrus"/>
                          <w:bCs/>
                          <w:color w:val="000000" w:themeColor="text1"/>
                          <w:kern w:val="0"/>
                        </w:rPr>
                      </w:pPr>
                    </w:p>
                    <w:p w14:paraId="6B338D9B" w14:textId="77777777" w:rsidR="00FB5A75" w:rsidRDefault="00FB5A75" w:rsidP="00FB5A75">
                      <w:pPr>
                        <w:rPr>
                          <w:noProof/>
                          <w:kern w:val="0"/>
                          <w:sz w:val="24"/>
                          <w:szCs w:val="24"/>
                        </w:rPr>
                      </w:pPr>
                    </w:p>
                    <w:p w14:paraId="33CC5B76" w14:textId="77777777" w:rsidR="00FB5A75" w:rsidRDefault="00FB5A75" w:rsidP="00FB5A75">
                      <w:pPr>
                        <w:rPr>
                          <w:noProof/>
                          <w:kern w:val="0"/>
                          <w:sz w:val="24"/>
                          <w:szCs w:val="24"/>
                        </w:rPr>
                      </w:pPr>
                    </w:p>
                    <w:p w14:paraId="41DD83ED" w14:textId="77777777" w:rsidR="00FB5A75" w:rsidRDefault="00FB5A75" w:rsidP="00FB5A75">
                      <w:pPr>
                        <w:rPr>
                          <w:noProof/>
                          <w:kern w:val="0"/>
                          <w:sz w:val="24"/>
                          <w:szCs w:val="24"/>
                        </w:rPr>
                      </w:pPr>
                      <w:r>
                        <w:rPr>
                          <w:noProof/>
                          <w:kern w:val="0"/>
                          <w:sz w:val="24"/>
                          <w:szCs w:val="24"/>
                        </w:rPr>
                        <w:drawing>
                          <wp:inline distT="0" distB="0" distL="0" distR="0" wp14:anchorId="7B7B5444" wp14:editId="455CC025">
                            <wp:extent cx="971550" cy="1524000"/>
                            <wp:effectExtent l="0" t="0" r="0" b="0"/>
                            <wp:docPr id="1" name="Picture 0" descr="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gif"/>
                                    <pic:cNvPicPr/>
                                  </pic:nvPicPr>
                                  <pic:blipFill>
                                    <a:blip r:embed="rId6"/>
                                    <a:stretch>
                                      <a:fillRect/>
                                    </a:stretch>
                                  </pic:blipFill>
                                  <pic:spPr>
                                    <a:xfrm>
                                      <a:off x="0" y="0"/>
                                      <a:ext cx="973852" cy="1527611"/>
                                    </a:xfrm>
                                    <a:prstGeom prst="rect">
                                      <a:avLst/>
                                    </a:prstGeom>
                                  </pic:spPr>
                                </pic:pic>
                              </a:graphicData>
                            </a:graphic>
                          </wp:inline>
                        </w:drawing>
                      </w:r>
                    </w:p>
                    <w:p w14:paraId="6A1AEE91" w14:textId="77777777" w:rsidR="00FB5A75" w:rsidRDefault="00FB5A75" w:rsidP="00FB5A75">
                      <w:pPr>
                        <w:rPr>
                          <w:kern w:val="0"/>
                          <w:sz w:val="24"/>
                          <w:szCs w:val="24"/>
                        </w:rPr>
                      </w:pPr>
                    </w:p>
                    <w:p w14:paraId="263F17DB" w14:textId="77777777" w:rsidR="00FB5A75" w:rsidRDefault="00FB5A75" w:rsidP="00FB5A75">
                      <w:pPr>
                        <w:rPr>
                          <w:i/>
                          <w:color w:val="000000" w:themeColor="text1"/>
                          <w:kern w:val="0"/>
                          <w:sz w:val="24"/>
                          <w:szCs w:val="24"/>
                        </w:rPr>
                      </w:pPr>
                      <w:r w:rsidRPr="006A14F6">
                        <w:rPr>
                          <w:i/>
                          <w:color w:val="000000" w:themeColor="text1"/>
                          <w:kern w:val="0"/>
                          <w:sz w:val="24"/>
                          <w:szCs w:val="24"/>
                        </w:rPr>
                        <w:t>Don’t’ forget to move your clocks forward on Sunday March 1</w:t>
                      </w:r>
                      <w:r>
                        <w:rPr>
                          <w:i/>
                          <w:color w:val="000000" w:themeColor="text1"/>
                          <w:kern w:val="0"/>
                          <w:sz w:val="24"/>
                          <w:szCs w:val="24"/>
                        </w:rPr>
                        <w:t>0</w:t>
                      </w:r>
                      <w:r w:rsidRPr="00747BC0">
                        <w:rPr>
                          <w:i/>
                          <w:color w:val="000000" w:themeColor="text1"/>
                          <w:kern w:val="0"/>
                          <w:sz w:val="24"/>
                          <w:szCs w:val="24"/>
                          <w:vertAlign w:val="superscript"/>
                        </w:rPr>
                        <w:t>th.</w:t>
                      </w:r>
                    </w:p>
                    <w:p w14:paraId="5D82E49A" w14:textId="77777777" w:rsidR="00FB5A75" w:rsidRPr="006A14F6" w:rsidRDefault="00FB5A75" w:rsidP="00FB5A75">
                      <w:pPr>
                        <w:rPr>
                          <w:i/>
                          <w:color w:val="000000" w:themeColor="text1"/>
                          <w:kern w:val="0"/>
                          <w:sz w:val="24"/>
                          <w:szCs w:val="24"/>
                        </w:rPr>
                      </w:pPr>
                    </w:p>
                  </w:txbxContent>
                </v:textbox>
                <w10:wrap type="square"/>
              </v:shape>
            </w:pict>
          </mc:Fallback>
        </mc:AlternateContent>
      </w:r>
    </w:p>
    <w:p w14:paraId="28E6BF64" w14:textId="00F20D44" w:rsidR="00E8323D" w:rsidRPr="000C7BAC" w:rsidRDefault="00E8323D" w:rsidP="00E8323D">
      <w:pPr>
        <w:pStyle w:val="Heading1"/>
        <w:rPr>
          <w:rFonts w:asciiTheme="minorHAnsi" w:eastAsia="Arial Unicode MS" w:hAnsiTheme="minorHAnsi" w:cs="Arial Unicode MS"/>
          <w:color w:val="auto"/>
          <w:sz w:val="22"/>
          <w:szCs w:val="22"/>
        </w:rPr>
      </w:pPr>
      <w:r w:rsidRPr="000C7BAC">
        <w:rPr>
          <w:rFonts w:asciiTheme="minorHAnsi" w:eastAsia="Arial Unicode MS" w:hAnsiTheme="minorHAnsi" w:cs="Arial Unicode MS"/>
          <w:color w:val="auto"/>
          <w:sz w:val="22"/>
          <w:szCs w:val="22"/>
        </w:rPr>
        <w:t xml:space="preserve">As we approach Easter and springtime, our focus at ACP will be on new life, not Easter eggs and Easter bunnies.  Easter is the most significant holy day Christians observe.  It gives us the opportunity to reflect on God’s fulfillment of His covenant through the birth, life, </w:t>
      </w:r>
      <w:r w:rsidR="000A375C" w:rsidRPr="000C7BAC">
        <w:rPr>
          <w:rFonts w:asciiTheme="minorHAnsi" w:eastAsia="Arial Unicode MS" w:hAnsiTheme="minorHAnsi" w:cs="Arial Unicode MS"/>
          <w:color w:val="auto"/>
          <w:sz w:val="22"/>
          <w:szCs w:val="22"/>
        </w:rPr>
        <w:t>death,</w:t>
      </w:r>
      <w:r w:rsidRPr="000C7BAC">
        <w:rPr>
          <w:rFonts w:asciiTheme="minorHAnsi" w:eastAsia="Arial Unicode MS" w:hAnsiTheme="minorHAnsi" w:cs="Arial Unicode MS"/>
          <w:color w:val="auto"/>
          <w:sz w:val="22"/>
          <w:szCs w:val="22"/>
        </w:rPr>
        <w:t xml:space="preserve"> and resurrection of Jesus.  For preschoolers, however, this important day can be confusing as they are confronted with </w:t>
      </w:r>
      <w:r w:rsidRPr="000C7BAC">
        <w:rPr>
          <w:rFonts w:asciiTheme="minorHAnsi" w:eastAsia="Arial Unicode MS" w:hAnsiTheme="minorHAnsi" w:cs="Arial Unicode MS"/>
          <w:color w:val="auto"/>
          <w:sz w:val="22"/>
          <w:szCs w:val="22"/>
        </w:rPr>
        <w:t>well-meaning</w:t>
      </w:r>
      <w:r w:rsidRPr="000C7BAC">
        <w:rPr>
          <w:rFonts w:asciiTheme="minorHAnsi" w:eastAsia="Arial Unicode MS" w:hAnsiTheme="minorHAnsi" w:cs="Arial Unicode MS"/>
          <w:color w:val="auto"/>
          <w:sz w:val="22"/>
          <w:szCs w:val="22"/>
        </w:rPr>
        <w:t xml:space="preserve"> traditional celebrations and Biblical accounts of the Easter story.  We will be telling the story without overemphasizing the brutality of Jesus’ death.   Young children need to know that Jesus’ death is not the end of the story.  He arose from death and is alive.  The focus of this story is to offer hope to the children, not despair</w:t>
      </w:r>
      <w:r w:rsidR="004A74FB">
        <w:rPr>
          <w:rFonts w:asciiTheme="minorHAnsi" w:eastAsia="Arial Unicode MS" w:hAnsiTheme="minorHAnsi" w:cs="Arial Unicode MS"/>
          <w:color w:val="auto"/>
          <w:sz w:val="22"/>
          <w:szCs w:val="22"/>
        </w:rPr>
        <w:t>.</w:t>
      </w:r>
    </w:p>
    <w:p w14:paraId="37492E87" w14:textId="5127619D" w:rsidR="00E8323D" w:rsidRPr="000C7BAC" w:rsidRDefault="00E8323D" w:rsidP="00E8323D">
      <w:pPr>
        <w:ind w:firstLine="720"/>
        <w:contextualSpacing/>
        <w:jc w:val="both"/>
        <w:rPr>
          <w:rFonts w:asciiTheme="minorHAnsi" w:eastAsia="Arial Unicode MS" w:hAnsiTheme="minorHAnsi" w:cstheme="minorHAnsi"/>
          <w:b/>
          <w:bCs/>
          <w:sz w:val="22"/>
          <w:szCs w:val="22"/>
        </w:rPr>
      </w:pPr>
      <w:r w:rsidRPr="00633989">
        <w:rPr>
          <w:rFonts w:asciiTheme="minorHAnsi" w:eastAsia="Arial Unicode MS" w:hAnsiTheme="minorHAnsi" w:cstheme="minorHAnsi"/>
          <w:sz w:val="22"/>
          <w:szCs w:val="22"/>
        </w:rPr>
        <w:t xml:space="preserve">Come join us </w:t>
      </w:r>
      <w:r w:rsidR="00C43FDF" w:rsidRPr="00633989">
        <w:rPr>
          <w:rFonts w:asciiTheme="minorHAnsi" w:eastAsia="Arial Unicode MS" w:hAnsiTheme="minorHAnsi" w:cstheme="minorHAnsi"/>
          <w:sz w:val="22"/>
          <w:szCs w:val="22"/>
        </w:rPr>
        <w:t>on</w:t>
      </w:r>
      <w:r w:rsidR="00CD154E" w:rsidRPr="00633989">
        <w:rPr>
          <w:rFonts w:asciiTheme="minorHAnsi" w:eastAsia="Arial Unicode MS" w:hAnsiTheme="minorHAnsi" w:cstheme="minorHAnsi"/>
          <w:sz w:val="22"/>
          <w:szCs w:val="22"/>
        </w:rPr>
        <w:t xml:space="preserve"> Easter</w:t>
      </w:r>
      <w:r w:rsidRPr="00633989">
        <w:rPr>
          <w:rFonts w:asciiTheme="minorHAnsi" w:eastAsia="Arial Unicode MS" w:hAnsiTheme="minorHAnsi" w:cstheme="minorHAnsi"/>
          <w:sz w:val="22"/>
          <w:szCs w:val="22"/>
        </w:rPr>
        <w:t xml:space="preserve"> Sunday or any Sunday at The Church at Argyle. On Sunday </w:t>
      </w:r>
      <w:r w:rsidR="00CD154E" w:rsidRPr="00633989">
        <w:rPr>
          <w:rFonts w:asciiTheme="minorHAnsi" w:eastAsia="Arial Unicode MS" w:hAnsiTheme="minorHAnsi" w:cstheme="minorHAnsi"/>
          <w:sz w:val="22"/>
          <w:szCs w:val="22"/>
        </w:rPr>
        <w:t>March</w:t>
      </w:r>
      <w:r w:rsidR="00806A14" w:rsidRPr="00633989">
        <w:rPr>
          <w:rFonts w:asciiTheme="minorHAnsi" w:eastAsia="Arial Unicode MS" w:hAnsiTheme="minorHAnsi" w:cstheme="minorHAnsi"/>
          <w:sz w:val="22"/>
          <w:szCs w:val="22"/>
        </w:rPr>
        <w:t xml:space="preserve"> 31</w:t>
      </w:r>
      <w:r w:rsidR="00806A14" w:rsidRPr="00633989">
        <w:rPr>
          <w:rFonts w:asciiTheme="minorHAnsi" w:eastAsia="Arial Unicode MS" w:hAnsiTheme="minorHAnsi" w:cstheme="minorHAnsi"/>
          <w:sz w:val="22"/>
          <w:szCs w:val="22"/>
          <w:vertAlign w:val="superscript"/>
        </w:rPr>
        <w:t>st</w:t>
      </w:r>
      <w:r w:rsidRPr="00633989">
        <w:rPr>
          <w:rFonts w:asciiTheme="minorHAnsi" w:eastAsia="Arial Unicode MS" w:hAnsiTheme="minorHAnsi" w:cstheme="minorHAnsi"/>
          <w:sz w:val="22"/>
          <w:szCs w:val="22"/>
        </w:rPr>
        <w:t>, we will host our Easter “Egg-</w:t>
      </w:r>
      <w:proofErr w:type="spellStart"/>
      <w:r w:rsidRPr="00633989">
        <w:rPr>
          <w:rFonts w:asciiTheme="minorHAnsi" w:eastAsia="Arial Unicode MS" w:hAnsiTheme="minorHAnsi" w:cstheme="minorHAnsi"/>
          <w:sz w:val="22"/>
          <w:szCs w:val="22"/>
        </w:rPr>
        <w:t>Stravaganza</w:t>
      </w:r>
      <w:proofErr w:type="spellEnd"/>
      <w:r w:rsidRPr="00633989">
        <w:rPr>
          <w:rFonts w:asciiTheme="minorHAnsi" w:eastAsia="Arial Unicode MS" w:hAnsiTheme="minorHAnsi" w:cstheme="minorHAnsi"/>
          <w:sz w:val="22"/>
          <w:szCs w:val="22"/>
        </w:rPr>
        <w:t xml:space="preserve">”. Your preschoolers as well as kindergarten through fifth graders can attend Amazing Place or </w:t>
      </w:r>
      <w:proofErr w:type="spellStart"/>
      <w:r w:rsidRPr="00633989">
        <w:rPr>
          <w:rFonts w:asciiTheme="minorHAnsi" w:eastAsia="Arial Unicode MS" w:hAnsiTheme="minorHAnsi" w:cstheme="minorHAnsi"/>
          <w:sz w:val="22"/>
          <w:szCs w:val="22"/>
        </w:rPr>
        <w:t>UpStreet</w:t>
      </w:r>
      <w:proofErr w:type="spellEnd"/>
      <w:r w:rsidRPr="00633989">
        <w:rPr>
          <w:rFonts w:asciiTheme="minorHAnsi" w:eastAsia="Arial Unicode MS" w:hAnsiTheme="minorHAnsi" w:cstheme="minorHAnsi"/>
          <w:sz w:val="22"/>
          <w:szCs w:val="22"/>
        </w:rPr>
        <w:t xml:space="preserve"> and enjoy their age appropriate kid centered worship experience</w:t>
      </w:r>
      <w:r>
        <w:rPr>
          <w:rFonts w:asciiTheme="minorHAnsi" w:eastAsia="Arial Unicode MS" w:hAnsiTheme="minorHAnsi" w:cstheme="minorHAnsi"/>
          <w:b/>
          <w:bCs/>
          <w:sz w:val="22"/>
          <w:szCs w:val="22"/>
        </w:rPr>
        <w:t xml:space="preserve">. </w:t>
      </w:r>
    </w:p>
    <w:p w14:paraId="404018E2" w14:textId="4C385A23" w:rsidR="00FB5A75" w:rsidRPr="007117DC" w:rsidRDefault="00FB5A75" w:rsidP="00FB5A75">
      <w:pPr>
        <w:pStyle w:val="ListParagraph"/>
        <w:jc w:val="both"/>
        <w:rPr>
          <w:rFonts w:ascii="Yu Gothic Light" w:eastAsia="Yu Gothic Light" w:hAnsi="Yu Gothic Light" w:cs="Arial Unicode MS"/>
          <w:b/>
        </w:rPr>
      </w:pPr>
    </w:p>
    <w:p w14:paraId="760769F1" w14:textId="77777777" w:rsidR="00FB5A75" w:rsidRPr="006405D0" w:rsidRDefault="00FB5A75" w:rsidP="00FB5A75">
      <w:pPr>
        <w:jc w:val="both"/>
        <w:rPr>
          <w:rFonts w:ascii="Yu Gothic Light" w:eastAsia="Yu Gothic Light" w:hAnsi="Yu Gothic Light" w:cs="Arial Unicode MS"/>
          <w:b/>
          <w:sz w:val="22"/>
          <w:szCs w:val="22"/>
        </w:rPr>
      </w:pPr>
    </w:p>
    <w:p w14:paraId="15784C92" w14:textId="77777777" w:rsidR="00FB5A75" w:rsidRPr="006405D0" w:rsidRDefault="00FB5A75" w:rsidP="00FB5A75">
      <w:pPr>
        <w:jc w:val="both"/>
        <w:rPr>
          <w:rFonts w:ascii="Yu Gothic Light" w:eastAsia="Yu Gothic Light" w:hAnsi="Yu Gothic Light" w:cs="Arial Unicode MS"/>
          <w:sz w:val="22"/>
          <w:szCs w:val="22"/>
        </w:rPr>
      </w:pPr>
    </w:p>
    <w:p w14:paraId="7B9662D3" w14:textId="7EADB317" w:rsidR="00FB5A75" w:rsidRPr="007117DC" w:rsidRDefault="00FB5A75" w:rsidP="00FB5A75">
      <w:pPr>
        <w:jc w:val="both"/>
        <w:rPr>
          <w:rFonts w:ascii="Yu Gothic Light" w:eastAsia="Yu Gothic Light" w:hAnsi="Yu Gothic Light" w:cs="Arial Unicode MS"/>
        </w:rPr>
      </w:pPr>
      <w:r w:rsidRPr="007117DC">
        <w:rPr>
          <w:rFonts w:ascii="Yu Gothic Light" w:eastAsia="Yu Gothic Light" w:hAnsi="Yu Gothic Light" w:cs="Arial Unicode MS"/>
          <w:b/>
        </w:rPr>
        <w:t>Spring Break</w:t>
      </w:r>
      <w:r w:rsidRPr="007117DC">
        <w:rPr>
          <w:rFonts w:ascii="Yu Gothic Light" w:eastAsia="Yu Gothic Light" w:hAnsi="Yu Gothic Light" w:cs="Arial Unicode MS"/>
        </w:rPr>
        <w:t xml:space="preserve"> this year falls during the week of March 1</w:t>
      </w:r>
      <w:r w:rsidR="00E66D35">
        <w:rPr>
          <w:rFonts w:ascii="Yu Gothic Light" w:eastAsia="Yu Gothic Light" w:hAnsi="Yu Gothic Light" w:cs="Arial Unicode MS"/>
        </w:rPr>
        <w:t>8</w:t>
      </w:r>
      <w:r w:rsidRPr="007117DC">
        <w:rPr>
          <w:rFonts w:ascii="Yu Gothic Light" w:eastAsia="Yu Gothic Light" w:hAnsi="Yu Gothic Light" w:cs="Arial Unicode MS"/>
          <w:vertAlign w:val="superscript"/>
        </w:rPr>
        <w:t>th</w:t>
      </w:r>
      <w:r w:rsidRPr="007117DC">
        <w:rPr>
          <w:rFonts w:ascii="Yu Gothic Light" w:eastAsia="Yu Gothic Light" w:hAnsi="Yu Gothic Light" w:cs="Arial Unicode MS"/>
        </w:rPr>
        <w:t>-</w:t>
      </w:r>
      <w:r w:rsidR="00E66D35">
        <w:rPr>
          <w:rFonts w:ascii="Yu Gothic Light" w:eastAsia="Yu Gothic Light" w:hAnsi="Yu Gothic Light" w:cs="Arial Unicode MS"/>
        </w:rPr>
        <w:t xml:space="preserve"> 22</w:t>
      </w:r>
      <w:r w:rsidR="00E66D35" w:rsidRPr="00E66D35">
        <w:rPr>
          <w:rFonts w:ascii="Yu Gothic Light" w:eastAsia="Yu Gothic Light" w:hAnsi="Yu Gothic Light" w:cs="Arial Unicode MS"/>
          <w:vertAlign w:val="superscript"/>
        </w:rPr>
        <w:t>nd</w:t>
      </w:r>
      <w:r w:rsidRPr="007117DC">
        <w:rPr>
          <w:rFonts w:ascii="Yu Gothic Light" w:eastAsia="Yu Gothic Light" w:hAnsi="Yu Gothic Light" w:cs="Arial Unicode MS"/>
        </w:rPr>
        <w:t>.</w:t>
      </w:r>
      <w:r w:rsidRPr="007117DC">
        <w:rPr>
          <w:rFonts w:ascii="Yu Gothic Light" w:eastAsia="Yu Gothic Light" w:hAnsi="Yu Gothic Light" w:cs="Arial Unicode MS"/>
          <w:vertAlign w:val="superscript"/>
        </w:rPr>
        <w:t xml:space="preserve">  </w:t>
      </w:r>
      <w:r w:rsidRPr="007117DC">
        <w:rPr>
          <w:rFonts w:ascii="Yu Gothic Light" w:eastAsia="Yu Gothic Light" w:hAnsi="Yu Gothic Light" w:cs="Arial Unicode MS"/>
        </w:rPr>
        <w:t>School and extended care will be closed on these days. There is also no school or extended on March 1</w:t>
      </w:r>
      <w:r w:rsidR="00466419">
        <w:rPr>
          <w:rFonts w:ascii="Yu Gothic Light" w:eastAsia="Yu Gothic Light" w:hAnsi="Yu Gothic Light" w:cs="Arial Unicode MS"/>
        </w:rPr>
        <w:t>5</w:t>
      </w:r>
      <w:r w:rsidRPr="007117DC">
        <w:rPr>
          <w:rFonts w:ascii="Yu Gothic Light" w:eastAsia="Yu Gothic Light" w:hAnsi="Yu Gothic Light" w:cs="Arial Unicode MS"/>
          <w:vertAlign w:val="superscript"/>
        </w:rPr>
        <w:t>th</w:t>
      </w:r>
      <w:r w:rsidRPr="007117DC">
        <w:rPr>
          <w:rFonts w:ascii="Yu Gothic Light" w:eastAsia="Yu Gothic Light" w:hAnsi="Yu Gothic Light" w:cs="Arial Unicode MS"/>
        </w:rPr>
        <w:t>. This is a Teacher Planning Day.  Please plan accordingly!</w:t>
      </w:r>
    </w:p>
    <w:p w14:paraId="535A2FB6" w14:textId="0521BD4A" w:rsidR="00FB5A75" w:rsidRDefault="00FB5A75" w:rsidP="00FB5A75">
      <w:pPr>
        <w:jc w:val="both"/>
        <w:rPr>
          <w:rFonts w:ascii="Yu Gothic Light" w:eastAsia="Yu Gothic Light" w:hAnsi="Yu Gothic Light" w:cs="Arial Unicode MS"/>
        </w:rPr>
      </w:pPr>
      <w:r w:rsidRPr="007117DC">
        <w:rPr>
          <w:rFonts w:ascii="Yu Gothic Light" w:eastAsia="Yu Gothic Light" w:hAnsi="Yu Gothic Light" w:cs="Arial Unicode MS"/>
        </w:rPr>
        <w:t xml:space="preserve">Thank you for completing your </w:t>
      </w:r>
      <w:r w:rsidRPr="007117DC">
        <w:rPr>
          <w:rFonts w:ascii="Yu Gothic Light" w:eastAsia="Yu Gothic Light" w:hAnsi="Yu Gothic Light" w:cs="Arial Unicode MS"/>
          <w:b/>
        </w:rPr>
        <w:t>parent surveys</w:t>
      </w:r>
      <w:r w:rsidRPr="007117DC">
        <w:rPr>
          <w:rFonts w:ascii="Yu Gothic Light" w:eastAsia="Yu Gothic Light" w:hAnsi="Yu Gothic Light" w:cs="Arial Unicode MS"/>
        </w:rPr>
        <w:t xml:space="preserve">!  If you still have one to complete, please turn it in by Thursday, March </w:t>
      </w:r>
      <w:r w:rsidR="00466419">
        <w:rPr>
          <w:rFonts w:ascii="Yu Gothic Light" w:eastAsia="Yu Gothic Light" w:hAnsi="Yu Gothic Light" w:cs="Arial Unicode MS"/>
        </w:rPr>
        <w:t>14</w:t>
      </w:r>
      <w:r w:rsidRPr="007117DC">
        <w:rPr>
          <w:rFonts w:ascii="Yu Gothic Light" w:eastAsia="Yu Gothic Light" w:hAnsi="Yu Gothic Light" w:cs="Arial Unicode MS"/>
        </w:rPr>
        <w:t xml:space="preserve">th. This is an important tool in providing feedback and in helping us </w:t>
      </w:r>
      <w:r w:rsidR="00247624">
        <w:rPr>
          <w:rFonts w:ascii="Yu Gothic Light" w:eastAsia="Yu Gothic Light" w:hAnsi="Yu Gothic Light" w:cs="Arial Unicode MS"/>
        </w:rPr>
        <w:t>to maintain a positive future</w:t>
      </w:r>
      <w:r w:rsidRPr="007117DC">
        <w:rPr>
          <w:rFonts w:ascii="Yu Gothic Light" w:eastAsia="Yu Gothic Light" w:hAnsi="Yu Gothic Light" w:cs="Arial Unicode MS"/>
        </w:rPr>
        <w:t>.</w:t>
      </w:r>
    </w:p>
    <w:p w14:paraId="31C3BE7A" w14:textId="0E6E0392" w:rsidR="00CF476B" w:rsidRPr="007117DC" w:rsidRDefault="00CF476B" w:rsidP="00FB5A75">
      <w:pPr>
        <w:jc w:val="both"/>
        <w:rPr>
          <w:rFonts w:ascii="Yu Gothic Light" w:eastAsia="Yu Gothic Light" w:hAnsi="Yu Gothic Light" w:cs="Arial Unicode MS"/>
        </w:rPr>
      </w:pPr>
      <w:r>
        <w:rPr>
          <w:rFonts w:ascii="Yu Gothic Light" w:eastAsia="Yu Gothic Light" w:hAnsi="Yu Gothic Light" w:cs="Arial Unicode MS"/>
        </w:rPr>
        <w:tab/>
      </w:r>
      <w:r>
        <w:rPr>
          <w:rFonts w:ascii="Yu Gothic Light" w:eastAsia="Yu Gothic Light" w:hAnsi="Yu Gothic Light" w:cs="Arial Unicode MS"/>
        </w:rPr>
        <w:tab/>
      </w:r>
      <w:r>
        <w:rPr>
          <w:rFonts w:ascii="Yu Gothic Light" w:eastAsia="Yu Gothic Light" w:hAnsi="Yu Gothic Light" w:cs="Arial Unicode MS"/>
          <w:noProof/>
          <w14:ligatures w14:val="standardContextual"/>
        </w:rPr>
        <mc:AlternateContent>
          <mc:Choice Requires="wpg">
            <w:drawing>
              <wp:inline distT="0" distB="0" distL="0" distR="0" wp14:anchorId="2D8BAFF0" wp14:editId="26987F32">
                <wp:extent cx="1914525" cy="514350"/>
                <wp:effectExtent l="0" t="0" r="9525" b="0"/>
                <wp:docPr id="1285908737" name="Group 3"/>
                <wp:cNvGraphicFramePr/>
                <a:graphic xmlns:a="http://schemas.openxmlformats.org/drawingml/2006/main">
                  <a:graphicData uri="http://schemas.microsoft.com/office/word/2010/wordprocessingGroup">
                    <wpg:wgp>
                      <wpg:cNvGrpSpPr/>
                      <wpg:grpSpPr>
                        <a:xfrm>
                          <a:off x="0" y="0"/>
                          <a:ext cx="1914525" cy="514350"/>
                          <a:chOff x="0" y="0"/>
                          <a:chExt cx="2514600" cy="1654810"/>
                        </a:xfrm>
                      </wpg:grpSpPr>
                      <pic:pic xmlns:pic="http://schemas.openxmlformats.org/drawingml/2006/picture">
                        <pic:nvPicPr>
                          <pic:cNvPr id="1998292074"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514600" cy="1300480"/>
                          </a:xfrm>
                          <a:prstGeom prst="rect">
                            <a:avLst/>
                          </a:prstGeom>
                        </pic:spPr>
                      </pic:pic>
                      <wps:wsp>
                        <wps:cNvPr id="1183343005" name="Text Box 2"/>
                        <wps:cNvSpPr txBox="1"/>
                        <wps:spPr>
                          <a:xfrm>
                            <a:off x="0" y="1300480"/>
                            <a:ext cx="2514600" cy="354330"/>
                          </a:xfrm>
                          <a:prstGeom prst="rect">
                            <a:avLst/>
                          </a:prstGeom>
                          <a:solidFill>
                            <a:prstClr val="white"/>
                          </a:solidFill>
                          <a:ln>
                            <a:noFill/>
                          </a:ln>
                        </wps:spPr>
                        <wps:txbx>
                          <w:txbxContent>
                            <w:p w14:paraId="69849EDF" w14:textId="3D1C7E54" w:rsidR="00CF476B" w:rsidRPr="00CF476B" w:rsidRDefault="00CF476B" w:rsidP="00CF476B">
                              <w:pPr>
                                <w:rPr>
                                  <w:sz w:val="18"/>
                                  <w:szCs w:val="18"/>
                                </w:rPr>
                              </w:pPr>
                              <w:hyperlink r:id="rId9" w:history="1">
                                <w:r w:rsidRPr="00CF476B">
                                  <w:rPr>
                                    <w:rStyle w:val="Hyperlink"/>
                                    <w:sz w:val="18"/>
                                    <w:szCs w:val="18"/>
                                  </w:rPr>
                                  <w:t>This Photo</w:t>
                                </w:r>
                              </w:hyperlink>
                              <w:r w:rsidRPr="00CF476B">
                                <w:rPr>
                                  <w:sz w:val="18"/>
                                  <w:szCs w:val="18"/>
                                </w:rPr>
                                <w:t xml:space="preserve"> by Unknown Author is licensed under </w:t>
                              </w:r>
                              <w:hyperlink r:id="rId10" w:history="1">
                                <w:r w:rsidRPr="00CF476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8BAFF0" id="Group 3" o:spid="_x0000_s1027" style="width:150.75pt;height:40.5pt;mso-position-horizontal-relative:char;mso-position-vertical-relative:line" coordsize="25146,16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m2UZwMAAPgHAAAOAAAAZHJzL2Uyb0RvYy54bWykVV1v2zYUfR+w/0Do&#10;vZHlj9QR4hResgQFgtZYMvSZpiiLqERyJG0p/fU7l5KSOC62rnuwfEleXp577rnk5YeuqdlBOq+M&#10;XiXZ2SRhUgtTKL1bJX8+3r5bJswHrgteGy1XyZP0yYerX3+5bG0up6YydSEdQxDt89aukioEm6ep&#10;F5VsuD8zVmoslsY1PGDodmnheIvoTZ1OJ5PztDWusM4I6T1mb/rF5CrGL0spwuey9DKwepUAW4hf&#10;F79b+qZXlzzfOW4rJQYY/CdQNFxpHPoc6oYHzvZOnYRqlHDGmzKcCdOkpiyVkDEHZJNN3mRz58ze&#10;xlx2ebuzzzSB2jc8/XRY8elw5+yD3Tgw0doduIgjyqUrXUP/QMm6SNnTM2WyC0xgMrvI5ovpImEC&#10;a4tsPlsMnIoKxJ9sE9Xvw8YpnM8nKAltzM4X82UWd6bjuekRGqtEjt9AAawTCv5dKtgV9k4mQ5Dm&#10;h2I03H3d23eoluVBbVWtwlNUHupCoPRho8TG9QOwuXFMFcTLxXJ6MZ28nydM8wbKhxudzjLSHO0k&#10;534rp9TujfjqmTbXFdc7ufYW2kUc8k6P3ePw6NxtreytqmuqFtlDhtD5G518h6RegzdG7BupQ99U&#10;TtZI1mhfKesT5nLZbCWych+LDBVDQwdkZJ3Soe8gH5wMoqLzS+D4A9gJN8+fFyLoF5yUkYfqflRn&#10;x3KZTSbz5bFcwKHz4U6ahpEBrMCAGvGcH+79gGZ0GSjtAURkwEP6xyXkR/YwOuHvP/XZQ8WtBAQK&#10;+0oZ2XI2myMDNE2vjEdqpt9Mx6ZE5uBNLclCh+lBBDT/j4xlL6zwfOzPI95mi/ls9r9oQ0FNrYpR&#10;a8Tnde3YgeN6bSsVZJTrG69aUxm0oV29KmgG/T0mRFbotl3fOSMJW1M8gQNnUEzcE96KW4Xz7rkP&#10;G+5wS2MSL0/4jE9Zm3aVmMFKWGXct+/Nkz+KitWEtbj1V4n/a8/pTqg/apQbt9mcnok4mC/eTzFw&#10;r1e2r1f0vrk2yBw9AXTRJP9Qj2bpTPMFD9SaTsUS1wJnr5Iwmtehf4vwwAm5Xken/qq51w8WF1QW&#10;JUw8P3ZfuLODuAPq+8mMAjvReO/bs77eB1Oq2ADEc8/qQD/EHq34vMA6er9ej6PXy4N99TcAAAD/&#10;/wMAUEsDBAoAAAAAAAAAIQARbpV0poEAAKaBAAAUAAAAZHJzL21lZGlhL2ltYWdlMS5wbmeJUE5H&#10;DQoaCgAAAA1JSERSAAABzQAAAGEIBgAAALTs+jwAAAABc1JHQgCuzhzpAAAABGdBTUEAALGPC/xh&#10;BQAAAAlwSFlzAAAh1QAAIdUBBJy0nQAAgTtJREFUeF7tnQVYVFsXhrEBQUJQsSUVFURAWuxuxbgG&#10;oaIXuxEDu7sI6S5FGkTFpk0spLEDg5yZc/b69z7M4ACDYuv953ue72HmzGlmzrvXjrVFhBJKKKGE&#10;EkoooYQSSiihhBJKqP83vUuQkqbetpiCbrZvx10kUhQvIwWFLfux3kpt47yVdqffSPmzXknFMX4j&#10;vZddJL2RU9hyQOkjlXYAIg24mwkllFBCCSXU362nadbi5flSity3jHJzzUU5r6X3c15IHS3NlG3P&#10;eSU5quK11FXqo/RH9lvp1zT+jJ0vZ8J50noU65XMDtYLqeiKV1LXidkvpUM5r+UP4e3HfsyUkOfu&#10;UiihhBJKKKH+fuFIsCnrleQ59ksJY/SgpSQG5XHOexnEfi3tzHndfQvn4953dNlhYL/pRJZxMAyL&#10;8F8WVSQD1NvqxpFnKeutdBznZctN7JctF7Bfydrh/R2mX8u4o5ctlLiHFEoooYQSSqi/U5xC+UkY&#10;gkXsV5LB1DvpJE6RDF0Fwg9DgC7fDlSRai1A8sy+0RxYZ8Shwh//jZQA1jUpYCdip0lU+r4ksG6L&#10;f+DktbhPv5TahJ7IdOAeWiihhBJKKKH+HrELW+txiqSLqHcYfm+UEfudKc0qaIOqoFjUCdjvDGlW&#10;oQLi5Et9AmVuC2BfEQN2hkTVMmLOO6kM9lvpYM5rqcPUK7ll7Bct57NeyExjv26hw34tpY2X90Ov&#10;Oo5kvZQ3r7jfVpV7GkIJJZRQQgn15+o1qYZ9K7WJ/U6quAp6H/oBXboCg7ILVPiIfgLhMymoCBMD&#10;1jlRoD/KVi3nN+u1NMV6I1WOI1aKLsbrvJG+gYE5j0C5PF9eqfiWRivuoYUSSiihhBLq71B5rlRn&#10;zmtpFxwRfqzWJvlOE2i2N3CKZ9AVF2RRhQuOIN/giDK5OZQfbwjlrk2B8+RTpEnMeSoNnEzJSme3&#10;AM4L6WqfV/N7vH6RDMV5K51e8VJqEuSKiHJPSSihhBJKKKF+vN7nS8mwi6T7sp9LL+K8kt3Lfi0b&#10;QL+XCeM3+42MD+uV7G68zsKKl/KT2M+k/60oknak3kllcN7JcKqB7F1XHF0OAqp0K+J8sKVZt9rT&#10;FZ7NoHy3CAalWOVf4v0NocKlMZQ7iEKFV2NgxYsD57YEkOpaYvZdCWAlSgLrYvPKKtv05sDJqg5Y&#10;Ynx8NlUkfZb9UnYtjkgDOS/lh3AvTSihfpjszdSb7p1g0HfbFP2tO2b0Wbh/kr6s/USjfnst9G7u&#10;mqXnaj/RWCPNyboJd3URe3uRhvZmpm22WZgM3WNuvNXJTFvqqtUYyf0WfXuuH23UnbzfNt5EgaxH&#10;1j843ajfTktjD2ZjoYQS6s9RUJBZI/RSXhODMIz9Tob1CT5DEOfjKpp6b1T5/pk0VFyQgPKjXODV&#10;5X0NoMJJHCp8GjMud2wC5UewBa3L89GGwLogBpznnyDIKSAdfcSBfQ07t3I5571UGadI6h77uZQX&#10;+430egxpS/ZTeSNiziuZEax3UnM5L1u44Egzm/1O+hnnjfwETm7r/pzCNpNQpkgz7iULJVS9ZGpq&#10;2pj7UmTLJP2ee2bpXdtvZQDE+yz1YY+5/osdMw0C95gbPN432xDtMdcrJssZc9erad7nzPvZhszr&#10;3bP0s3dbGDkfs9Cfd8jC2GefldHLXVYGSYdm6FmesDDZvHuG0f6tk/QX7Z5g2H/tMD0N+xG6bfbr&#10;64vh02IAK5RQQv0CkWQArKzWPTgvpDKp1xhIz6WBU9gKqPz2QL/1BPThNtBFG5jl7EeSUH6ogWDg&#10;fY93iEBFkCRwnuJo8o00CBpeUtMYmk9Yb+SsUEELWe6lMCLXU/68WWewt2ceJKwX0j3ZryWDWfkd&#10;ujMrCCXUFxRvNkjKaZS23CELw8MYeqy9FkZxe8313+O/IbutDO5VAbEeJkA8ONdY4GffYrI/xpYG&#10;9F4L3fs7Zxl67ZthYH1worGeqYhIFdyFEkqo7xSGSUN0uZd8+UXN/uy4Pr4VET1TWWFd37ICO0GF&#10;C44eT0p+srscsHzaAStUBThxmsA51xs4F/WBuoKjTWzOZQNgx2riddpC+eGmGKTNoMJTHthndIEd&#10;PRDYoXpQ4dUGR47iUH4Qfy4IlHUZA7R8LwazswSwgpoAK7ZZpUPwa19JJuqsgieBKzbpDIQjTjbr&#10;LY5A30m/oJ63MeNeNiNIsG9cfEtR2DnoJwkygpqizGh5yHUnbcfVMjLh5c1QdpQqyopQQZmH//go&#10;f8tEA6sDVob0bgu9u/ssDO8KAldN8yLF2ssNwMt2LLiuHCHw88/5qE0/8F43AaL3W0HC8X/hkuNi&#10;/HoOeK8dB0fm9a227m6LPs8w1L13W5kc3mVhsnb/SP2qbFpCCSVUPYUK2ouh9B467PMGHuxzOsAK&#10;7IgB1wTKdzWE8v1NoMJNGi9rD+yoHtWAWJfZsb2Y9Vm+rYAdogTss1oYnoaVn1+dULUeWca5gOEZ&#10;1R3Y4d2AHYEdqwHseC0MUnko34ePXwuWNZbh82TdaCEw4mS/kUXsN60/st/IeVfkyY0qft68VV0d&#10;fUjU+TRNRBy9byHLLpTVp9+1OFT+UnZRQsKn6jahvk6QkNAY0sLFITdBFKAymi/OOjeVzo56TufF&#10;cCAvGuj8qARObkQ/Akl29uk+VG50Pjy7CvD6NnAehU1gdvSH6MQYQ7Vd5oaH9ljp3dpprp+620r/&#10;HqlS5YfSl+ywaCCEbJ4MR//tx1S3Hp1vCoGbp0LItn8w4EwEbvMtJsc5e2gOXDu5BK46LwaP1aMF&#10;rsdA3EK/ZMc0fWeXdSM64csUVt8KJZQgQYKmNH2n6zb2RYM3nIs42sNgLN/XCEeBcsA5r1MFtp9h&#10;9jltHLGSKBVHnNE9gXPJoNrn5PjsM2rAOVsZtZIIl3T6Kd8lAhUe0pW9ZxOloNwJR6Y7MTjxcgag&#10;zo2AdVkM2HlSTI9ZzmvsN9hFXWn2+5WIZkcBTZ1HNBUGdOl64BRbI06xJSLRJ8+cD7IU543kDVah&#10;tAb3Vgn1DfpwP74lnRPlQj278JF+Gs+hC+IQ5McAlR1VRuVE3+HkRu/m5MUcp/Oi30FuFEBBHNBZ&#10;kRTnMfk8shKoWVFUSXa8FXeXv1WLhik3OzrJ0ACD0nuvpX7uXos+5YIg9DkTSPqtn4gjwYUQfdAa&#10;3FePYtoxBa1bXx+cY4SBOAqC7CcxMD61ZQpEH5jLwLIuX8EQvey0CC47LoKzh62ZKPXw/L6VVbnm&#10;ejeCZ/X/q5snAKABKggUIzUX3EVCCfVten9FSoZ1oc9W9kWjjyTKY6JK/3YYUMq1wPUzzMHHY59S&#10;FvhZfUxASuDIOi/GwJCd0hzYOZKVsHuJ39+RxNckiiPXZsDywe9jmlV2DCI9arnDTthvZHD02RJR&#10;b+WAXdSbxq8pzgfpcs7rFlc4z2RGQIJwyMmPVFqaUxPy8CLRZkX2aVWUecYSR5r+VFZUKZ0TiQgc&#10;GRNwPjoDcD8EIAe/JtAsOEvTuVGOLzOCJLi7+y2yUVeXOIijzC2T+v6zw8I4VRC8vujvhOPX2B1H&#10;lTEYnCTC5IEy4di/4LZimMD1axmf624r4wc7LQ2Pb55gMjEzetEfBR90fb8YlRMxiy6IdWRnRelw&#10;FzNiFUZrUHln70LhWeDkRD+CjKCOpBaJXRDXl5Mb9ZDKj3tTlhtjwF1dKKEE6/2VkTIV5wyvsi8Z&#10;Ih6AmKpRXpXpTzaJZNmnuwAnFkeV33lMsj0rVBNYiaJFnJdS98tPtyhjXatsuyQgZd3DEaxLY6jw&#10;IlAVB06BNOJ8HIDoUhtgv+tHs4sMaQ6GJuetdBr7ueyi8nR55afh1uJl2WYdK/Jk1YXQ/HFi3z9t&#10;QOXGXIGCWICn5wCexAN5mJGokoEkMT80MzE0b/kCPMZ/CTRzoxCpruXkXxzM3eUv1yJl5Wb24wxG&#10;7Z2p91wgYL7BJxaSqtO5UHTDFzIi9sIhaxMI2WkF7rbjq9bZb2UInrbjIHSXBRxfMBDox+FQ8uA0&#10;3I/cD7GHbZgIM+7oQkjy3QAnlw6ptn9+Oy4ZDLFHFjDgJBAN2jS5znZVAsv9Vnrluyz7xOyfZTTe&#10;SVtbnNyDZfrqso7jDJWcBmlLMTflN4t1/1RvqjDuXiUYI1+RAhnK9G5BZ0Yco3IjK3jfKfz9iafz&#10;o9LpnGiKzotBdH7sPfbDECOyj4rc8K5UXtRq9qMzesxOhRKK6EOyZEvqgm60IPj8LBNAcs5qASuo&#10;PZQfbAIVzs0x5NR+aCTLRMlR3aDiaguKei51lfNEaicns3ku+wqG5BNuIoMiqatUgewi1hOJI5zC&#10;Fpc5T1s8Yvy80qyXkgnsF7J27Eet9aBIRgqXRqvGxwn140U6WFVkBqrTWVFhnOyoN9SDUBo9DAV0&#10;LxhQuidAqrtAo9t+QD0OR1RezDuUGbam4PoyMmzil2nHLMMhB+f1zTpk3ReO2gwEvy1WkBZ9Gh5e&#10;PQuuqycIhE/kfmuI2mvBwPB2yFbgYOCx8bWW3g2GF9fd4OOdQECkkIAf+plnj8K9iAOAsiOZZW/T&#10;vOHZVRdyzYAjcebhT2VHwKtkfI+4MCAFDA6OyjlZ4VXvybZk/ZLbARCxe1atcyJtp9H7LCBs50x8&#10;XvXroctU1842ZO2yMFrIvR1/hNDzuFbs/AunyP0jtRUEilX3ht+V94TNyYouwn6OI82PdOFZFlOD&#10;UXD2JZUTuer5La/m3N0K9f8syBBpSl3pvYB9yeCNIOh8rznxvYEVrISBSIaVNGXaQkkv1gp3HOkF&#10;dQF2nBaGpP5Pj2RJB6OKkxjKZ5sBVdymhPNOM5H9Uvpfdr68MfVKbgnnjZQD9VrqOuuN9LmKNzLH&#10;2W9aLOQ8bz2a/axNtSodoX6uOCluE+hUtzI6xfURdcP3X1aKS4+ytEMdK5KdVTk3vftxbvmOpjKC&#10;plN3A6ew0336cm74jqBT3CIhrQZMb/oAZEUAlX+2gMqLXvSzH3j2ptpye2cZuu6z0Kd5EDmM4cmD&#10;ygFuxHZq+3R4imH49JorpAdtrR5Bf8EEdgxABXzGbzaG6M1T25kOQ562Y8Fn/QQIwce94LgYCq84&#10;48/Dqq1P5UTBg5gDOEodUHW+R+b3BZcVw+EAjlJ5y+oyaX/dbaH3MtxykOn20Xqtj4/V+WMmMwB7&#10;kYac3PBx1NOzhaSdnCk03PHHDgBEqvczghgjUt2PCyPkftA5UW/Ls84eKH8Uokh6cHN3JZRQ+Avl&#10;3kmUk2DoxL6szxEEmq8xO6I7VHi0rBwKsqdh5fAOR3Go8G7L9HQlHXbqG0FyEnAEenk4ULfXA3V1&#10;fPXP8D7YZ3tBhY8CVDiR6lUM31PKGM7a1dYT6Ou9Q+CFlCLnee8BnNetD7Dfqd3nlKzmsN8bFbKf&#10;yhtzb4tQf6kq0j270cmu/nSaZ0VV9El8yxfo7EgWlR2Vjn5SL9u1w4zl91qYeLquGAEnFg2qBZuA&#10;zdOg7B5+SDOgioF3OILMCN0OF52XwzWPtfA6zasKYt/ry57r4fA8EzizywLuhu6EgoQTjMnrsD1W&#10;DBCPLxwEmbGHgKkO526HI3RI8bevs03VAV+Xz/qJcHL5cIGf77UwYDuZGXXk3pI/QmS4EpUVbU3l&#10;xRaS9m/yXahWuCLGBS76ljfFSXJ/jQtsGVSKaxoxneKeTqd4PsEFtTIqI+QVleI+lbtbof5fxbmk&#10;u6kSKIOBenQcqPR1tUFTh9k4gizHwGIAeaARVLjJAyu6B4ajrsD1+c05RwBnAlSSOVA3VmCYjeV+&#10;Zorfr8SlPm9coo5gfshMVdIjN6BS5+PPB2CIjsEex12fuz98THJscg7lhxpD+RFRYIUoVVuHGBcO&#10;yjmF8hO5l8+IRNrs5y3XUO+lX5CsP9zFP00luZFt6Py4o3RuVBj78elqnQzQgzOSVJLrNDrp5H6U&#10;FaLCXSzUV4p0JuLc8hxFJbnlV4tA0zwA7gUBnR/NpgtirnJyo0dAmtN3V7WbiYg0OmlpbLnXQq+i&#10;JkhIhHnp5AqoyDyDjxsD6QGb4JhNfxzFjYDzTssYSPltnAwnlw2FxzH7vyryFGi8fQmGM8WNmgQa&#10;n0f5w1AGopddVwEr81PkiXKjIf/8cXBYOLDqGgI2TYXwfXPAYfEQJqrkv74q4+U7rQzTbY2NZbi3&#10;5bcIXXWRpHLCzOjsiPNUftxHIFF1DVDSqR4sSHK/iBJdJqIbrvIkaxl3c6GEqlvoaavBpEqUc2kY&#10;0AWRQD08gsHSrxZo+M0MN8GRY/mxZsAK7MzAj1StVl+vL1DXCNQG8i3D+01bBPTtQ0Df2YFhaYFB&#10;OQY4idOBvrkVQxFDkmmTifn0w+Z3fiygrAimCoW+hwF6cyVQyXOBurURv3fE+92Ll63Cy6Yyx2Oq&#10;e+M0odxBHFsC2HG9qs6Fc97wYFrap5ydPHGeSU3gPG/Zn/v2hwrSfOXww5npKIHun25J50ScpLKi&#10;KCrNM+Uj/oxZnuSqSaV7XaVTPWm44w9UousG0pOPfCbUt6s80b0zneLhgKOGYv4HJ9zED1IMMio/&#10;tgJHIpfw/+Wbe0laa2s32fGPsX1NoByaawxXTi4HNum0hL/bsUcXMFWmxbf9an3HOdkRTLXqd0Pz&#10;B5j8Fu+c2oYjUlNwxjAn1bTRx+3gvMs6OL1nIfhunQ1OKydWdRJirtuqT9axiUa/fPgJZCRIUHnR&#10;06ns6Av471vA0IdHoQA3vKuBkphOcYnlJDkPIJ2BuJv/V9VwmbGO6ZLevQ6s7qc9297UVNhh8UeI&#10;dV4vgmlHvD6F6a1Ip2EIVUGuusl6rNPKwPKRZ5IJVH12tT+OABdjEB7F3gdUyiy8v1kYhOuAvu8A&#10;9EMCOHsMzCV4vaVA390P6LEvLs1+phRcw6W41Pw8xZvxqzQfeJLoDnfCdoPPrvngtnE6PL10GO/T&#10;A+gMB0APnPHrMAxYXxw1/1t57hd0oMKvHbAj1SvfY2jmJtjX+hI9v9W6uT03Rd6PFAEf6URAPzn7&#10;kcqJiie9+XAp2J1UFdHpngkkKipPP6lM3/C8zERCqR74XnmuIKVfMuCfk+rSH4PUiUpxs3vKBa9Q&#10;Xy8Uf7QlLojY4oLK+8r7zH2YpnsCYqAWjSPBWNL5IwA9iuhDxu9xN62PGpycbdpvj7lBMqmi5EEz&#10;dOcsKMkIZnoA511ygtSAzYAwHGt+x/9Ef7gbBMHbpuNI+VM1M6l2jj70L6T4bYTLbqvBdeXIqs94&#10;3mOuH+AyxlCSe19+uCA7Xop6HDWH1NTQhTHvmPPFkEcPQgDd8Pn0f8X/Y06Kewmd4urMSvHU+hE1&#10;Cn+LrLUVxNea9hm3QkfLb7WuztP9E0Yh+8EDL68fqacyU6Or6rI+Wls2DDH8KQHCf1qcBL1LTKR5&#10;ZQSO1NbjyGbMJxjWMPs8SWPXE78ewICRvn+QGR+HcsKAfuCKI0Bccub23kPZ4RhcftinmF5+P7Xk&#10;jPf9/pYflN0/JfBzOhPDM2liZTtojCawz+m+4xTKjShKC5KquH9alVUQ16M4O6w195b8NBVcDxSj&#10;siMT6bwYmpMTWYgh+paMM8TQjKOSPdZAktt7/JpNp7hdYKd76qAUV1McHTnTqe5vyI+fTnMv5CS5&#10;CGdT+UFCqW4j8L1NxfeYzXvIonQv/J3l9jDFUSGVG8nG/yvX4uxzGrx8w58Tr02T15ZJsvjkX3Ku&#10;1mb4u8zC37XcSyehOCOEqZoVtE5Ns3BB4rzDIqZtlkSS98N31fotI+z8BAc4uWIk7LHsU7Zzun7A&#10;lnF63bi35Ifo48NwOSonwpzOjYzDv59iUuvEHJuA8uHpyg5f3P8h/p1QVIr7YyrJ2a40ybs9dxf/&#10;l3LS1m6yWltr3qo+2q+W6PRET1LT4ZjFrIdL9XsNWq6t5WGrp8t2nWCsyF1dqPqISu9pLQiQAn11&#10;JI4SD1aVkvMSToDHOgvwxJHedR97eH/T/9dXK5EfD3ZFZhiknTkABRcda6+Dz4kAnLpuhj0SqIyd&#10;pKcgixn/x1unMA6ovFgWnR21lWQG4d6eHy5cMj4Cz65VPrTIgHxSRcf9sTM/+FS3MirV7QP54ZNo&#10;k071KKfTPELQTXej/6dS8q8SqQFgJR7XwOCMrLzn+P9A/ifkf8P/HcLG35ln+MG9Bj2vuwduyvHl&#10;HS6eWBJ00WkpnD22AJJxNFYvQHEhUGfTxHfaZe8qkJQQB90++uxtW7dChN8RqCDVlwLW5TcPmo6L&#10;B8NLMoQF/2YIfPPOH4UrbqsgyW8zfLgdwFQrx+Pr3WNpmOk6yVidezu+WcV3wlqzMqOtqLyYS1R2&#10;dOmn+8M1qRXgq3qlUtxYOJpMpJJP/kOqarm7+b/RpPbtxWZoqHZZoaU1YVWf3na2xjqeGJSXVulo&#10;F9nq66LtwwciL9ul6PCc6Wihdg9kqaGM5mqqFq4ZqD2Wuwuh6isA+8bUda1ggZDEZtoqrw0D+t4x&#10;7hc2BnJwyfnYmmmQEX2ocvA5/5f5Vxk/iAqvuLKMtHtAgwYNGMvJSNOrZw6GeLf18OFOULX1STSM&#10;HuBI4jEuZXPBzsE/vDc3/PCPPpDpbk+W0S8S3lK5UZY/ox2xJO+UAudZ4gP0Ib/yvEjHCwG9+Ohk&#10;1yz8EFhbevv/u5T8q/X+TqQMneR6hEp2KyFVfAhDpa6hHXR+7DmUe0aLuymjioe+XansyGJB69dp&#10;/D3evtKC+f72UFdHaxdb0oXXMZxIm5yg9b/RZxw3gXQLCRg+fGT52fhz7HOhXtSrG4EC1+V3OY7i&#10;Un3tcGHUARD5zV04AfHHF8GLFM9qnYxI9TPpkUvaN3eb98nbO97gqyYwgNwEaU529CS6MDYM//5Y&#10;tQoa5P9AxpjeCajsyFUJSkRqCjjpnhP+/5oszBrN0dXttVK3l9PqPtrlBIzES3Q00T89OqFJ6u2Q&#10;GbYVhuPKPlrMZ8Sr++hcXauvvcxufG8F7o6E+ha9vjpGknOpzxH2Jf2KWuC8Ngroh5XRG3mAFGMY&#10;PT57DMoefrmU+lONS7zXAw+BhqYGunL1OsrJfgx9jY3pq76bmahR4DbYpPdiovd6cFg4AEcCC+FR&#10;9H6mpEzzIotnCe+p3Eib+lTF1Vdl2eEd6byYg1RBZdsLIj/+G161YElMp3jdRrcCB0BQ0B/bk0+/&#10;fXtZBYlm1t3aSlWDhpSIiIxYU+mxok0aHBJv3MBfvnkjx3ZSYpNaijXW6SQh0k1BVKRjq+bNW4uI&#10;CE5oT3qfks403Le/TeiBiySV5rGSSnF/RuMHM1Nlez+EqQrk/y4R48JWMsqN7E/+X5wHoaNZj8Ph&#10;YeQeuIAjzQuOSyEzeh+weAkFajkGPt4NBlM9Dbq5mBgdHhUOKYlJKCnSFdE/oc2TADDt1BHIDtuF&#10;v2t87bnYCH8fUeFVQB/yABVcAnQ3sKpGiWfy+ydNIGUPTjERaO65w0xyBOIH+JqP2vRn75tqaE/+&#10;j9xbWafI76si57waJzNiL5UX+6rOaJzAkoyd5Gt/ppPdnqJk1xXcXTGy6Nmz59CuXXuT13YmJgpL&#10;DfSWrDHUiV2pq5W9XKe3y5LBev+ZLD6rTHV11hrqZx4xn4bcF84FOyN9BojLdXuhcV3bIFNlGXpZ&#10;Hy2aLFurp1O0xlD74AItrbbczYX6UYI0kSasq5oW7Et6Tz9BcxDQd3ZW+xKTB0fZvdNQgk1nRcD7&#10;O4FASsYl909XW+9XGJf24XbMCbCxmgqTRg+GfbZzK39kNc2/HXnwVavqwT/WqjbXGKAeR90qfhz2&#10;Xb3/QESkATBtMFFLqNzoN/CEWw2Mj4HwA4dO8yynU1zPoRveNuiGpylKdBlDJ7o54GUZ5LNPJWn3&#10;K6wrrprc3X6X2kiIqMuKNRrfWVqkk7ZI7V7D/FJXN2tq2LKlJN5GXk5SRKVdcxGNTlJNtCSainTt&#10;JCXSWUFCQq6LtOh0mRaST8UaiyxQEJXpKN5UdA3etBg7T1a84SX8t6hZw4b/DlNWboG3kW4hIiJL&#10;oKrRWqM5KSWT49SUjKiIYRuJRtWmXfudIhmJUMrJ0XSSS0HlAxv/X8gg+JrDOPD3ic6LK6DyYybT&#10;eVEPSdVuZtR+eHLFGWj8wCew4rX1V5n73STt/eX3QuDgsskwYZA+uO5aCqUP8PpfijQJZOoCjSCT&#10;c+Zr9/uSmXGtZNC/oH1Vcww8jjsETksGw17LPlmH/zXW5t6+WsrIsG/KzgzTp3OjA/H9Kq3aB7kX&#10;5Df5+gbAi8SqZUykzy1cUuQ3k+YWhq6d0CKJCri7ZLRvlLacnaFO6Ko+WjfMNTQmrtDqlT1fqxua&#10;p6l2aYWBFpmF5a+QvalpY2Ly+9PGhcdOnUxFyW/Qnm8WGdtBfaZtGzkUPX14B1LOhMKWoQOrokji&#10;mRrKtEkXSTSjR2e0po/22+XDDKoVbIX6DqEHVyWpR2fm0oUXLnMKLr7m5F8spgrPPaYehqRxUhaX&#10;M9C8blbZbZvvy815HAZ3oo7DhrnjoGULcaZaSVpaGlrJtYStS6dBCSkV8tb/iSbRGn0TAyghGCA6&#10;oJrR2UCgM68BKnkOnJxHQF85hX+AXy650zkRL2smc/4akbGXOEq1xTAvrLZv8gDA94265fehZgm5&#10;pkhvWZR4shtKdZ2ErjtPR3f9vyurCin1K7VoptxGXHwYBpdyaxGN5s2bNJzaqEED9wYNRKKwQ5s0&#10;EInGq17BLuJVdfMsLy8P/foPYI0YNabctK8JIn+HDBnCxq9BX68PatG8OUXWa9iwIRIVFUXyLVtS&#10;Es2bI/Kd4LeEhAQ0a9q02r7x8QrkJBrHiTdt4Ne0YYPLDRs0uKosJ1frR96luUhrdRGz35aRhVTV&#10;sxNdjXGBJplOdWPaPdEdP4GR5+dc2WkFg6DwMsCrZAACRy6kBBlVJUHgbo/XR2GbAbyXVhlF72T2&#10;yb/e58wc/5ZPZRpCMnaVa/IeF+IA7vozsBK0bU2TMZ5xB2fzeswW7ZqhZ4lvVzWgMWNls8IGULmx&#10;V5j8wQL2U83c3wrJ1EOneZRTye5X2Le8PhslDpKRkVqhre2DIUEx0ZVhH7S2rz5aYawVtcRUrzN3&#10;td8qtZYiklptmnbrJtdwSs82TY72aN30St/Okq/6KknRpootUD/FFmCsKImMukhgNweD9s2edZUX&#10;Pd+jreQKTQUFo47iIgr7huh0WNm7dwq5xm3DhyCXebPRpkGmVcBcraeNpvboQht0FEOmKrL0GgPt&#10;D+uH6ZBEDMIha9+pBuyHp42plzfvo+JngF7drCzp1Sg90w8cgEpfU7uEzGeHLQugZ4/u8DI3D27f&#10;yUAr5pujrOtfmdGEHPt+MKDLxwFFbsUPhU2Azh/EpdxTlZ8J2Ia+hX9UsdVB+TkjYgJXAdeCAVdB&#10;5cXewIWBYdz7U2+RjjmsjNBeuOTsRReerUr6XGV8/vSjUETd9HmDS+7r3iR5Y279PmmrTpNr0VTE&#10;FoMyEUPrA17EAI9nAr4mTRoT+IGcjAwlJyNNyUpJURh2NPm8adMmqL1CG0pNRQmUFTsj3uctJCSq&#10;7UeQCVw7tFPA35ceaEC/fmjgwAHQvasqtJaXpxo3bsysIy4qSvaT0qpF40ixxg0CxcREHzRr0iS5&#10;tUy3P2baKVygGUyluOVUwe1uIF9NRY3/P79J9T9Zlw+KnzMiIKsJQzKcIn4fQJAtYxSBfy8kEvvS&#10;scnnjGMBPb8GUFwIiFMO6GnSl7clxlFgWshOCN5hASkBmyDh5Eo4ubxy4mvSq3a3ha7//iH6stxb&#10;VAnK3Mj+uAB5UVCHKn4zVcDkt86NKOlUzwoqxSMRZYUxSdLrK/sJBl1t9XrfIPBYb2KAQrfYoycP&#10;HsDtuGAI274ZgpdZpW8eY+i3QkfrxOe8YajB4uV9dazm9OypP09Ts51pp07fNLZRXkREYmJ/jQkO&#10;tv9cc9uxCqYN1Eb9laTRBLW2aKmOJjLXUKKnqHdEg1TkaAI4DEoGlsR9FaXokSqtqt7X9EC8zexe&#10;Kmipriay7qWG96WIRuH1CYANO4uTddDsXqr0Cp1eEYZqasJq2e8VaUugcmOm0XnRiCQKeBBzCK54&#10;rmdmNEj0WAOPog9CCelEw/yYYr7YVZ6Uni96bIRYx7VQnI7hdA+XZDNwiZiYvM6MqLMzBTGprkRh&#10;9oC8l30qPQesApSCHx6fATZTdYMjSgJPxvyA5C0jn9+pXm3MyY4sx9HkEpLE+2unL2KqXZ+Gi3My&#10;w0djUGby77fK5FrxQ5S6f5qmUt0/oCTn2dzNf4uUZUVaKIg3GoJB6YfflvODjMCqlZwcNWjgQBg+&#10;bCioqajQTRo3ZgDJ79byLXFUqYek6gHHr3WTJk1AR1sbDRk8CCkpKlL4PSLL8bkhDOs3TRuKbMTn&#10;3Ro/Fn9YG/OPEDvd14BK9nhAp3jSDOTIOEwB33MqKxzK8GdsEr1xvxvMEAnSAayGEcl9SjLXkPX4&#10;XWOftT7nmcA7h6wTh4F4EeBNMqDSF4DY5QCAGCNEQ+mrN3BnTzA8c8HnnVX3b4wxBiYZF+1hO44X&#10;UTLePVPv3R5z/UcHrAzK9lnoZzgtHDW8LCtmGicn6jEuiH6avq2mmfPEoMz4VICgU905VJrHNU6a&#10;3wDexOP1FalJ2T1Iq+1qvd5zl2tpXbDV0ylZo6fDRF0Le3dH87TUkFm39mhytw7on+6dmGWr8edz&#10;NFWYdXhRWk1vHzYQxTnsRVnn4lHo5k1la431dlhrMzO2NDFSUOho0Fl+aEeZpqs6SDX2VpFvFkas&#10;Jt9kS/fWTZ36dpJ8OX1oHzSkZztar0MzRCA3XLUVMu5CIknBIPySCQy5QKxlU2VZ2lJTmV7aW/P5&#10;8t6aIRuMdQfyV+kK9QNUkROjRhfGXOJ9kTm50ZDouwFij/wLBRed4E2qd2UpNz8G0NubgJ5crSwp&#10;c9cnEKRwtMe6lQ6s23eqgPVZf6HEybhaW2Md5n9IEOfHAby9DehjAaCCc4K34TOVF12AH0z1jlxI&#10;IaM8N7RzRXaMJ1Vw9qPAdiR8Hsw9uReC8I+/jE5yc0NnXX5bCc9MUUZKqkmD7TUBRdywQQOm6rSf&#10;aV8gsGzVsuXnQIikJCWQRHNxBmTfabKPL+6nq5oajBw+DBRay1dbH18WG/89pt7+U0Tzu0WqbTkp&#10;ThPpNI8cOtkVMRC4V1ngRNlh8Mh/GeLlb/VeOxZeJLrWXYAkwHuTirlGV8KtopgBHCr/INis0ioQ&#10;fs5kHzSHA+9yCuHG4oPg1nAG48heS6Eoro7es8y53AF4mcokFYnYP7cSlrP1qW3mJm4HZhkcPDzb&#10;sMzzX0NU7mWK6MgBwAkzBs4ZI/wX+8oUoO8fw9eK4ci9Xua6yTCR6h16KlCi81wQkJmrvpqhQdrI&#10;RUSGKSu3X9mnd8ay3lopm0cZm5rXiBCttUWa7BltbLTGSNttVZ/ebzA46bGqbdBwlZZokXYPBqQE&#10;toIAao8BOrVHJ9pEsUU16BnjiK4fjh7HqLVBk7q2QxO7toMxagpMxIc//ywgeRDkN15OtkGmStJ0&#10;P5WWjAdg4E5V78Cc48o+2vRcHEGOx8cw4Vbj1rRBR9HXGq2aLseXLEyA8qOF7p3Rogtib/C+0DxX&#10;/XDIa7LsBS6tlrwC9OxKZSmZtMskh1RGdFwLhCTXdEIQ/gGF4e3qeFh8yeQHTFwYD/Aaw/F9LiBO&#10;BX4e4AcK9tNbORA9cCfcnr8LOA+/cAx8DuhxhN2XZixANwLlqeyoFVR25FMyjZDAfWGTqiXSy5CM&#10;F6OT3MPL0iN/a6cDMRGRdtKS4sGNGzXiRYtIpkULSqGVHK3erSvS1NBAndorVINUXZaWlKx3VEmq&#10;c0eOGAZDBvYD0WbNqpY3bdKE7tKpE42PC40aNaq2zZfcokULIOcr1aJFNdDiy8zBNmUu+A8SenR6&#10;GqR7AVw8ArTrFOD4GzIAKQsxQld2GCOnuQbgsnwYPL3qLPC7RExnR6AnXu7o/IhtkLjIAx65XYKi&#10;3AIoKfkyIKniInh9/yHkhl+FG1tC4cKYnXBKaRGcUlwIPjKzq2BJHNR+HhS6uVT/vfNMlhU9woXQ&#10;PGYuTpJrlhdd3jxiQrPPGCFOzBCgb+4FKnkxBiUXlnU5fhTQl7YDSnGrgiWV6n6dlXLih3ZQGaCi&#10;0u5rq1KnqqsPs+6uVjhISYYHHYThhUh0OFhRhkCwFpxGKMvDMl0teoWuFhqFo0eyDe8zvB0YdBJD&#10;wzTb0dMHaoDtPyZwcNU/tbx+Zl9YMUELts0bDiGHlsKtM3sgPWgbRB2cD96bZ8LhNdPBcfN8iD5k&#10;A/eiDkCizwbYO38QDO3ekjkGOeZwVTlEkhXYaHWrC6DIRFn2vVyzJnNxgeKPmhD8rxapCqnIjR7P&#10;ETR4mPcDIqB5loRBVQbwPptZTnr80TdCmSrQWpC8HAI0qZol1bJPrwLTbkrGJb6+WYdvA3zIwes9&#10;xaXnEgAKA5FmYyBSlSVtbN6DgV1aCs+uZMDFKYfAW2pO1UMgYchaKLsuOBsQz8yceLlRjkXxQbUm&#10;xSX5YNH9UyOpnMjbdGEsW9D2jEl1MZnLEUOSSvWqoFNdnctTfBXxyf32hvY2Eo3t8R8OP2C+5OZi&#10;YlRXVVXU18QEhg0dAjo6OqDQpg1N2jaVOndE2r1702LNmtWqrpWVkYF+fU3Q4EEDkaSkJDQXF0ft&#10;27ale/boASqKnUG5S0cQFxMDxU7tGbeWl6PkZWWp1nIt8fGUwcDAAEaNGAFjRo1Eenp6iJxHzWOQ&#10;6lkMYFqyeXOqYzuFaueA12e1l20WKC3a2L5180YDpJqJKCpINB2HQ9Df1mZcYW8wir1Bv5zaZAT8&#10;5mzB8HTBxgApP22E7hwzQckeKwV/v7jm3A+FJKvd1UBX014SFnBlkj08OeIIr13d4I2HB7zFLvLy&#10;/Kzfn/Zlfpu1jkt+688TcQH5JaDn10mWKvi4ayTcW9sbpew3Rq98DBHHAV+HXw0o1uXT2M7Y2w3x&#10;fcDe2Rcv33a99PapP2rsManGXK6jNWaljnbuHE1lRKK7Iaqt6CHKsvxARGPV29OLtXuiERhW3OVo&#10;rE5H2npELzixdjoU3QkG0pu/1n39jElSfBr/JcN4XLbZQND+xZXV8/g5QxLFPDp7FO6e2Q2P4o5A&#10;RvgeOHV0Nby94Qfv7gYjV/tZaFB3eTDqJI7h3pYZizmzZxc0VKUVbcyFqGFHcbZ22yYxKnJN7eSb&#10;N9reU0HOBF/yn90pqDwjUJnOjY6gcqPmJyQIHpv2p4gkEC9/HDmMLog5QeVFX6LyYu7TuTHhVFbE&#10;Uio7OobAhESbpNoISp7iyO+CwC9CTXPuhcLFMevBW9YaAtovhGiTDZAwAZesNgZDdkAS5AanVPOd&#10;vVFw3fIoJM8/CreXH4YbNvshdfZOuDZ5M0TqrgEfaatPD4/GM5mHC+cB/qJ9pvs9XRCH2PlRa6+t&#10;GN/qqpL63Edtle4+aqP0NnfQoMLSBLePdF4sLWg7JsLNCATEGwKS5JqP0jxtIOGgNPe2fYsaBNtO&#10;3hloPwkFbZhY7mc3/mHAmvFzyAfho7TFg1aMXBuybdqH+xH+rBB7f2dmi89IrqmIKukBKyfWYF+T&#10;hg3TmjVtWsEPmJpuKS1NmRgbI12d3iAjLUUiQNQQL1dX6gBGmirQRl6O1u4kS03s1xNszXRgev/u&#10;SLmNLGWq2Ylu37Y1Um0vT+2ea4p87MaDj9048F03HvzWj4ddc/qj7p1aImNlOdpr7RjkvGIUmju4&#10;K2ol2RjERZvChpmmEGQ/Ca87AW8zDk4sHYpWTDFCip06IMXOnSljIyMYPWokDBw4EHpr9ULkPElV&#10;Mv95E7i2bdsWWrZsSSLOMvz5a/y3oHHjpvYdpXr+1lk1iD7Y6rZkbdA7wF6v964mPBkTgB7ngidy&#10;ENC3tn+22YLOi4F30d5wcfQ65vvu38oaMmz3wxt/L4FAFGgfTyiJ9gfOTVzI/ezYT/z7wQ99UiCk&#10;T0xkQMdxxA7lQvAgfu2FXROO/A7EPoSvc3ON695W+ffjaq19L8K6/PR0ld+oBks0NaW120ivw5Fb&#10;tahtma4mmt6jMzLsJA6LJhqig2st0ZrJfSDGcTVsmTMEnqf5fPb5U1+Tsbkk4QpTm0cKMaR5jCzH&#10;70txQedu5H5w3mgJL5Lx8wj/rzBX4F70IZjWvxsTgfJV81bZsJPoW6P2zReYioj8ufwh7Rzl+aeV&#10;2I/O6JFco+zH4QbUk/hE+ml8Gf4RBJQ/DOvCXfWv0usHfm3p/BgfpmMQ80M/C/CkfuAk5tyPgodr&#10;DoCv7KcIkZiUmNPn7ICnR53hjeeXS8o8l8QEQMWtL3eNf+ezD3K7qrzP6qVbktdvAJ2ta4ByumtB&#10;ZkdVlNVOCRgrqcPT+VY4esal8JvYTDd8kjDdvZhOcXNgXfPUIvPxcW9FveVgPrRz8NrJMf4bJkDA&#10;xongv2FcWfCGic99145O8LMdvSdo7aQV/nbjHhCQ+Kwbj/zWjb/nbzvB0c9u4l2y7PT2GeC3dszR&#10;RZ+pXmkrKaKK/zzlB6MgE9iY9u0LbVq1ohrhSJIsM+muAItH9wStbl3QqqnGyN12LAM14k2W/VFf&#10;TUV0fPEQ5LlmFIzTVoD98/oDhn3VOjV9fOFA6NhKktknD5AEqHYzTKFpk0bw78he1dbnmcB343RD&#10;1LFVC0Qi0m5du6JOHTqQjkC1olw5WRmw22AHCm0VQFaieVbnls12SIs2OCnetOHKliIiPy1B+NcI&#10;7DuJUhsNprE3GbyuBo+a3oK9vy+ggGWVbaFfGpKBH5LoMX6g3g8Hzu1QDMJT1X3rFFAZYYAe4vUy&#10;cYGPPHjxdoXX3eDCyVV15mZG+AFMx+8D6tB4fF7GQBFAnuKDoQeOFI/WAUxSANhd47qw2VuN2JwN&#10;epcqNuuPRi5qf8T/5UvqKNtkPy9KG63WCi3W6YlmdO+CDDqK0RaDetL34o7Dx4wQiDi5Ef4xVYNN&#10;0wcy9/bxuWOQiaNC0v4r6P7+MHP/nxRpFqpR2Ip3WYsmGKnTrnvW4d+fCeBzrgKnSWdJtla75pvw&#10;Jf609KDfJdJxhPUoQhNHbAFUftwH+uk5hM2C/Oj3VHZkOZ0bhaicSA4GaCYuWUTTOVE78U2wE+j8&#10;aGt2boxBRUagevEdv9YgYFaOXy10y6s5Kyv2H05OVAZVV4T2GaOcaCi5EgQ5+4/DM0cXpiQsCIo1&#10;/T7IG1ixuMR8h5SY8ReG+wUSZNIruPjkJpSnb0hntlP6BMc6fB/7LnYqdpKBUcHbLSsmk6ww3Ev+&#10;LiW4m4t6mhl1jDMf3Ctw3pDBvnbjVgWunRSPI8x3teCBozb31aPAc81obgRHYDv+4ZnlYwS2/2i0&#10;ntEcF5Dd8UuOnESTc6LNmpXWhIyEhATS1dZGKkpKFKl2xctQj86tqDWT9dAI7S709jkDkH+N8yCe&#10;NaQXOCwdxrw+tmAgfj281jo1bTlCB/pqdELedrgAUOOzrbMMwXq0brVlNR2wYSJsnq6POrZtDWP0&#10;laGVROVQlJom7Z0b1tmhPXv3QksZKRBt1CBHTlxkFL4Pf1SPQTJbTsXBnmPY9vpvGEDWAEstbzYB&#10;6vAkoMPtPw0lqWei9/KMYLjouBjijy+EjLDdzGwquRedINFvE5w9sQhepXhWRi9kf+Shm+YOVOBK&#10;oPaNqnYOHALHED5ABuPlR/FfN+574hBsB2wB18TeYuDzZoW6+s+YKehnifyOdNuKHyLVmRgyiDde&#10;Ur+jKGmjBK9NMyDvugc4brCAawE7gEMyPOEoED/H4f0tfyjGpkmtlID/y68yqea9E3ME5o0zoYNc&#10;nelROkqkM1IVOA06i5ertxH97Bjx3yKUFf4PlRObgW9mCgbkOSorMpzOjvbEYPTG70OpnOhrVFZE&#10;CdOBhHRBJ6XL2344uvGpbdKp4K5/ZfLoO/gvGaNF5pLMi8H/oCiayospofNj32AwF+IwPZPKjr5K&#10;jsfJjnTAYN5alnPerDQ/Sqc03a8tycsIGfY/fHA43AyVprJiplGFcSn4HNhMFU+Nf2Z9zHRCYu4J&#10;9kOuyWumRFVZYiapu5jqUgHbM8fNjYYPp47Ao6ED0d3OaugBF4h1OQM7ob0yxGPH1fDVtioZ19qp&#10;D8CX+F0//P2T9MV8147b67dh3HsSbQbiaDN4kxljQRGbl+0YcFg8mIEmbxleLy/YdqLAwd3aitZS&#10;DRo08u8o2zSoJlg6dujADOXgRZZqqqog3aIFNXOQOqybbgRmfbuB07K6QUiiP9LjU9BnNU3Oe7el&#10;ERyxGQg4Wha4DjHZZ81lDosGg/0UfbRuuA4if08uH84UGPbPHwS2U/TA9h9D6K/ZiWl/rXmNxPg2&#10;vML/JIvKO/Jn6qWNugRro/5Wtr1BWU3IfNHbTIEOXl35TCBDU0juVfIsIEO1MnFUSYx/J8xvg1Tr&#10;4b+85SQDEMIAprznAXXMDKgdA/H++nP3i12zGpVEmIFcYJII8jC2L/Z+bFds0jOWRJ3bSDvlp+04&#10;6/s8YK3XtXi96u+IKPlFhqxotRZb2Kej6Ft+yBAP1WgDmbGHgJ0VCU+unAQWGSok8Pnzi8xtM2Xj&#10;oOHhWQcouFJ9jC5hwwWfbfBPvx705L7dSIematdDrKPQ1PNzNVe/XCjzcLOy7BgTKjfGjlN49hjn&#10;aTxjHFG6U7cCshgQcnuQ8WfjYMxbLsBUsss7OtXzHJ3mFYwdT6d63KLSPMpJr01EoEvyRHIbkKtu&#10;cC2TNgvswjjAUOVQeXFv6cL4HOpZQjqOei+xs8K9OTkRB6i8qNUoL2ouhrpJRV60+usHZyT5k5ff&#10;aq3R/EGX7hMz2ira31Xosok4HTtKqfvOa4P6+zy0n/OiKOAgYvKrfkU9P5lx4W7oDrgduhOeJ3vg&#10;ElwAFF52gusea+DsIWt4de1krW2KzzqiB2vMqQQtHTpKoQsdi0HIA98FbBI98iCJI064g30Fm7dO&#10;XY5qp/jmdAe1+T8yDyqpgQi2m6rjtXrUSm/bsTfcV498475qJBCfXDaMmej3kLVJ1Yz4ZP5CMrO/&#10;NwYNjgTf+NuNXxNkYyqhoDBKvGVTka4KzRtOa9m82RYZUdE17aWaWAoCipiYGJhbzISVa9agHurq&#10;lO00Q7R3jjGyGtQdua0ew0CLRLZe9YTjjzQBqCeGLXnNi3QFRbwE3ASipNDhsnIULBynCwvG9EYn&#10;VoxFCW7b4HacP+TduAZZiWfhmuf61/5rRuz+ox4KXJHfUKmdzkT2ZsOX/MCpl3f0Bdp1DqALR6r1&#10;QhVkdMUB6LiFGHB9mSixKjqsr30xNPdyoUjaYE9gY2gygOWPLPHr8vV9kivsdUnzwF+r3gqNTcbq&#10;q2aumzMO9VdjOv8w0eU4nXbomu9mxJvI4Xf7SuBBUFfuTJormNoiNcX29GE7K8i54MS0hfKvS3rg&#10;mihVhyWfkXGXFm902kvu7NVGVl1JqlG/9s2le3Jvx58hlOzYl0pyL2C6o6d5vqdSPZbxt4+RtGkY&#10;gEtq5YW84UVyjz7G2xhzV61TZNZ/zjXnoexE13V0uudp6oZfDoY0DaQ0SpIA4Aj1c9WZnzUp3XBN&#10;XTuJstU1merOXH1DyB85nHHBlKkoW9eAfsgFUxr2VQyfi+2VqUQNbSp97Ah4tHcB9c5tNxRHO0Fp&#10;mj9wSORIzonMksJvpvoIl5Yfh1eWmElETgZ942iblLZJAePtsU1wTrW7QOARk+iRVLXexk7GPl/j&#10;c0GObqv04oqKhlu0gsr4DHXTNtxb+90ivfP2z9CbuN9Kv2D/HKO7xyyMjhyca2C116rPzAOz9Jbs&#10;m6nvttfCKG63lfGDPZbGGXstDa/utdTP2GdlwOJ19SdZV04uHwo+tmNLceQa4L96XLW5Cjs0b92d&#10;QLJJk8bQoUMHysDQhNbro4tIOyZZ3rGNDNpsYYqclw6F40tGgA8G0bGFg+DA/AHgtGQIuK4Ywdhj&#10;9adq4V/lReO0QbV9S9S1rRRaMk7rm45PqrXJdoGbpkDUoSW0r+3o06e+cpaNX6VyO10LBj6bMYz2&#10;YR/CoDqC35MqUPyX957pMOSNLQhssSOBipwJdOxsoGKsgAqfjpcNFbxufU16u57EsNxaPYqkSO/X&#10;GpEla7P+u4oNBiuf2mv/1WMBNeWlehmryt44un0VzBpkiPQ7ipEhJ2CqIo0c7GagYpLmkPscJAnq&#10;n113ryzMXw+AlIgj8PoHdQD6ovExok6uhxmTRkNJSTFkZmTArPGD4Ok1V4Hrv033gdHa7atVzxKT&#10;6ma99qJszTbNDpmpq0t0Ehcnz7k/q4MQKyOoFwZfIX3Ti6LTPKMr0ty7cj8SQZcPy9MpLjvpVPci&#10;AkkyHREZ60clu9uykt17kdn6uat+s14mBEmgVA8lKtFpKp3sfpROdb2Jj/eGSvOqYLKQkCiVsX9l&#10;hg5SXXw/mKn+qTQGG4EWAS+OZPMnTfpi+2BdJu2G97AJzOIVukBUm84CfVG3J1UScqB6AUKA0fWT&#10;QKV6Qtm9EGBd9YD8zUvZ8crdaEFArMux7RSLz7dWORjZphsZX/lHdcXGX+qmu80Nxu2ern+FF30S&#10;H5xrDG6rRlAuS0cUWJr2DGoh1mRfKxmZY41ERBzxZh8IJHmWkhCnLYZp0d7ciE6Qt88eAKa9OsHA&#10;Xh1h/UwTgVWoP8OBGyfB8QUDQb6lHL133350+MhR1E1NlbKbqo8+dSKqbv5IlFRhk0j8+IIB4LJ8&#10;OBO1VgF33fjHAbbjdSvv5J+llxnHJErX6sZT27kQwhEc5wA26ZkaxAXYrzYBJun1ygfGuszeZPii&#10;bL3+5L+pzZInUhWrIivWTrGV2HijTs1X9FZourh7q2bBI7U7o35qslW9T82MlSEt6mhVezLpvZqd&#10;4AQ7l88E1S4dmb4BPTU02aoqymjtv5MRM6l3DXD9cGNwvrvpB0EHNkHokS3w/hrJIIUDiwfk2Rxe&#10;rRc2eR9+ZDEcXD4Rop3Xwb24E/Aq3ReK751iJtYoexxZQb+6mUU/Twnl5J6d8EeN7EhIsG9ccSNE&#10;BV11VOIuYkTSsXHSvUbTaR6FpIoVR6LXnt+qe2LbnyFSXUiGmaDrjj2ZfJqpLvPxeWykUz2O0Sme&#10;J4k56R7udEZgCNdxaaoarEQMvZtcAJIqT0GAFGSyPolAedFoXdFf/tL5AiHJb9ItnolA8ReExtHo&#10;G/ftcM3IkI23rwbNc9ikmvYKNol8r2Hz2jDPte/m9LcM+t0xQ195j4WRzz4Lg1IePAlIHXC0SKov&#10;SdVlos82SAnZDxEH5uH3k6q1iwoy6XRDZqZo2UIU5lrPQ/v27WdpdO9GL5mkj34VOMl5LzczgM12&#10;y2Hb9u1o7GCjqmpjQY45uhwSPLYzESW5bmJyrqR622VFZVsoXg/52o05FzhpQLvKu/dnKXu5qTF7&#10;o94bzmEMSb86IslfaXwO1FbBgKxptr0hKrPTWcW9lL9exm0lVY06ij+pEY2hJaN06fxLTrWjSAzR&#10;xKCdYGKgC5lZWZCSeJ3ebbeQ87we85LyTIavoRA7vpShq3EA4FzZSUvQ+g/OAH0OBzM1xsPzjDIu&#10;AfXqBVA5GYDOB+H1uWkYBe0rKxw+3gms7OVLmvIIaF+lAZUdlYMehmlwb4tQP1KxnVSf8EOJ3wRG&#10;BEpJ2ASKBI41wXkDf0ag+wibVJ2exxa0L+J4FTU6efRAOn/5HPTh4GpU7GyPSvz3Qsnpo1DsuQO9&#10;XDsP5eoa1Ip8H2PfxtszxyL74e6P35dbqQSSggv3sv4anRjZU+aQld6xPVb6H3jwJCbRFumMw4ML&#10;rx2Q974uk22mGXaCpctXo5iYaJg1dSJsseovcN3PmUR5xPWBLVnHFQPuxMIBcNi6L/DSzPHss3Em&#10;XHDdCqH7bKqqXcl2pN01JfQoPLwaAQGbpwq8PgJhP7txHwJXTvrq5Pu/QvcXm/Yo393nBidAALx+&#10;tcmQEkcMzC01qmPrMgbrxzW9SR7gv1pkujfIje1KZUVupF+kplJPr7Lh6YX6VbMSGGWFYTBF4IL7&#10;aaCTQoC+VN3oBumgVUffEtJRi+QYvnIc0OVjgK7iv+keALx8wwK2QRk4kjyLoSwAmPwmmdnoS8HM&#10;cKSa+3h3yx9Cd5lD9D4LyIw5CK8S3ZlhK7zP6ZcJrJKcszO5t6heQgWBYuzs032onGjzDznn1SA7&#10;vCOVGTajPCtsAAnIuKsJFddG+YIgCH3OJKJMxyAjvVkJSC/i9ylcuPFARyBKerPyzA/BH2VybAJs&#10;cj6XFFQSbyv3+aMyk3yN7E1NRXfNNFqKo80ifuAcmWeKI8xKeJL2S1J96bZqZC24EBiRSPTk8mEY&#10;XgMZk3VJ1S/x4Xl9me0/F62Sz3ZbGMDycZrVvGOmbp3AJjBnQMl3zoJMjk/Oh3SGcl46hNlfwOZ/&#10;oOBuKty/EAQB9mYC9j+O5bd2bLy19p/ZzlbspdiK5a8fWW384+/yKRzhnsCwrNl7ti5vMYKydbpO&#10;GUG/b3q27xUzSXhuxAjq2cWH6F0moOfJlaAi85Z+Ye5SMiaSvokjvsc4KvtQBOw0vG0NaPEbXcDw&#10;wmCt2gdzHK6ZalQC6FgcuZ4HeHIJ4OmVTybvyXLyOVmPrE+24/aKpm/WMI4sP5+0Apu3DxwpI2L+&#10;TqNP4oHKjU4qz/BS5t6qaiq/e1qJLogLoJ+eY2ZxorIjn3FyIx/Tr26Uwdv7eJ/cuYK5PXsZF57F&#10;kW/MVbItdzf/v7IxNZVwmKTfjjhshqnyjnF9Da7Id511va3KzrNd1JLi2ynlxrZTLo9pr4wEAZRn&#10;Ai4SjRJwkrZOUnVKIk9+kP5sk5618a2VY7ntmX+lSLvnnlkmK3G0VsEPnaM2/RhA1QbLBDhuMwCS&#10;AvfBh+eFcD7gBBy0Nq0GLH7vn23IVH0K2g8xiVQdFw+Go/+awrF/+zHr1nVcnklno2P4HAgQBR2T&#10;mBz3EIY3ATeJTP03mkHuzavw/F4ShO62gnUz+sJUU1WwHKHFthmj5eK9Yow6aa/i3pY/ThCuIM45&#10;pbdbIMB+tUMwLPfVM7okxmAt39jnxocthmrcy/krxXoc3J0uiEnlf7i/TvaANN91EH9sAcQc+hey&#10;zx4GNgEK7+HPNRkXTl/HEaSAtKH8RhdwREjSeRIgkcg1H8Ov6Bag0tfMVGz8uYK/1sxUbu+yMDwJ&#10;dKufX/1dGU3TOVE0lR/7Ct+PYPTgzGfnD2Znx/ahn5+/UQ2K9TD95NwrfA/wz1KoeithkJ5xQhvl&#10;gNj2SsWCIErGSKbXWEacgv01baX85t+ORLZfGqtJnNmmy9u7bZX/tRcR+WtL0aQn3A5LI/89VoZl&#10;VfCxMgAPAZEiiST5ASXIpL2URHuCotRvMYkUif03TYXQvfMhMegI5Cdfg8tOywSuzzOJiKMPLYKC&#10;h3chwW0ncz2zhmmBmJgok/4PX3p5gwYi75s0aBCr2EKM/Pj/yCr3iiuDh7NjDV4z4xwFgexXGUe5&#10;1OGvACY2a2OfImq3lhUk/MFp2Oqh8ke+inR+XELNh/+7G75w3nEpRO+bDf72ZnD20Nxqn1e5KkoU&#10;8Bkx/pyMk0RFd6tNxcYAD9HALi2Hshfv4OOjXMiPS4aHHpFwY3MoXF/kBZcsnBnHGK1jfH7cvqpl&#10;ZJ2UVf4QP2oXPNh4GEe7nxtWWNtl90+D/47ZMGOAOvRVbgGKsk3MubekXip/FKJIZUdH0znRlKD9&#10;12VOTmQBJztmEL4Bf10z2B+hk6P1Woe1VT4d21aRVROSdZkMFflRkSfZz5eqfR931tyZ8CfnZ6yH&#10;4q0HSR2babhrn7n+x72W+oi0ddasKvVdhyPE1VOQ45z5yGm+OY7kPn1Oeqde8T8AD6+fhRuR3nDB&#10;ZS3EHl8OMUeXQfjuuRC20xKCt82sZrKMfBZzdCnEHlvGbEO2zUq7DCUvX1TOSIMfHBSHDaUviuCR&#10;30UI1bIDP92p4LtGcDWuILutHoP0u7YloCxoJNJokEnHjl3aiIsM79BcpPuf3KHr/fUhslS0fgjF&#10;mzrrd5jkj/XBrmeHH36z7A1jy7f2+StTf9YU5IZ2ZmdFBFJ5sWUkM5ugh/33mMyI9O5yWHniYk84&#10;N3o3hCgtrJYy1L3xTCZtaGTv5VBwxLFW1jOSeP/R5iNwccQ68JX9NDONe5OZkGa5Hdi3zwg8bl0m&#10;CeGTgnehwd1bIb2OohwlmWZMjuv6ivT05mRHbcL3q1TQ/j9rHGlTzy7cLn0UJzAxi1D1FI7mGkf2&#10;6DEvvqNyiSBQ1jSpxiXVqF8Dz+8B7VU5tZ3cU/2rZa2gIL7T3Gj/vjkG1OF5puCywAwOjVkPm7W9&#10;YEtvv2reqe/B8vzXqhqgAkdPBrfGM+B01yVw3doZl4zToOz1O+CUlAFVzgKKxQaajU1xANEU0BiI&#10;5D35jFNSDuyPpZAdeg4um5+A8F4rwUPMvOoB4NZoOjjrTAGvFdWhWJf9N0ygZg7qXo4vi/gMsZxY&#10;Ix8MzD+ys09Nsffqz6fCjYG6ZAVUwkzBUPtZJu2nThh+AtLd1cfsLfpFpba9bbiX8seInRutT+VG&#10;XizLPmfHXfTVyk0wF2U/8NNBjyJW0FlRYayH4QXFGSH0x4xgVHLvFKLqzD72ZaMHUZBqtR08+b73&#10;Eb2WQOERZyjyrg7KzzrYG3IPnoBXp73xfuvRUYnfhWch8+xxNMFQBWm2aXa7m5xEX3zZ9Y76yh6H&#10;dqByYrI/20GKRNd8Ju/p7AhEP46gqfvBL1Gyy3Tu7oT6Xh0dqNsyrJ2KW0w7RY4gWNb0DQGAq69r&#10;QpS8/xxYk+WVt3NP869WazERvc6Scg6zlOfT/6psB57X9XStBc4tvX1hT7+j4LN8WhWsfNaOB6eh&#10;GJ482PE5sIMNXP9nOzw7jh8C+IddFOgNbz09qswsC/KG504nIWP1PqZkTbZzlZwOLvMmMtEuPxgF&#10;OXDDhPKAVaMPx84e8sdMOv21Kk3v0JZ12hARgFHp2wCxPuKHSjxwrk6rTElXE3Lfa5ITlkxDtgOb&#10;TMclAIRfY/Y2oztxMwb/1ijzY1q4HJUVmUg/P8+mc6JcWBmhvejsmCN0YVw5nRvJpgqifxjUFSQa&#10;jSPjNElGoFE6HeGK71ZmphmBwKiHUUEcvHZzh4wV+yp/F4LAWIcrLgQBTcZfEhgJ2PdnjY+bHLgD&#10;9DuKfVSUbTqBe3n1EisvvDfpGETnx1aPxElHpIehTMIdlORix7r6Y3IJCPUVIkM+EuS7rhUESUG+&#10;LgBw3xNV8vvVojXwdOVq9Li9MnrYTunlxVZqY7in+ddrQs+dinPUdkTyg7PSO2CV+nHYrOVTDZ67&#10;+h0AzxWf4EkA5zJnIgR0s4bM7UegKAADUcCP/HNOPGEHARvrnh2FZzJ21Ndu7PPA1ZP+CTIz+2M7&#10;9tRX71f0WsvZjOFFZgEhJvlej2Gg+eLI0xG/JvNT8ptUoQoajkKSHjjj/dTIzPPDvQOb26OWvd2Q&#10;/rBK58Qyff1fOjNGZuaiZnR+1FYy9y2G5Xp4eNq49MGZtnRORAhfsgFEzLwuiPuIIbr5R41zVxYR&#10;aWbUXnqBYSfRNySDzmD11vQVtzXVe4d+aTaamuZFY6RD0b1QXGg6Be9CfKrMuhgM1DXuHMS8nq6C&#10;9lMPv77hB8vMTGjDzs05SnLNfIw6iLnpyst/NsMZSfFIZUbOoHKic3Ah4dMkHKRX7i1f4KS4l7Bv&#10;+9qQHsjcTYT6nbrQWuWEIEgKMskmJAh6Nf2laJLnnF594GNUNJSmpEBevyEIb4MetVWk0xWUki+2&#10;VP0jM8p8oxrM0Dg8ep7Ktne14VnpRWp7YG1P5yqAbtV1B6c582qBjSROCLafCuFbZ0L0Hms4f3Qp&#10;pJxcBdccV8CFY8sgdr8NhG2eCYFkWAiGYM3ta5okscd/n/itMJsfZD2o1gThf6tIhMbaaJhXE0yv&#10;l2lAJskje90JUIo7oGTXT05xA3TNCeiY7RiuU5gxlJyd2J7Y/BAlGXzIsBGSW9YL2x3vm3TwIdD7&#10;UlXsTrw+SdFHAE1mMznNt28fvI9dlWDG0KQ+rNJaxr2cX6r3mf5K5Y/jfOj8uA+kmpFUEdI50TSV&#10;XQlKeHYV4NWNKnjRudGIyosu4GRGTOLu4keokaliBx3D9s3SceSJTJWl6H1LJqGiO0HMMdGbe5W9&#10;Wcn5fCXkMsL2wP0z2yt72PItf4+BxwwH4VtWXxffDYbN1iOgn0oL6KskTXdtK+szzXQCyUAnsEoW&#10;gszIEJzx1OPoOziq5FTb3/1goNM8EZXieRslOfYnY1u5mwn1J8hJtUfXqLbKeYIgWdMkw88tAfD7&#10;GpOECAXms9CTf6ahbG0DuKncHS7j5TXHn8a0Vbrv17nbf64Re5bqtuGLVHbnCQInzwtUd8H6nm5c&#10;eHrCofEbwGv15FrAc105gkkyT4adkIQFxOQ16XlLTMaB1uyIFLABe+3E+6eWjl92atH49k4/MCn+&#10;n6SS1b1Xsu31P7LtDSFrsSaE/KsPfv8aMv4QsAeYXNQCsl3VNEo6CShyK1CHRgMHQ5HjVAOgP8IE&#10;oDXmxORsN2JzNhsN517ObxOAfcOy9JBOGJrHcORZXvVgJ6AqiP/0oOeazotmUfmxmThickWPI+ai&#10;u6c0c79jSkUluSZTyLRaxopSD3XbNjtl1FH8w5Ae8sh53TR4Q6Yp/FgIiFUM8B4D9Om5yvPijYGs&#10;wyTqfJXoAQnOKyD6wFyI2D8X0oK2QBlJY/oVAC57GAohuJA6WrsddGstfqpHa3FLYt32bYZ1FBdX&#10;4F5CNaFHYdOo3KhbVEEsM+6SZ2bi64wgoNK9SjlJrrsgzek/U4D9z8lFradaZBvlx/zA+pxJNS1J&#10;hiAIiPU12Z6MDyXZiy5zTV6nYpN0f2TYC+mEdLaDMhXbTiWM9P7lnu5/QmM72UvbqO7e8a/Kzg+C&#10;oMmzjcpOWNuDL/rUc0GHRu7kuC4wf+2/ftxN3/XjnoTtmYPC984G4piDc+HcEWu44r4GUr3t4GmI&#10;/Y3Lx2wmBayd3IP07P0b85V+i84t1mtduq6P9+WlBmweKHkOWj8OPtwKYGYbYh6QxKQaDEcYiOR/&#10;rjlxA59RkgvQkduA2jOsct7Lb5nFhJh0EHLB3k2iSsFVvuwdBpyPq7XmcS/plwhlhg3mZEU9oPPi&#10;KDo7iqIfR9KVU56Rqs0IQJlngEyJBveCAW77V6bT5Jq5bySPNo6SmPXI1Gi8ISJMRIeN7zUZo0iG&#10;TzDOi/xAFcY+ofLPPiSD8RkwF0RbsbOidCA3VJpMtmBqatq4o7iIQrdWUgNHKHaadmTFrKjZo/TZ&#10;uu2bUYYdmj8f0FWWth7YE3//rd/Shedz4OklHAlfxv/fBAx1DNHvaBOtZvx9oXJjntK5kcGc3Mhh&#10;NwK3y/eWb6ak1U58plrLxivbSTSaoCjZVKWjlJQMvpVVvzP0wK8tlRluT+XGZuGCRO1hI/j+Ug9C&#10;aSrV8xI7zVtf2E75Fyipu85MQXAUZBINErgJStH3OZOqWjLkhCRQIPlvr2GTKcJIdiKSm/YstqDj&#10;VZkMlVFQCTkrq1JtdpG/XXN6HJ48X2n7W0HA5PdC1d0Ynidhg4Y7412mAeC37EJp9OH0u/GbI16V&#10;nRUcNdE3fC/fDnfrvbjr3mXrtLyS8bb5GzTdi/YOCiyK3nn1eWJM0pP7t3JTLkVd9dpn5TvdSsu+&#10;LffU/mo52wzt7vOvcWJNYBJfPWJRvX2sLuMHPJPp5eGpymjz4hEGmlX397oT0GHrgTqOAUrmvBQE&#10;R08MRALGHdhkuMlX9KJlbzakS+z0jqHrgb9ltn/ICJJAt7xaoSTnLijRQQWln1RGmafawx1fGXJO&#10;6JrzUCrZlcX/fSOmUt0+UCmuaXSyawid7BJFJblnU+keH5j5SMmsT6RzDQHxlyI6/D+ic2MouiDu&#10;A10Y94zODr/Gfhzl/eHemVUlt0/1JpPUjzLVlsOQGtRZWlwTnzLT3kfaB8m5l2dGK3GywgdS2eHL&#10;6OwIN8iJTqOyo59T2VFvGOdEsRiok3PhmikY4MITdS/4KZ0ZuoOTe3o4yolRe3czVLq+MCOzZn3M&#10;jjfG4A+j8uM+Crw24sdngLrp95BKcZ/5u/7HQn2DzndUN4vtoFSvHrTEpHqWJIsXBEZ+E6gmYZME&#10;Crxtzyqq0EnD+lIPF1hQj+bMYHu16YKc2ipCfe2i0AW82nQmztppqj+Iewl/vUb3sNf4UnUtz4vV&#10;9oJ9L++qyJP4wNDTsHdgMDo22JOTtMmbznbwg9STeyFw7kGwM9zGAJdsR0w6Hm2qsf1mLV/YpucH&#10;B/F+tusHMMvsNN3vWPc8sKD9pMC/tufsln/0ex6frZfKg6WDdT/oPcaWI2LqRLcb64yM55xEi7cF&#10;gK+PD8q8Flr3mEECT1J1VvVQPVM5G9GNTwUVlOQKKGILUKH/CIYnzyQyDcIA9cd/SbJ40h7qhO2B&#10;7YxN3pPleB2yPhVlkM2+3suUe0l/hCDNqQlKdptDpXq8gFQP5vrpVJdMlHhyBnyhGhbDrCmBMCfJ&#10;ZSR1w3sjLtRF0Df9i5jIlcz/+yWQ1jQp/FRGgBSO5EqpQhwJPj//CArPptFZkWE4qj1A5UXPZj88&#10;pfv8Vly1jkp0iscWgbUK+P9K3/Q+g6471HvCgdKbge2onIglGMbpdG5smcBzJVXGuABG3fR5S9/y&#10;21aeckLxb8y//X+rBHNT6XOdu56IaatIZiapBsbP+UvtmSSKJEngYzsp0dcG96VzNlnTJVGHEO/H&#10;xRh/Ud84bAFnvJ4gOH7JLqpdw10Mtf4TERFPQ/s6TOaHIwEd6Ri0WG0frO5+Aux6uOAI0wPW9HCE&#10;Nd0dqkGvLm/S8mHWX6S6h2kjre92/N6q7UOv7+11c3n3o3OUlae34J7uXyM1NSvJwXNdV/eZefS1&#10;6OCTHJF+zvAlNxxwEuRHu0Ifc0c0do0/WrA1CA47BUBIgC9KPB+C0i6dgUe34uHV3Sj4mFlpZmgC&#10;eeiTmX9IJ46Mk1B8yRbY4bPhic9oVORvjEhyBSbBQj2GupD12GeMECfOMI8Tqr+z+ITGHzE3KdN5&#10;Jdl5PAbmLSrdMxs//H3YKU66YP+pOvJbRSI0uOKqyElyHkCluFjRKW776Js+MdRdv3Tqjv8r+m5Q&#10;OXp4Gkerpyujf3zPmYn2v9B+WdPUJb+HpRt2+NL50c/Je6YgRKqceQBN8wAqzaOQk+Y2lJxX4eTJ&#10;+vj4tlR+dERlW23kh89mJuKZFLQe4QLWbT/STvmWTnZ3rLgd+FenQvy/FGkjiO/Za9D5Tmr3BEFR&#10;kEnb4ufGaZLUeeTzc+2V2GnDhtDFwV+ai9MDknevRo7tlOodaTordGb7KnRJCOqgSiYE/8+VzqwV&#10;7MUXqe67zg/OSu+AJWr7YaX6UbDt6SQQbPWxfS8vWN7tMANhe83aCRbq4829fdBWHa93G7ScQ9dq&#10;HJk9usfaP7adWdkqWmuM/ZWLYdfzqSHrL4GKZSR0nR0NsuP8oEF/wbD8VW7az6GCWG7oEY76uO0c&#10;1bF7UM+xm9gdRhykxQc6VYgPc3ursiTyq8b2/b/IHsM5N8FdFGVGt0DXXHqgFLcJdKrndirF4zKd&#10;6lGB0r0A3Q2onLWkDrCxvB2gbNgi4IR7Am8IDc/MsBQyjzGZPuzyCSgbsRhKN+1B9RriQqryybZk&#10;nuR0T1JNXUanuIayrznpkvPmXoJQf5My1E2V49urnRcERkEmPVpJpxxBoOSZfH6pa086b8MCDuda&#10;ZXsP020/8eQnSJJeincCKtszSKkOlw5vbrahHNsqfhGaBzqpFga3Vd5ApuTiXsZ/Umbq9k0te+7b&#10;xQ/Mjd8It8+ZwJNEnBs1PQV+TkySL9T32Ju1fOk1PZzvrtRw2DVR96iOiOmf0YmBJI9vbnqih+Gy&#10;s04z9l57v8g7HabtTgTdxfGgYhEJkiO9BQLtV7vxQFdQMAtioN5pemiV208/VSQxzGM893KEqqdQ&#10;itMYOtW9gECPFM6ZqJQfbBnhUD7fHkpMrFG5wxEMwzratvNjoCI+CEr7zYeyf1YDlShgvk4CSQJo&#10;DEjesw4fu5i+4e2PwWksHFP5lyp6kXKzkO7d+0e2VbwY206p2gTRdZlMGyYIkDyTnq832itykvqa&#10;og+++5hqDaYH3W1//CUKZEpqTG86UuVR44tW8jgaAhIuw3KbjeAgAJLEPq2VLgeqdl1gP9jgj6iS&#10;+hVa1n6/2BK1vVH80OT3QtVdOFI8Aus0XBnwCQLYt9q2hzMs63YINvb6BNJl3Q4yHY/416vLOPqk&#10;9wzenX/S0mZZ6L9DOnAv6bdLdph3C/GBrtYixicKG/Y/CS1GeUPL8f7Q8Z/ToGoVCWrYMmP9gHwm&#10;CGi/000GuYLkEMeP0iM8SOo1ob5CpNMSnexxlQcyAk4q+TSqOHEElY1fAmUm1gw0S+esQ6wTRxEr&#10;whOxLwcg6nowELMv+KEK35OofP12KOtrXenhi6Fi5Q7gxOJnHal2JSbPO+4xqFT3D1Sy62TuKQj1&#10;typURb1XehulZDKH5SVs0omnLpMqWBJZkiTtJNdsTVCSjj3JXXXBdfhM5OTsgWJTLsLd9ATIenQR&#10;XtyPreWnD87CozsJcAGv5x5zEazc7oPy8dwq99uSBDvGjAQ3hc4vvdsoxZ/U7DHPbmhvgeOa/h80&#10;StVebo26w0NBUOI36TlLIkHSzmnb3Qk29eLPJvTtXq/pDotU9zKAJm2p6zRcmKpc4rU9TzKdhQRt&#10;t9P0CLjYfMqbG7BxIkm/RwesHZcQvHTcZK/5g1uRJgHuZf4yiQ44YSI2zONu60mBoDA5GJQtIqC7&#10;daxAkyivxSgfgfD62W40wAVEh3kIPEf1udFIbXbkOeVe2+W5lyVUPXRvwoROL63nH3g80aLsmtRw&#10;yFOdyoDye1w8aQWURsdDxdVUKNtwHEqm26KPC+xQ2eFtwPI8UFq6ZuOi4rFze3JPQai/XeemDmgd&#10;2nPA6tM6I1hxPftDioo+3FTpBfc7qDJRIwHi3Y5qzLJk/FkMXidQfxxsnrINpiwOhx4HH1QD3jf7&#10;RC6ou+WCVlAeqLvnvu8yyaMP9xT/72WteXSNICj9CpPetCtwFFszuq3L1kpb36zT356632LYfcfF&#10;g4pJQgUyr6e33TiBiRTIzC1BtlNiPRcPGxG+fJocvtzPtknbm6k39VkxopPf2nEz/O3G3Qi2n0j5&#10;2I1L4n78RamtiencdVF8GD+AalptdlSVu82JrlreHkehokPdocFPij4bDXQBDPPPQpzfqrOjWZ1m&#10;ntmF74qwTaweeq49buGLnjPhuthwuNxkKKTLjhYIwZ/hEsPZxR+MLZZHD/tzZ/wRqp4Ce/uGao45&#10;lwWC7BdY1SkXhiQXgumFAujqkgu9Q/LAMCb/alL04b+uN+bPUPcRbobb9TzZ+waEgOOUSBAEtp9l&#10;0sOWDEVhgKi0g7VEbZ/X8C4De2pozGhV0zM0NOrMLXrMTF1i8xjD/tvMjffuN9dPOjK//+sjNv0o&#10;52VDwXPNaGZeTh5I/TFIyV/fdWPS/ezGpfnajbnvaze+lESpQfbV8+NiEL8OsJ1kE7Z2amvvRcNa&#10;fHGia1P7xmpW0SsFAehzVpwVDq0mBjDVtzJjfUEO/5Ud68dEgoLg9zVuPMiV2Z+aVZTAYwsyqT6W&#10;GOnF3YdTqojxCW3uFQolWA2KDSx3vNezgqTmIxhgXmk6FJ50m/4JbH3nQdm4lVA2bT2UDFmASgbb&#10;oLL+8yuX88GvlvE6JQP/RcQCP+dzqdHcj69NzFfZq6v/tXMDC4Wluf9mn/4X8x4RcPHbKDYf9CM+&#10;WdMvF7qerLSqY6VVcHQoCIT1taZvHgy8WlDtuDxrOd9ZxD3F/1uZqtu02aHnlrVV1w9FHbhKh+5K&#10;oAXB7WeYVLnaqOxggIn/vlzc7dAM7mn9MMVamHTYY9F3z24LvQ9kcu0Dsw3Baclg8MSRafWodCJE&#10;H14A8Y4rIebIQgiskVw+yH4i23/DxI/+tpNiw+xnaXB3X0sd//GV6To76qUgEH2tFc3DQG6C/zdF&#10;nWTYSgcctQra7+esPjeGaXvl31fjfidYUoMddoqYHpPgXqZQfMpcNKzZexOrAx8NZlektBjJAJM4&#10;WWIEvNO1/AS1wQuhzGY/lK11qeXSwLNQdOM+lAbFC/yc8ewdUDbg32qQFORSozkv8o2mjcanJhyD&#10;+beqx+50nQEX8x4KAtfXWPd0HgNSQXCsy/pR+QL3xbPG8Vv/t13rjTv+K7NRyyt6m64/3AzNZiaK&#10;Li+vgCsed2DvoGBEQEqGeQgC3vea9J5dxI0w56tsq1iiuu+ourzZT30o75hmtHC/lSG9z8oACECJ&#10;9+PXJH9uzWpdfvvYjX3uZzs6Nnj9xFHRh6e3+Fz3/R7bkhcLgtH3usvMMGg2xK0azGq6EQZl2ynB&#10;Arevr0n7avMRnrX339chSaTP3v/ERNQ/UiTF3nND80WlhnPe3ZYfWwVM4jutx8EH/dnVgFbyz2pU&#10;svo4YiC41x8qbt2GirSb8P5+JpSsd4HyaylQ5nwGyk6dg/KYS1BqVwnMkpWHUMmEZV+MNHkuNrDK&#10;eTlllhL3NIX6G2USn79rUGIhWxC4vsUkSq0PQD8XaRIPvFbwwTQ+/7fM5PA7NUlzf7uVvT2Dt/Xx&#10;Yu8ycGeRzj217YLIZ9u1PTmCwPetJr1vl3U9VNVGuUxtf/HyrocXcE/tp2nrLEOlXbON71ZBE//d&#10;Y6mTuHuWwdm95vql1ZLLrx0XH7Js7IjA1WYrfe1Gx/nZjaODN02kA+0nIf91Y1+6LhomsHNMt9lR&#10;uYJg9CNM2iGbDXFnINbA6ESkuN6u4RhmGaQalb9d9EeZ7FOCC9BmA46Vy4/0mMW9TKG4Kh46r1+x&#10;0ewnBd3+gavNPgGT+HarsUCqa2sCrWTOukpocv0h4goUnTpVOY1eyl0oPRAIFVeSoWx/QCUwMWRL&#10;ZqypNzB5/mA4+07B9WXC9Hh/q3ITQqWHJOWXjEvOh+XJjwUC7FusEyIYljx/CZrEgxLz6X6X89MN&#10;zz/5v8iWMUJldbcFqvYZ05Ut6H+UZzKeoTqd3jzLBPZZYKCYGzE9i3cP3A2CoPc9JnN3rlQ/VgVM&#10;XqS5rOv+Q4uUf24HBn5o7p9tCLstjfZzPxI5NsK0zX5LvaB9cwwolxXDwXf9BBSwftwDJ5thJJlF&#10;vaQ4MVhHfU4MLQhAP8Ltp52CxgNdQG60zyjuIUWU5sRM7jYn9omg9b/H8hMCQHqMD2PSMYmJNk1P&#10;hHMPKxTW89aDm5cYWYQQMN5sOaYaMIlrVc/yuy+G57S1qGTFXsREkxvcKk1Aut4VyvCykmU7UUn/&#10;+V8NS35/MDDfxD1doX6mzDt1EpVu1tBGWlLyRcMGDT5gvzdtI/XyYtuOMXHmg3txV/tq9T5xdw6B&#10;1JI7T+m7z97QS249FQixr/WgxALQPpUnEJrEpgmfiTQxUHv554F+ZGU1rnFsbmDRf3xKnGX67cVs&#10;dMbs5gGT2GFW5byXbitHMFN68aov91pgY5juGb0Ytuh4gCAQfo2Xdj1QDZgMNJW3ornKG2O1FVRJ&#10;z9afJlMRkcY7ZuhY7rPUK9pnrv9+7YDaM9cEmYk02mJmrL3b0iD88FzTMi+70RS+L2/8Vo8fzF2l&#10;TinOidkmCEDf66444iMdhESMHZ+LGewbhw9Vra1KdX60rfqc2ApB2/4oK5gFQyNTp4eaKrPqnQ/1&#10;v66cXkNmETC91JwF/G2Z/E6THiUQZr/KH43mPE8wH0Lm1BTqJ2okdm6DBg0AwxLGSUlBikLnamMm&#10;H7ftwrnbSvHSFTmlr+pRp3ng5nQCsR5elSDbfSsH3pSWI+93ZbVg9i0edL2yd2xNaPYOyhO4Ps99&#10;z+dDN7fKjkd64XkwKLmAGnQ1//bU8w/G/JcnX7XW1hafqNLXZMu0vpHpll1R3JxBHF47HjGpqvSx&#10;Gwfuq0eB89KhcHCuMeyZYQRbBljDhs9k9OE3LwMQyWVbE5bVrLSdNUd5m72IiNmf1uuvQeAkfbEv&#10;zflJCpqq82L3CALO95i0ZZJOPSImTrkiRsfr6Nxh1kh5XuxJQdv/KLebEsL05O04IcCIe9D/e33U&#10;t0x818cKcpWnMHAkw0xIxJkiWR2gieLDoUinjojzJ7vEeHZpqfEca+4pC/WD1Vi+hdgisWZNPxJg&#10;KomLQlirDtVgKcgP2yqd/dxQAH7xoMkzAZV+ZB4MTypAc288Qe7Zr+j0V+8pm9tPabPkT6BbmJwF&#10;wVcuwdOUYChP9gYg2X5uk/yKXvAyyR92Xk2rBsHBSQUw4MonD8aRKP/nNU1g2yuAe15rk6O6rE2c&#10;YXrwpjQZKsM99f+sSKHg/areGx/PVoFHlsrVnDGzG33bvBtKm9Md0uZpVDl1bg9IseoG56eacHz7&#10;WdK2PRxhSdf9zNybxAKhWIfJcBOyrW0PJ9io6VGxuvsJ9xHdbDpxT++vUadx/t26zolKFgScb7Gy&#10;ZSSIDffgVos6vxTp7/zZbC/quLChNjc2StC+foR50Gw80Hk595D/13IYa9r5w5CFt1kPHgH9+jWU&#10;H/CHsgELoEjXkoHoTbkxcFV0WBU4yfCTO63GwVsdC4Fw+xF+q20BL3vNgsedJ8MN2dHM0JdUqRHF&#10;F1uq/8M9baF+lFqKieg0atAgh8CSWKeZKLrYphPih2OOhjb6sHs5Yl8+CUxSYpKR/45/5WSwj0IB&#10;EWdFMJn1qWwyuWtsGV3IdW5MWe7dqxzjMzmIH5o8awXmMWMo+UG2Ofk+PEo+BRXJXpWQfHha8LQ9&#10;JMFxdgQ8ux8Dq9PuVdtHdReAfVoW8sx6QflnFtIud7LR8SuJKCE5kspJDIlA11z+ugf1j9CNXkaa&#10;ubNVnr5e3B29XdCdLpijSteEZ31831wVEqcaQNzYMZS3qQ29w2QfbO3jwa7p7Xpe7O36ztQu00Pg&#10;aGILoSNmciJGT+VcnWqCt9d7GTvNZOLvyODzvaqEZsxzQcD5GpPeq5/GR1a6QT8Htni/Iyfwffls&#10;rUfv6d4KanNikgTt93usahX16Zz6OnhzD/d/LQD7hh/6zbtdEXAWKqIvoJIJK1HZQBsoNZ4LRRhe&#10;DztMwvAygze9zeGjwWx4g5eRMZsP2k+E1BYjgfS0zcSfP+85g/lcEAQF+V0fSyZq5W8rLcIgfq1l&#10;Dk/U/4F7bScwCRV4nZKuiA57mzhsQJ1DpISqv5rJNmto1UBE5BJ+XU5A2QR7qrgEhLTuAPcVFKtF&#10;k5lK6ujVhvmISnStynVYb6d5APumHzy4GQ22KZkCYFbpmYmZEJx6DQpvYujypvEiUCazBXzlHHdl&#10;j6PgaeopeJoYWOV3ib7ASqk8H8jAoCfJjrn7pZ/EF1E54YtR5uH/q0wa12cPkWWt0jjDXtGdejGv&#10;K51jrQaZViqQO1cVFdp0Q3nz1AQC8mf4MT5u/vyuzPFz5qo+ztI11eGe5l8hzf03+6vPj30tCDr1&#10;cYdpp6DpYNdqsKxmU8f7IsbHvzivpbpluLHanOhMQcf4VneecQafG3e4i4nTGxtTU+F4TayXuhPX&#10;lIxfgd4fcUbvp69hgFkdcFY44vvUQSgRR37kPQEbiQaJSVT6pPt0yFasfJ/ZyYwB69024yBNejSO&#10;FEcx291vNxHyVKZCnuq0qtf5atPgKd6W/H3YYSITyd6SG8tUB5PjXcOR7rVWXTf8P9SY/TR1lmyq&#10;1kqqeSQvopRq0gisZVvC5TadPgGykxrK7KiCsk370+z8fHh++GDVZ7n9+gMnbL0zne69iU7z2kan&#10;uHneC1hfmH1mG6DrzpURYU1ofq3vBFQCrQYIv8oEhg9D8f648OUapXkyEXGt9QtigSqMjy3Lju/I&#10;vVX/eb2z15Qus9U+xPFayKJ3DgFY3YMxZ2UPVLqsOyrEABMEtx/h/Hld0ZuF3RC1sjtzzKLF6gSU&#10;kDevEprMeuaK7Jy5ai5k3lXuKf/Rajft1Kxus6Pe9111AabsvCYQPvwmSQS6zApjpgojbZZkDKYM&#10;fk0SEpAeq0w7Jj80TRzKG5k6OYkYu342D6y6unrTbuan53ebG/NK0HHr64lbrzJ/VWtGvqaOSHyw&#10;63Du4f7zSrA3bTygR5fW9qONNTaMM9bePtVo8FZz47kLrMxPLJ1hHpFhPPMdk9XHtO6sPgSeBGoE&#10;YjyA1sd3W49nthW0zxKjOfCsxwwMyrFM1W/NbUnVcIJctzjrL7TFC1WHlJWVm8mINrZt1LAB014p&#10;LyZGO7Zux+R95QHxcUdV9GLiLPRirR0quRCPEJsF7OuXoPz9e2C9eglvA4Ph5rhJq7i7ZER6I7Zt&#10;0Xg92WfzRo1gjZw8ZKn1RHnDhqLXyy3oj65bAV05UQ1c9TOGHamO/crJXfnNzAJAAMy/39t+gveZ&#10;HwN0ftxDTnbMIID/fhYNcBJpwt6hvZAdtvkNfdkZ0Ea9Kmjym17VA5Us7k7nzf62Klt+Z2Mofliq&#10;XusYxcu6Q8XyHhigPdDzf9XQ3ZndqYQ5mijaqkfm62W9/3m6sAfp+ffHl5RV58XZdJ0TXZzx/C3t&#10;cO5hLQjxm4CIN9MJbxmpliVDO0heWOJqwOTZxOGBtOF2E+4h65T6kP2y3WZH+nebE83hP+6XTMZl&#10;asyPgaPxmeCbmEsrmYfXjn4xNEX7HYvu1MlclHu4/5xWjxvSx9zcKmKa9aryWeuDaOeETHqTzx1Y&#10;7JgOBsvP892zaLCe4QLP+i2qgtl7DDkCMxL98Uyqae+2Gc+YRIJXaozn5JlEiFebDWOqdgWN76zL&#10;pHq2Zuej0+1nwpgZe9iTrLeUW5pbplmbWx5fN2f0oq1mesaDFRVbOQ3SliKJGbiXLBS/nKy1m+go&#10;d7Jp3KhRMYGbcVdVSDYchTI7qzFtljm9dOniEyfRu/hLUJaeCNS7t1Ce+RBenwkGxGHD+5Bw9PIf&#10;i4/5gybahWtri3N3WyU5cREt0aZNabJvg6aicF6+fRWIn4weRqMoHIXyfHYfoEtHq891+Tnf8Kmc&#10;ib6+1bMEiE8vAzy7WvmatLdy94WI74cI2C4W4PnlSmg+jujHvaz/tD54aqiyD01+TGenACq8AWiL&#10;SS2Y1XTZ8u6Qb113dW3uPLX4fJuem7Pndbv+yEqlnLc800oZ3izoRhMoCtpvCYZm0r+96eOzK4e4&#10;8HuPpeGT/TP0LN3NTf/4B7S8+alhGDpvLPYnwc3Hr+FO5gtY43MDtBbG8T1kv+z2005Xh1QNN+p/&#10;8piIttMXo4fOI451kh7r90DQMeqyzsKzMGnrZRhoewEIMMnxxDDISd5aZcsIBuxMViITp/cNjY+R&#10;hCD/qWq/PsrKLZZbTYyfOXtxme68+qUg1LYOg5NTd3420qzpDxiIjzpOgmtinyLP61JafiAi0qBI&#10;b/oBQdt8zgVdSWKFT/vylZgBQ0d5CTxfYqN5QYxNrU9S42bbsWysZlzeMsN4avv2k4SJEIiUZUVa&#10;yIg1cidQa9dWAY5fSadTAIBx0TuUGnkZ3Z0xEzK7dK3q+PPcygZ9fPAQvbK0oLO6apU8MDbZlWAm&#10;uB2DQFNcVJSBZocmTcBdTqEKmlmK3eCZxWRU7LAGFTuuBbbn4nt07PZ4OnpXDB278xx14fB1Osk1&#10;mUpxy6FT3F/Tqe6cyslba8CTLCMArGMmdMbks4LzgIpfYggmAcoMA3QLR5a8fZCOSzXXz8UR6bv7&#10;QBdlstm5cZ7FWXH/N/NnEpXa6bd7vs744Ee7PqX0Op1aQBPksiXd6aw5n3raZs9WTT8/q3+tdF1O&#10;o7TlildrLSxfoZFKre7xkX8f9Oru7Arb3teC5vU5vNfKKIskGyDDWY7+2w+OLxjA+Mh8UyYBAfGe&#10;WQZBKwZr/NH/G9IRSG58wH3+6PFbTKI9hSkhTJL1msAkbtrPoUJb27pezQhiw1wnkarVr0nU/iV3&#10;nB6Kz8OxXGyAg2sns6A23EP99RqlPUp8hcXYY7PnzP1gOK/uVIRtmV7ElVXn5yJPVTbtXA2Cstl2&#10;AoH2OZMOQKTalqleldJxJNB8ojNmlaB16/Kb3hZMuycPmKfbTIXZ5u4wfN1F0F96jmkGIN9JYsVZ&#10;YUzBR9B3tK/lETRn9tzsRbOmTvp/qG37rDqJiIjKSYhvaNq4cbmmpiacf/sW2IDgPnYVPIlxVHkn&#10;NBA91jWhedDLbNPlyYVW3QZyd1VLPVo1b43vbigBpkyjxrBH/hMwH6v1pNl30uD1CUeUazIIZXfT&#10;RDnaBo/8pxh+Nh8iGQJRdte/A3X95Dw62d2VSnG/TN/wyqZS3V9SKR7FTLspASjpqUsi0PwYgMI4&#10;HGGeY/5SOdEUlRn2kXP5RDEnfGsxFb2LjZJdgcoKZ9HZkYjOjeZQeTEVVEHcB+rJuZdUbswVTnb4&#10;RNIbjnsK/zciYw997cZ5ea8bSwbwM2MyY1YNggfL9OmXi7So0uXdEXtF7QiRtHs+m9crP2GywVR7&#10;08/36OQpevqw9iVrtNdQqzQuFa3sUy0dW+CySWKBthM3+Kwb94p/nCgxyQvrsHgwHJ5v8iTyH2MZ&#10;7iZ/pvo7biYPU9IeKTXah+lAUxewyMOMfEZMQCloHYUpwdWAyXPjgU5ruUf8oqSMjzuS1Huk/VTQ&#10;Mb7W5LyZ8zBxzBMxPDoGH+I/8YA17dSpjYXFnEsGZlvZJPMS/zW3nhgIkiO9GehIj/Ul114i0tcx&#10;o/lAx9033H2O0rd937HD3KBs+AKBYCsZZINKRi+pZtLTliRfJ+DMxFHnWfkeGSQj1us+k7fV2n7w&#10;Amab0knLUNk/K4Hn4rGL4WHnyVXATG4zForDHAGRYOB+CFO7VnzNDf270Rnxf3/IpOf8U8MZrTgP&#10;+xLvwfTVHtRcqznZK2eNGsK9Lf+/khQRaSnapMHxhg0aVGzeshXeY2C+ZXPgQQWrOjixk/Mfw72J&#10;k0rSWqns5m4uUL3lxBVkmjcPb9SwISLQ3CMl9ynCxC5YOAeVZ9yD0ufPgfPqOdCsCmCFBUKq6Yhj&#10;qwzV8Cl9vyDNuklGhllTUjIKCjL7/JRNQtVS4NpJ6le8tyWd2mnOAJMfVicWDgKS3HyPpa6Xmbp6&#10;0zdJsi0uLzBW5Ww2Gsy2N9KHn3C/XcaoSXrbjj3gv3FiBe88AjZOgoueOyDeeSvsttBJOzDSWJG7&#10;+h+pBqaOh/gfUPV1m8mCoxsyTVit9fs6RHAP90V17LVCHT/g7zHHMAuCbhh6go5TX5NIi3ceDU2P&#10;32uiv/8/MfHxTmNjmQWWM8Plhhx6z7u+JoNdmU5QTEeovo6UiPGJ6+LG+4eJiFhXVY+TZw8nxWk4&#10;fdP7QbnvUVQ2ey0qPbwHVcQewdDyAHQvCFDmGYDsSMZMDdhNbofJdE8gBfr3zpsqkjqNzr+jqGdZ&#10;bGB1sXjq0rwSjwMUlYbXI50iudvyGz3AUS5Ti4aPcc0JXu9aC3T6aYAHIcx+6VSPV3Syq/+I3kdG&#10;NjA5caRBP8ccEVNntvhwD2iFCwHkmpjvw5zK78PwjZdh3oHLMGHeTrb5lCkbJrVvL6yqJdJWNJNS&#10;lBPd0L2barbbqVNFlz8WIwLK6xVslFRR8T6t7GPK7Zz7c19mfH4KIDKnoGiTJmTA7DMCzH4tJCCD&#10;D5i5fQzRx7BwRL1/D5x7t6AiOAzot++g+GIcPJ0y7UlmT1P9yj0J9TtFoHnu5Jak5DAXZkqsgA2V&#10;qfRIJqBD80xgr6Uhe7u58Wru6r9MQSsmWfqvH8/igZOYRJz7rIzYuywMnVwn9fpsD9LfKuVFzRr1&#10;O3mQ9+Ctj0nJv+3UkFqAIu6Eo9Va2/Q9nsw92pdlFtRUfJjbygamTjRvewUM6Lqi2y+55vyeDU1O&#10;XPmvdAqyG6Xfe95s8+yGpg5U1TWaOn3A0Nn/pQQunCTXSVSy2yt0wxuDEkd5BGp1NCehRxiivGYj&#10;bCrFrYy66buQ7Oddbqg0JzfKUdB21UxgiuFYBV/SX6NyXyV0mveuouwggalA24zz7yY56NgNHC2X&#10;8/8fiRv1d+T0HrepeMEsiyXW2iLCXrc/UurqZk2bNW5hg1++I9BcICZRBcycAYNR8dUE9DoxGX04&#10;7gpPFlrDa/sdwMrMhIqYy5A/ZOi71FYq8yr3JNTvVMx0EwV/27Hn+eFETOaaPGRtAnvM9TGkTH7L&#10;/8pzsfkOt3lzkNfKaeA2fw5ytbJB2013gY3yjmcruh6ayl3tj9R4jb2tWhk7eDDRSY0HU02LDft8&#10;1WktaJo6spTUbZS5h6qfjI9r4HNJ4+2jySDXb55CjAyHqXY+2A36OmQQOHOP9tdrhsGMViOMjw2T&#10;H/F1bbboQehoOt2TIn0pSMIVgbDjOd2rGjjpFNcgHL80gPxIRSon8p7AbfjMgJf09SDD6DJwNEv2&#10;l+75HiW7zOeezmclbxYkITvUcUPj/g7vRPo5IuKWQ47QU6Yvil03rrdwSrGfJJKjtoCJNPv1Qxdf&#10;vqP4q3kTnr2lLuW/pO6FhNJZ4yfSmaoaTEejhwpK74XQ/HPkYzfK3nft+FJ+aLqtGslM1rxvtgG1&#10;09KkaiaQXyFMhcbKYk22izYUzZ6pMp9e38sNNmn5MBNW23Z3YlLv9Ws7hm7SuPFTyaYNyRCoFth/&#10;XNV869YzmjcwProPRyplDFj6E59kIjUCHgJDQVAi1WUkCiRth+Q9f/Ws2IDD5W2GHiO/na9qfyc1&#10;Q81MDi8Q6etURKpXax7zaywztjY0iclUZdqq1j814f7fIHQnWIdO9sxiQEaqUgUAjzFJ3MKDJo5O&#10;6RT3WAJNlBWhQuVF5wvchmfSl+OWL97WA9DdQKBu+lB0iktsZuaib0rO0kvZUr5317kKXdvObMld&#10;JNRP1GbsMgxOtHrz1rJkmkapTAejGp2M+HzzSlLBI41+epWbC/W7dXZaX5XA9RML+aHpunIk7LM0&#10;RNtGjKQWq+7yM+nYUYG7+k8XOzdaP3/+3DdXMT/JhAGkUMZvOTk5sNuwHj3MzESvX72FJ/ceolFj&#10;xpY3atTobfNmjXZigspyd/VHqMnAk+akFE9A2WpiANP7lGdSJUuWk8iPBx8CVZLnlQCq80xelOkE&#10;CqZrwEyrGyzW6HaRJIfn7r7ekpc3k5AccOiUSF8HShaDmAflr3VVRyABbtDvZHTLMX5tuYf8vxVk&#10;BLWhb3gFULf9EXr7ENDr259gx/uLI0QeNKlktxKU7Mbk9IXcyDZ0fkxUNUjym4CYABdHmfRtP0Tf&#10;8oyERIfOzIGF+jskJy4yXFpSkmrcqBEaPN2CvvOyCKMRAVUHOD9mJfzL3VSoP0QzDQ6ZbdXxBuIt&#10;2j6wuscJsFHZwUR1/6guodsqtKvAwCptI9n4jHHHjurczX6aynIiO50PP42ytbTQimbNSFTJdDaT&#10;k5GmundTRYuWLUb3Hz4EF3cfpK6mjCZPmYYCA0PprMxsFHfxPJplbvWhgYjIaSkRkS7cXf5WtdVZ&#10;pSZiciJLEGhI8oDWZkHMMAB+kLXjAnXrnhPoTVIqCt+zA83t1hHNVVWADaP0FnN3/VVSxhFFi4FH&#10;HpLjig71qNaDsr4m5yg5qnpu3CqbOiKR/k7BIiaOv6yQ9Sfr/RVfGTrVbTOTtvPtfew7gHKiAN0k&#10;USIXmDc8n1HJzpODzD51rCvPC+tCZUWF0c/TKPQhD+DZ+UpgkrHnt/0xZF2vsm769BKmx/u71aCZ&#10;iEjnJo0aHGvcuPE7hfYdKJsVq8uc72ajhGdF1K1nOWezs6/3SUhIEGag+DPVcGW3Q3686bw2aHjA&#10;AtVdMFfZHrWUkKF4UV5XCXH0oIEIer7d9tr7O74/dfhHwfVAsdzbV/c+3r6TzpBvhQY1F6+KNsXF&#10;xOjje/bRl69dBi2NHqhZs2YEqgxYJcXFKRMTY7Ro4XyYbzWdXjTY+PKiPr1+Oujrq2W6vcdbdev4&#10;0qqHElhpqCHLPjpo7egxKOz4fniWdAteptyE3KvX0NPERFRy+yaUpKfBlQBXtG/KBAaYxNa9VNE5&#10;ywHfdE1tx/kaiPc/VkIgR6qLSc5bQXCsywSanWeGCYYmY0fEdIQSCRL2ZucTBAU1glx3UXTLqzkk&#10;HJOABHfRL007SIbBQW6CKGQkSCD8ewAQPj+FEuqP0aT2y8QWaDge36jpCSvUj4K6vBbVqFEjBkQ8&#10;r5ZtA8/69Uf3LoXf/HD/9E9v/wCABq/yLvW+d+166rMNK9BzOXmYJSVXdT7EPburQ3zAYSgtvoxX&#10;T6s0SgNEsQDRbPy6DKjn1x98SPb8I9prCDTnqLV7WQnAtmiRTle03FATLdBQZIA4vUsrpCcrifq2&#10;l6FnqrZmQDm/Wwc0T61dNWjGr13wOGDV+N7c3X6VZPU264n0dcjngU56tI9AQNZltdlROAoWMBSG&#10;330d3cl8rdxDCiWUUEL9dyQr2tB8xtTxTw4fOYEO7NvLOXTwACfibBT4ewdQzUVFmUjTqGkzyJGV&#10;hcKz56inj68vItlLuJv/EmVFOKik3Lt/++FRBzqva1cUqaPKeXI7AFWBsg7THy59YOXGWHB389tl&#10;0F6mh6VSmxweAPk9XFWe7iMtCfw2lpeCaTXX7doOQ9OmKGT1lNnc3X61GvV1GCxi6vCKBzkSdZLU&#10;eYIgWdMk2iQJAGpmLWrU34HTqN+JO6KDTq4QMXVuzz2UUEIJJdR/Qg2bNGw4uWPH9gX7dm6HpQsW&#10;Qv9+pjBs2HCIPHUa7O03V0WZJqLicAdHeZknPej8rKR9mZnRv20KtdwEd9GsrJQeTxPCNhWuXn33&#10;lb4+Yk0xRqywtTQqjAF4dwWo1xfSqbcXrEsfnGn7J7b7HP5n0MxlvXswkaM59rAOcjDNVBdGaXaq&#10;BsxalpUAffkWaLKqAoqztXkdsmbyRO4uv0UNm/Q9+k+Dfo7Pq8CJTXrrkkhSECxrWn6sF0vVdB41&#10;bJjFHsVBTlJ/4zyoQgkllFBflIKMdsdWreQvzZk9l7Nk4SJO716aqIuiEke/jy7avW07iouJI8OI&#10;mN6royWbQ4FOb3js4UI/fJh8SJh56cfI69+xhictpjyZpKbEALF/p9Zw9dp1eJH/GGKC/NDiKWOR&#10;UWvZWuCcrNQZnVoyB8Xazr/iMbd2zt+vEYEcgV3TQQ4qksb7RkmbHlooOdxz0+BhqxKmzVrOOu5/&#10;nbbZ5AY99SdSE03HUCc22UJCcCD4rl1ZFfUemToaolfZpHF3KZRQQgn135KshMTEripK9CLL8RDg&#10;vRsuX/KCxER/uHLOCbxctyKzkYORpKQktBVtCiGNm6LnY8bRD85eyHpy98po0pmBuxuhfoCCbMwk&#10;IuwsFp5ZMjvv2PSxaK5OLxjdRYE2bC3FVNMaKUjRQzrIIfPuqsh+lCnynT8Dxa6xQVG2c5LjZw78&#10;GW20DVZoaU1Y0qtHwa4JI9HpXfYoLyEKbkV4Q9a5GLjs4QC7Rg+oVlV8yGwkA829gw3+ryY7EEoo&#10;of4PhHIihtIl14oEtf1V+WU00Osmw/v+RvDgdCQ791by0Z/dU1YoEZFoS2P5uDU2FjFr556OWTP/&#10;3llbm0J+x62Znx6+2mKlj9WITtxNfristQx1lmh0u3VgphnKOOOP7vj5wRazYWipngY6MvcflOTu&#10;inLORcDpjWthsZYqA82FvboifN4o0NZsGnc3QgkllFD/DXHyY8bQ5ffeIXY5INZrQNT9KliivAig&#10;Z42G5wZ66IH7kftv70dP/VKXeKH+OxqsaNBqXrfO2Qt6KsKuiUMgfs82SI/0gcQTR1HiSQd0NzwI&#10;3JbNhkU9Vap68fJ80GwMnF3z7+XASQPacXcnlFBCCfXfETyO6Ee/OreDZiVF08/izjybNCn2fjtF&#10;W9bOvj0h47+TQ1So+klbRkZqgWb3Z/O6tkfr+uqitUa90TQ1BaaKeIpa2yo4rjLoBR6r5sKWoUbV&#10;oLlGT4f05n0ftsZyRYK9qbCgJZRQQgkl1H9Xy7V7uxH4zcY2U2wNxvLSvI5HaFAnWZofkIJMxo36&#10;LbJC8WusY0P/HdKBu1uhhBJKKKGE+m9JrbVUZ8P2oucJIPt1aIXGdFcGw0/QZNy3tTRMUWrNQFUQ&#10;NG20uqHgpXNQ7FrrG8G2U4V5pYUSSiihhPpvSr5ZMyX99qIXDOWk4ZTLPqj4WAwO69eASRu5auDk&#10;t15LSTSwixw9Ckel41XbwsHJ41D82oUoftW88LgZwl60QgkllFBC/Yel1kbMzFhWpoIAcWwfbXA7&#10;foK+mZCADqyxEAjNPtISYISj0cVGeujM0rkMMM/a2jz0sRvbi7tLoYQSSiihhPrv6s4JW5kzK+el&#10;OFhMoRYaaaHBHVqjvq1bArEp9hDlNrS1Tjfa2WJKZVRJQLnGhhOzekHSRYthutzdCCWUUEIJJdT/&#10;j0jGp2D7iYZBayYfPrfWpuI89rk1NizyOmbNgpshtlNO+tmOH/Ytc3oKJVRtiYj8D5cnLOHg7n76&#10;AAAAAElFTkSuQmCCUEsDBBQABgAIAAAAIQDOXXNM2wAAAAQBAAAPAAAAZHJzL2Rvd25yZXYueG1s&#10;TI9BS8NAEIXvgv9hGcGb3V1LpcRsSinqqQi2gnibZqdJaHY2ZLdJ+u9dvdjLwOM93vsmX02uFQP1&#10;ofFsQM8UCOLS24YrA5/714cliBCRLbaeycCFAqyK25scM+tH/qBhFyuRSjhkaKCOscukDGVNDsPM&#10;d8TJO/reYUyyr6TtcUzlrpWPSj1Jhw2nhRo72tRUnnZnZ+BtxHE91y/D9nTcXL73i/evrSZj7u+m&#10;9TOISFP8D8MvfkKHIjEd/JltEK2B9Ej8u8mbK70AcTCw1Apkkctr+OIHAAD//wMAUEsDBBQABgAI&#10;AAAAIQDfJUmVDAEAABgCAAAZAAAAZHJzL19yZWxzL2Uyb0RvYy54bWwucmVsc6yRwWrDMAyG74O9&#10;Q/A9cdvDGKNJL92gh11G9wDCVhNTWzKW1zZ7+rkbhQUCu+xkLFnf///yenMJvjphEsfUqmWzUBWS&#10;Yeuob9X7/qV+VJVkIAueCVs1oqhNd3+3fkMPuQzJ4KJUhULSqiHn+KS1mAEDSMMRqXQOnALkck29&#10;jmCO0KNeLRYPOv1mqG7CrHa2VWlnV6raj7Eo/83mw8EZ3LL5CEh5RkIPhZS8o2OBQuox/2CleD6f&#10;z00xKpnT6Pm6kcZw0CgarDs5AvoEqSMkqMkRSz1eT5i2+wTGscw+vEm+si1pni8ZE4FXej728j9j&#10;u1BWftNvVUDrQH8Xl02k/upBT/6z+wIAAP//AwBQSwECLQAUAAYACAAAACEAsYJntgoBAAATAgAA&#10;EwAAAAAAAAAAAAAAAAAAAAAAW0NvbnRlbnRfVHlwZXNdLnhtbFBLAQItABQABgAIAAAAIQA4/SH/&#10;1gAAAJQBAAALAAAAAAAAAAAAAAAAADsBAABfcmVscy8ucmVsc1BLAQItABQABgAIAAAAIQBL7m2U&#10;ZwMAAPgHAAAOAAAAAAAAAAAAAAAAADoCAABkcnMvZTJvRG9jLnhtbFBLAQItAAoAAAAAAAAAIQAR&#10;bpV0poEAAKaBAAAUAAAAAAAAAAAAAAAAAM0FAABkcnMvbWVkaWEvaW1hZ2UxLnBuZ1BLAQItABQA&#10;BgAIAAAAIQDOXXNM2wAAAAQBAAAPAAAAAAAAAAAAAAAAAKWHAABkcnMvZG93bnJldi54bWxQSwEC&#10;LQAUAAYACAAAACEA3yVJlQwBAAAYAgAAGQAAAAAAAAAAAAAAAACtiAAAZHJzL19yZWxzL2Uyb0Rv&#10;Yy54bWwucmVsc1BLBQYAAAAABgAGAHwBAADw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5146;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6ryAAAAOMAAAAPAAAAZHJzL2Rvd25yZXYueG1sRE9La8JA&#10;EL4X+h+WKfRSdGPQalJXEaFSCh7q4z5mp0kwOxt2Nxr767tCocf53jNf9qYRF3K+tqxgNExAEBdW&#10;11wqOOzfBzMQPiBrbCyTght5WC4eH+aYa3vlL7rsQiliCPscFVQhtLmUvqjIoB/aljhy39YZDPF0&#10;pdQOrzHcNDJNkldpsObYUGFL64qK864zCk6byXblfjRmWL58njfdsVubkVLPT/3qDUSgPvyL/9wf&#10;Os7Pslmapcl0DPefIgBy8QsAAP//AwBQSwECLQAUAAYACAAAACEA2+H2y+4AAACFAQAAEwAAAAAA&#10;AAAAAAAAAAAAAAAAW0NvbnRlbnRfVHlwZXNdLnhtbFBLAQItABQABgAIAAAAIQBa9CxbvwAAABUB&#10;AAALAAAAAAAAAAAAAAAAAB8BAABfcmVscy8ucmVsc1BLAQItABQABgAIAAAAIQAfrD6ryAAAAOMA&#10;AAAPAAAAAAAAAAAAAAAAAAcCAABkcnMvZG93bnJldi54bWxQSwUGAAAAAAMAAwC3AAAA/AIAAAAA&#10;">
                  <v:imagedata r:id="rId11" o:title=""/>
                </v:shape>
                <v:shape id="_x0000_s1029" type="#_x0000_t202" style="position:absolute;top:13004;width:2514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o5xgAAAOMAAAAPAAAAZHJzL2Rvd25yZXYueG1sRE/JbsIw&#10;EL1X4h+sQeJSgU3DGjCoVGrFleUDhnhIIuJxFBsS/r6uVInjvH3W285W4kGNLx1rGI8UCOLMmZJz&#10;DefT93ABwgdkg5Vj0vAkD9tN722NqXEtH+hxDLmIIexT1FCEUKdS+qwgi37kauLIXV1jMcSzyaVp&#10;sI3htpIfSs2kxZJjQ4E1fRWU3Y53q+G6b9+ny/byE87zw2S2w3J+cU+tB/3ucwUiUBde4n/33sT5&#10;40WSTBKlpvD3UwRAbn4BAAD//wMAUEsBAi0AFAAGAAgAAAAhANvh9svuAAAAhQEAABMAAAAAAAAA&#10;AAAAAAAAAAAAAFtDb250ZW50X1R5cGVzXS54bWxQSwECLQAUAAYACAAAACEAWvQsW78AAAAVAQAA&#10;CwAAAAAAAAAAAAAAAAAfAQAAX3JlbHMvLnJlbHNQSwECLQAUAAYACAAAACEArKLaOcYAAADjAAAA&#10;DwAAAAAAAAAAAAAAAAAHAgAAZHJzL2Rvd25yZXYueG1sUEsFBgAAAAADAAMAtwAAAPoCAAAAAA==&#10;" stroked="f">
                  <v:textbox>
                    <w:txbxContent>
                      <w:p w14:paraId="69849EDF" w14:textId="3D1C7E54" w:rsidR="00CF476B" w:rsidRPr="00CF476B" w:rsidRDefault="00CF476B" w:rsidP="00CF476B">
                        <w:pPr>
                          <w:rPr>
                            <w:sz w:val="18"/>
                            <w:szCs w:val="18"/>
                          </w:rPr>
                        </w:pPr>
                        <w:hyperlink r:id="rId12" w:history="1">
                          <w:r w:rsidRPr="00CF476B">
                            <w:rPr>
                              <w:rStyle w:val="Hyperlink"/>
                              <w:sz w:val="18"/>
                              <w:szCs w:val="18"/>
                            </w:rPr>
                            <w:t>This Photo</w:t>
                          </w:r>
                        </w:hyperlink>
                        <w:r w:rsidRPr="00CF476B">
                          <w:rPr>
                            <w:sz w:val="18"/>
                            <w:szCs w:val="18"/>
                          </w:rPr>
                          <w:t xml:space="preserve"> by Unknown Author is licensed under </w:t>
                        </w:r>
                        <w:hyperlink r:id="rId13" w:history="1">
                          <w:r w:rsidRPr="00CF476B">
                            <w:rPr>
                              <w:rStyle w:val="Hyperlink"/>
                              <w:sz w:val="18"/>
                              <w:szCs w:val="18"/>
                            </w:rPr>
                            <w:t>CC BY-NC-ND</w:t>
                          </w:r>
                        </w:hyperlink>
                      </w:p>
                    </w:txbxContent>
                  </v:textbox>
                </v:shape>
                <w10:anchorlock/>
              </v:group>
            </w:pict>
          </mc:Fallback>
        </mc:AlternateContent>
      </w:r>
    </w:p>
    <w:p w14:paraId="656283AD" w14:textId="2EDBE952" w:rsidR="00FB5A75" w:rsidRDefault="00FB5A75" w:rsidP="00FB5A75">
      <w:pPr>
        <w:jc w:val="both"/>
        <w:rPr>
          <w:rFonts w:ascii="Yu Gothic Light" w:eastAsia="Yu Gothic Light" w:hAnsi="Yu Gothic Light" w:cs="Arial Unicode MS"/>
        </w:rPr>
      </w:pPr>
      <w:r w:rsidRPr="007117DC">
        <w:rPr>
          <w:rFonts w:ascii="Yu Gothic Light" w:eastAsia="Yu Gothic Light" w:hAnsi="Yu Gothic Light" w:cs="Arial Unicode MS"/>
        </w:rPr>
        <w:t xml:space="preserve">We are celebrating Spring with our </w:t>
      </w:r>
      <w:r w:rsidRPr="00351DF7">
        <w:rPr>
          <w:rFonts w:ascii="Yu Gothic Light" w:eastAsia="Yu Gothic Light" w:hAnsi="Yu Gothic Light" w:cs="Arial Unicode MS"/>
          <w:b/>
          <w:bCs/>
        </w:rPr>
        <w:t>Spring Fling</w:t>
      </w:r>
      <w:r w:rsidRPr="007117DC">
        <w:rPr>
          <w:rFonts w:ascii="Yu Gothic Light" w:eastAsia="Yu Gothic Light" w:hAnsi="Yu Gothic Light" w:cs="Arial Unicode MS"/>
        </w:rPr>
        <w:t xml:space="preserve"> on March </w:t>
      </w:r>
      <w:r w:rsidR="008C2948">
        <w:rPr>
          <w:rFonts w:ascii="Yu Gothic Light" w:eastAsia="Yu Gothic Light" w:hAnsi="Yu Gothic Light" w:cs="Arial Unicode MS"/>
        </w:rPr>
        <w:t>14</w:t>
      </w:r>
      <w:r w:rsidRPr="007117DC">
        <w:rPr>
          <w:rFonts w:ascii="Yu Gothic Light" w:eastAsia="Yu Gothic Light" w:hAnsi="Yu Gothic Light" w:cs="Arial Unicode MS"/>
          <w:vertAlign w:val="superscript"/>
        </w:rPr>
        <w:t>th</w:t>
      </w:r>
      <w:r w:rsidRPr="007117DC">
        <w:rPr>
          <w:rFonts w:ascii="Yu Gothic Light" w:eastAsia="Yu Gothic Light" w:hAnsi="Yu Gothic Light" w:cs="Arial Unicode MS"/>
        </w:rPr>
        <w:t xml:space="preserve">. All classes will be dismissed at 10:45am so that everyone can enjoy all the fun that starts at 11:00am. There will be bounce houses, games, food, and fun for everyone. Flyers have been sent home so don’t forget to RSVP and prepay to receive your tickets for food. </w:t>
      </w:r>
      <w:r w:rsidR="00316408">
        <w:rPr>
          <w:rFonts w:ascii="Yu Gothic Light" w:eastAsia="Yu Gothic Light" w:hAnsi="Yu Gothic Light" w:cs="Arial Unicode MS"/>
        </w:rPr>
        <w:t xml:space="preserve">Icee Spot will also be </w:t>
      </w:r>
      <w:r w:rsidR="008D609E">
        <w:rPr>
          <w:rFonts w:ascii="Yu Gothic Light" w:eastAsia="Yu Gothic Light" w:hAnsi="Yu Gothic Light" w:cs="Arial Unicode MS"/>
        </w:rPr>
        <w:t>there for you to purchase a cool sweet treat</w:t>
      </w:r>
      <w:r w:rsidR="00717C05">
        <w:rPr>
          <w:rFonts w:ascii="Yu Gothic Light" w:eastAsia="Yu Gothic Light" w:hAnsi="Yu Gothic Light" w:cs="Arial Unicode MS"/>
        </w:rPr>
        <w:t>.</w:t>
      </w:r>
    </w:p>
    <w:p w14:paraId="2BB193F4" w14:textId="3BDBF7DB" w:rsidR="00717C05" w:rsidRPr="007117DC" w:rsidRDefault="00717C05" w:rsidP="00FB5A75">
      <w:pPr>
        <w:jc w:val="both"/>
        <w:rPr>
          <w:rFonts w:ascii="Yu Gothic Light" w:eastAsia="Yu Gothic Light" w:hAnsi="Yu Gothic Light" w:cs="Arial Unicode MS"/>
        </w:rPr>
      </w:pPr>
      <w:r>
        <w:rPr>
          <w:rFonts w:ascii="Yu Gothic Light" w:eastAsia="Yu Gothic Light" w:hAnsi="Yu Gothic Light" w:cs="Arial Unicode MS"/>
        </w:rPr>
        <w:t xml:space="preserve">This year we are combining our </w:t>
      </w:r>
      <w:r w:rsidR="0093326A">
        <w:rPr>
          <w:rFonts w:ascii="Yu Gothic Light" w:eastAsia="Yu Gothic Light" w:hAnsi="Yu Gothic Light" w:cs="Arial Unicode MS"/>
        </w:rPr>
        <w:t>S</w:t>
      </w:r>
      <w:r>
        <w:rPr>
          <w:rFonts w:ascii="Yu Gothic Light" w:eastAsia="Yu Gothic Light" w:hAnsi="Yu Gothic Light" w:cs="Arial Unicode MS"/>
        </w:rPr>
        <w:t xml:space="preserve">ilent </w:t>
      </w:r>
      <w:r w:rsidR="0093326A">
        <w:rPr>
          <w:rFonts w:ascii="Yu Gothic Light" w:eastAsia="Yu Gothic Light" w:hAnsi="Yu Gothic Light" w:cs="Arial Unicode MS"/>
        </w:rPr>
        <w:t>A</w:t>
      </w:r>
      <w:r>
        <w:rPr>
          <w:rFonts w:ascii="Yu Gothic Light" w:eastAsia="Yu Gothic Light" w:hAnsi="Yu Gothic Light" w:cs="Arial Unicode MS"/>
        </w:rPr>
        <w:t>uction with our Spring Fling. The Sil</w:t>
      </w:r>
      <w:r w:rsidR="0093326A">
        <w:rPr>
          <w:rFonts w:ascii="Yu Gothic Light" w:eastAsia="Yu Gothic Light" w:hAnsi="Yu Gothic Light" w:cs="Arial Unicode MS"/>
        </w:rPr>
        <w:t>ent Auction</w:t>
      </w:r>
      <w:r w:rsidR="009A2185">
        <w:rPr>
          <w:rFonts w:ascii="Yu Gothic Light" w:eastAsia="Yu Gothic Light" w:hAnsi="Yu Gothic Light" w:cs="Arial Unicode MS"/>
        </w:rPr>
        <w:t xml:space="preserve"> is an event that </w:t>
      </w:r>
      <w:r w:rsidR="00D11C76">
        <w:rPr>
          <w:rFonts w:ascii="Yu Gothic Light" w:eastAsia="Yu Gothic Light" w:hAnsi="Yu Gothic Light" w:cs="Arial Unicode MS"/>
        </w:rPr>
        <w:t xml:space="preserve">allows families to bid on </w:t>
      </w:r>
      <w:r w:rsidR="005B2388">
        <w:rPr>
          <w:rFonts w:ascii="Yu Gothic Light" w:eastAsia="Yu Gothic Light" w:hAnsi="Yu Gothic Light" w:cs="Arial Unicode MS"/>
        </w:rPr>
        <w:t xml:space="preserve">some amazing thing like; </w:t>
      </w:r>
      <w:r w:rsidR="00D2021C">
        <w:rPr>
          <w:rFonts w:ascii="Yu Gothic Light" w:eastAsia="Yu Gothic Light" w:hAnsi="Yu Gothic Light" w:cs="Arial Unicode MS"/>
        </w:rPr>
        <w:t>Tickets to Wild Adventures, The Jacksonville Zoo</w:t>
      </w:r>
      <w:r w:rsidR="00C93F92">
        <w:rPr>
          <w:rFonts w:ascii="Yu Gothic Light" w:eastAsia="Yu Gothic Light" w:hAnsi="Yu Gothic Light" w:cs="Arial Unicode MS"/>
        </w:rPr>
        <w:t xml:space="preserve">, </w:t>
      </w:r>
      <w:r w:rsidR="0007722A">
        <w:rPr>
          <w:rFonts w:ascii="Yu Gothic Light" w:eastAsia="Yu Gothic Light" w:hAnsi="Yu Gothic Light" w:cs="Arial Unicode MS"/>
        </w:rPr>
        <w:t>going to</w:t>
      </w:r>
      <w:r w:rsidR="00C93F92">
        <w:rPr>
          <w:rFonts w:ascii="Yu Gothic Light" w:eastAsia="Yu Gothic Light" w:hAnsi="Yu Gothic Light" w:cs="Arial Unicode MS"/>
        </w:rPr>
        <w:t xml:space="preserve"> see a Jumbo Shrimp game</w:t>
      </w:r>
      <w:r w:rsidR="008164E7">
        <w:rPr>
          <w:rFonts w:ascii="Yu Gothic Light" w:eastAsia="Yu Gothic Light" w:hAnsi="Yu Gothic Light" w:cs="Arial Unicode MS"/>
        </w:rPr>
        <w:t>, Scentsy</w:t>
      </w:r>
      <w:r w:rsidR="00781AFF">
        <w:rPr>
          <w:rFonts w:ascii="Yu Gothic Light" w:eastAsia="Yu Gothic Light" w:hAnsi="Yu Gothic Light" w:cs="Arial Unicode MS"/>
        </w:rPr>
        <w:t xml:space="preserve">, and </w:t>
      </w:r>
      <w:r w:rsidR="00D2021C">
        <w:rPr>
          <w:rFonts w:ascii="Yu Gothic Light" w:eastAsia="Yu Gothic Light" w:hAnsi="Yu Gothic Light" w:cs="Arial Unicode MS"/>
        </w:rPr>
        <w:t xml:space="preserve"> </w:t>
      </w:r>
      <w:r w:rsidR="0007722A">
        <w:rPr>
          <w:rFonts w:ascii="Yu Gothic Light" w:eastAsia="Yu Gothic Light" w:hAnsi="Yu Gothic Light" w:cs="Arial Unicode MS"/>
        </w:rPr>
        <w:t>many more am</w:t>
      </w:r>
      <w:r w:rsidR="004F6627">
        <w:rPr>
          <w:rFonts w:ascii="Yu Gothic Light" w:eastAsia="Yu Gothic Light" w:hAnsi="Yu Gothic Light" w:cs="Arial Unicode MS"/>
        </w:rPr>
        <w:t>azing item</w:t>
      </w:r>
      <w:r w:rsidR="002D4147">
        <w:rPr>
          <w:rFonts w:ascii="Yu Gothic Light" w:eastAsia="Yu Gothic Light" w:hAnsi="Yu Gothic Light" w:cs="Arial Unicode MS"/>
        </w:rPr>
        <w:t>s to raise money for our school.</w:t>
      </w:r>
      <w:r w:rsidR="00F71174">
        <w:rPr>
          <w:rFonts w:ascii="Yu Gothic Light" w:eastAsia="Yu Gothic Light" w:hAnsi="Yu Gothic Light" w:cs="Arial Unicode MS"/>
        </w:rPr>
        <w:t xml:space="preserve"> Biding  will begin at 10:45 and </w:t>
      </w:r>
      <w:r w:rsidR="00DE0D18">
        <w:rPr>
          <w:rFonts w:ascii="Yu Gothic Light" w:eastAsia="Yu Gothic Light" w:hAnsi="Yu Gothic Light" w:cs="Arial Unicode MS"/>
        </w:rPr>
        <w:t xml:space="preserve">will </w:t>
      </w:r>
      <w:r w:rsidR="00F71174">
        <w:rPr>
          <w:rFonts w:ascii="Yu Gothic Light" w:eastAsia="Yu Gothic Light" w:hAnsi="Yu Gothic Light" w:cs="Arial Unicode MS"/>
        </w:rPr>
        <w:t xml:space="preserve">end at </w:t>
      </w:r>
      <w:r w:rsidR="00073601">
        <w:rPr>
          <w:rFonts w:ascii="Yu Gothic Light" w:eastAsia="Yu Gothic Light" w:hAnsi="Yu Gothic Light" w:cs="Arial Unicode MS"/>
        </w:rPr>
        <w:t xml:space="preserve">noon. Winning bids will be announced at </w:t>
      </w:r>
      <w:r w:rsidR="00183F62">
        <w:rPr>
          <w:rFonts w:ascii="Yu Gothic Light" w:eastAsia="Yu Gothic Light" w:hAnsi="Yu Gothic Light" w:cs="Arial Unicode MS"/>
        </w:rPr>
        <w:t xml:space="preserve">12:30. So </w:t>
      </w:r>
      <w:r w:rsidR="00DE0D18">
        <w:rPr>
          <w:rFonts w:ascii="Yu Gothic Light" w:eastAsia="Yu Gothic Light" w:hAnsi="Yu Gothic Light" w:cs="Arial Unicode MS"/>
        </w:rPr>
        <w:t xml:space="preserve">bring </w:t>
      </w:r>
      <w:r w:rsidR="00386027">
        <w:rPr>
          <w:rFonts w:ascii="Yu Gothic Light" w:eastAsia="Yu Gothic Light" w:hAnsi="Yu Gothic Light" w:cs="Arial Unicode MS"/>
        </w:rPr>
        <w:t xml:space="preserve">your fun competitive spirit </w:t>
      </w:r>
      <w:r w:rsidR="007D15DA">
        <w:rPr>
          <w:rFonts w:ascii="Yu Gothic Light" w:eastAsia="Yu Gothic Light" w:hAnsi="Yu Gothic Light" w:cs="Arial Unicode MS"/>
        </w:rPr>
        <w:t xml:space="preserve"> and enjoy this time with us.</w:t>
      </w:r>
    </w:p>
    <w:p w14:paraId="0F6260B0" w14:textId="77777777" w:rsidR="00FB5A75" w:rsidRPr="007117DC" w:rsidRDefault="00FB5A75" w:rsidP="00FB5A75">
      <w:pPr>
        <w:jc w:val="center"/>
        <w:rPr>
          <w:rFonts w:ascii="Yu Gothic Light" w:eastAsia="Yu Gothic Light" w:hAnsi="Yu Gothic Light" w:cs="Arial Unicode MS"/>
        </w:rPr>
      </w:pPr>
    </w:p>
    <w:p w14:paraId="4C23F570" w14:textId="77777777" w:rsidR="00FB5A75" w:rsidRPr="007117DC" w:rsidRDefault="00FB5A75" w:rsidP="00FB5A75">
      <w:pPr>
        <w:jc w:val="both"/>
        <w:rPr>
          <w:rFonts w:ascii="Yu Gothic Light" w:eastAsia="Yu Gothic Light" w:hAnsi="Yu Gothic Light" w:cs="Arial Unicode MS"/>
        </w:rPr>
      </w:pPr>
      <w:r w:rsidRPr="007117DC">
        <w:rPr>
          <w:rFonts w:ascii="Yu Gothic Light" w:eastAsia="Yu Gothic Light" w:hAnsi="Yu Gothic Light" w:cs="Arial Unicode MS"/>
        </w:rPr>
        <w:t>As always, I am interested in discussing any questions or concerns you may have.</w:t>
      </w:r>
    </w:p>
    <w:p w14:paraId="1A8B97B1" w14:textId="77777777" w:rsidR="00FB5A75" w:rsidRPr="007117DC" w:rsidRDefault="00FB5A75" w:rsidP="00FB5A75">
      <w:pPr>
        <w:jc w:val="both"/>
        <w:rPr>
          <w:rFonts w:ascii="Yu Gothic Light" w:eastAsia="Yu Gothic Light" w:hAnsi="Yu Gothic Light" w:cs="Arial Unicode MS"/>
        </w:rPr>
      </w:pPr>
    </w:p>
    <w:p w14:paraId="78471825" w14:textId="77777777" w:rsidR="00FB5A75" w:rsidRPr="007117DC" w:rsidRDefault="00FB5A75" w:rsidP="00FB5A75">
      <w:pPr>
        <w:jc w:val="both"/>
        <w:rPr>
          <w:rFonts w:ascii="Yu Gothic Light" w:eastAsia="Yu Gothic Light" w:hAnsi="Yu Gothic Light" w:cs="Arial Unicode MS"/>
        </w:rPr>
      </w:pPr>
      <w:r w:rsidRPr="007117DC">
        <w:rPr>
          <w:rFonts w:ascii="Yu Gothic Light" w:eastAsia="Yu Gothic Light" w:hAnsi="Yu Gothic Light" w:cs="Arial Unicode MS"/>
        </w:rPr>
        <w:t>Blessings in Christ,</w:t>
      </w:r>
    </w:p>
    <w:p w14:paraId="41CB3289" w14:textId="48C88273" w:rsidR="00E50849" w:rsidRDefault="00FB5A75" w:rsidP="004A74FB">
      <w:pPr>
        <w:jc w:val="both"/>
      </w:pPr>
      <w:r w:rsidRPr="007117DC">
        <w:rPr>
          <w:rFonts w:ascii="Yu Gothic Light" w:eastAsia="Yu Gothic Light" w:hAnsi="Yu Gothic Light" w:cs="Arial Unicode MS"/>
        </w:rPr>
        <w:t xml:space="preserve"> Paula Chambers, Director</w:t>
      </w:r>
    </w:p>
    <w:sectPr w:rsidR="00E50849" w:rsidSect="00463192">
      <w:headerReference w:type="default" r:id="rId14"/>
      <w:footerReference w:type="default" r:id="rId15"/>
      <w:pgSz w:w="12240" w:h="15840"/>
      <w:pgMar w:top="1440" w:right="1800" w:bottom="1440" w:left="1800" w:header="720" w:footer="864" w:gutter="0"/>
      <w:pgNumType w:start="1"/>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E82F" w14:textId="77777777" w:rsidR="00463192" w:rsidRDefault="00463192" w:rsidP="001E2610">
      <w:r>
        <w:separator/>
      </w:r>
    </w:p>
  </w:endnote>
  <w:endnote w:type="continuationSeparator" w:id="0">
    <w:p w14:paraId="0D1B3C3B" w14:textId="77777777" w:rsidR="00463192" w:rsidRDefault="00463192" w:rsidP="001E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2A3" w14:textId="77777777" w:rsidR="00000000" w:rsidRDefault="0000000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25BC" w14:textId="77777777" w:rsidR="00463192" w:rsidRDefault="00463192" w:rsidP="001E2610">
      <w:r>
        <w:separator/>
      </w:r>
    </w:p>
  </w:footnote>
  <w:footnote w:type="continuationSeparator" w:id="0">
    <w:p w14:paraId="5B5937C9" w14:textId="77777777" w:rsidR="00463192" w:rsidRDefault="00463192" w:rsidP="001E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5E00" w14:textId="0108AFD3" w:rsidR="00000000" w:rsidRDefault="00000000" w:rsidP="007B6371">
    <w:pPr>
      <w:pStyle w:val="Title"/>
    </w:pPr>
    <w:r>
      <w:t xml:space="preserve"> </w:t>
    </w:r>
    <w:r>
      <w:t>ACP March 20</w:t>
    </w:r>
    <w:r>
      <w:t>2</w:t>
    </w:r>
    <w:r w:rsidR="001E2610">
      <w:t>4</w:t>
    </w:r>
    <w:r>
      <w:t xml:space="preserve"> </w:t>
    </w:r>
    <w: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75"/>
    <w:rsid w:val="00073601"/>
    <w:rsid w:val="0007722A"/>
    <w:rsid w:val="000A375C"/>
    <w:rsid w:val="00183F62"/>
    <w:rsid w:val="001E2610"/>
    <w:rsid w:val="00247624"/>
    <w:rsid w:val="002D4147"/>
    <w:rsid w:val="00316408"/>
    <w:rsid w:val="00386027"/>
    <w:rsid w:val="00463192"/>
    <w:rsid w:val="00466419"/>
    <w:rsid w:val="004A74FB"/>
    <w:rsid w:val="004F6627"/>
    <w:rsid w:val="005B2388"/>
    <w:rsid w:val="00633989"/>
    <w:rsid w:val="00717C05"/>
    <w:rsid w:val="00781AFF"/>
    <w:rsid w:val="007D15DA"/>
    <w:rsid w:val="00806A14"/>
    <w:rsid w:val="008164E7"/>
    <w:rsid w:val="00861A06"/>
    <w:rsid w:val="008C2948"/>
    <w:rsid w:val="008D609E"/>
    <w:rsid w:val="0093326A"/>
    <w:rsid w:val="009A2185"/>
    <w:rsid w:val="00A87417"/>
    <w:rsid w:val="00C43FDF"/>
    <w:rsid w:val="00C93F92"/>
    <w:rsid w:val="00CD154E"/>
    <w:rsid w:val="00CF476B"/>
    <w:rsid w:val="00D11C76"/>
    <w:rsid w:val="00D2021C"/>
    <w:rsid w:val="00D7464B"/>
    <w:rsid w:val="00DB3BEA"/>
    <w:rsid w:val="00DE0D18"/>
    <w:rsid w:val="00E50849"/>
    <w:rsid w:val="00E66D35"/>
    <w:rsid w:val="00E8323D"/>
    <w:rsid w:val="00F71174"/>
    <w:rsid w:val="00FB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8D02"/>
  <w15:chartTrackingRefBased/>
  <w15:docId w15:val="{FC0AC696-7E8E-47DF-B484-7AC0F62C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7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styleId="Heading1">
    <w:name w:val="heading 1"/>
    <w:basedOn w:val="Normal"/>
    <w:next w:val="Normal"/>
    <w:link w:val="Heading1Char"/>
    <w:uiPriority w:val="9"/>
    <w:qFormat/>
    <w:rsid w:val="00FB5A75"/>
    <w:pPr>
      <w:keepNext/>
      <w:keepLines/>
      <w:widowControl/>
      <w:overflowPunct/>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B5A75"/>
    <w:pPr>
      <w:keepNext/>
      <w:keepLines/>
      <w:widowControl/>
      <w:overflowPunct/>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B5A75"/>
    <w:pPr>
      <w:keepNext/>
      <w:keepLines/>
      <w:widowControl/>
      <w:overflowPunct/>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B5A75"/>
    <w:pPr>
      <w:keepNext/>
      <w:keepLines/>
      <w:widowControl/>
      <w:overflowPunct/>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FB5A75"/>
    <w:pPr>
      <w:keepNext/>
      <w:keepLines/>
      <w:widowControl/>
      <w:overflowPunct/>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FB5A75"/>
    <w:pPr>
      <w:keepNext/>
      <w:keepLines/>
      <w:widowControl/>
      <w:overflowPunct/>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FB5A75"/>
    <w:pPr>
      <w:keepNext/>
      <w:keepLines/>
      <w:widowControl/>
      <w:overflowPunct/>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FB5A75"/>
    <w:pPr>
      <w:keepNext/>
      <w:keepLines/>
      <w:widowControl/>
      <w:overflowPunct/>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FB5A75"/>
    <w:pPr>
      <w:keepNext/>
      <w:keepLines/>
      <w:widowControl/>
      <w:overflowPunct/>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5A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5A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5A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5A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5A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5A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5A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5A75"/>
    <w:rPr>
      <w:rFonts w:eastAsiaTheme="majorEastAsia" w:cstheme="majorBidi"/>
      <w:color w:val="272727" w:themeColor="text1" w:themeTint="D8"/>
    </w:rPr>
  </w:style>
  <w:style w:type="paragraph" w:styleId="Title">
    <w:name w:val="Title"/>
    <w:basedOn w:val="Normal"/>
    <w:next w:val="Normal"/>
    <w:link w:val="TitleChar"/>
    <w:uiPriority w:val="10"/>
    <w:qFormat/>
    <w:rsid w:val="00FB5A75"/>
    <w:pPr>
      <w:widowControl/>
      <w:overflowPunct/>
      <w:autoSpaceDE/>
      <w:autoSpaceDN/>
      <w:adjustRightInd/>
      <w:spacing w:after="80"/>
      <w:contextualSpacing/>
    </w:pPr>
    <w:rPr>
      <w:rFonts w:asciiTheme="majorHAnsi" w:eastAsiaTheme="majorEastAsia" w:hAnsiTheme="majorHAnsi" w:cstheme="majorBidi"/>
      <w:spacing w:val="-10"/>
      <w:sz w:val="56"/>
      <w:szCs w:val="56"/>
      <w14:ligatures w14:val="standardContextual"/>
    </w:rPr>
  </w:style>
  <w:style w:type="character" w:customStyle="1" w:styleId="TitleChar">
    <w:name w:val="Title Char"/>
    <w:basedOn w:val="DefaultParagraphFont"/>
    <w:link w:val="Title"/>
    <w:uiPriority w:val="10"/>
    <w:rsid w:val="00FB5A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5A75"/>
    <w:pPr>
      <w:widowControl/>
      <w:numPr>
        <w:ilvl w:val="1"/>
      </w:numPr>
      <w:overflowPunct/>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B5A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5A75"/>
    <w:pPr>
      <w:widowControl/>
      <w:overflowPunct/>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FB5A75"/>
    <w:rPr>
      <w:i/>
      <w:iCs/>
      <w:color w:val="404040" w:themeColor="text1" w:themeTint="BF"/>
    </w:rPr>
  </w:style>
  <w:style w:type="paragraph" w:styleId="ListParagraph">
    <w:name w:val="List Paragraph"/>
    <w:basedOn w:val="Normal"/>
    <w:uiPriority w:val="34"/>
    <w:qFormat/>
    <w:rsid w:val="00FB5A75"/>
    <w:pPr>
      <w:widowControl/>
      <w:overflowPunct/>
      <w:autoSpaceDE/>
      <w:autoSpaceDN/>
      <w:adjustRightIn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FB5A75"/>
    <w:rPr>
      <w:i/>
      <w:iCs/>
      <w:color w:val="0F4761" w:themeColor="accent1" w:themeShade="BF"/>
    </w:rPr>
  </w:style>
  <w:style w:type="paragraph" w:styleId="IntenseQuote">
    <w:name w:val="Intense Quote"/>
    <w:basedOn w:val="Normal"/>
    <w:next w:val="Normal"/>
    <w:link w:val="IntenseQuoteChar"/>
    <w:uiPriority w:val="30"/>
    <w:qFormat/>
    <w:rsid w:val="00FB5A75"/>
    <w:pPr>
      <w:widowControl/>
      <w:pBdr>
        <w:top w:val="single" w:sz="4" w:space="10" w:color="0F4761" w:themeColor="accent1" w:themeShade="BF"/>
        <w:bottom w:val="single" w:sz="4" w:space="10" w:color="0F4761" w:themeColor="accent1" w:themeShade="BF"/>
      </w:pBdr>
      <w:overflowPunct/>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FB5A75"/>
    <w:rPr>
      <w:i/>
      <w:iCs/>
      <w:color w:val="0F4761" w:themeColor="accent1" w:themeShade="BF"/>
    </w:rPr>
  </w:style>
  <w:style w:type="character" w:styleId="IntenseReference">
    <w:name w:val="Intense Reference"/>
    <w:basedOn w:val="DefaultParagraphFont"/>
    <w:uiPriority w:val="32"/>
    <w:qFormat/>
    <w:rsid w:val="00FB5A75"/>
    <w:rPr>
      <w:b/>
      <w:bCs/>
      <w:smallCaps/>
      <w:color w:val="0F4761" w:themeColor="accent1" w:themeShade="BF"/>
      <w:spacing w:val="5"/>
    </w:rPr>
  </w:style>
  <w:style w:type="paragraph" w:styleId="Header">
    <w:name w:val="header"/>
    <w:basedOn w:val="Normal"/>
    <w:link w:val="HeaderChar"/>
    <w:uiPriority w:val="99"/>
    <w:unhideWhenUsed/>
    <w:rsid w:val="001E2610"/>
    <w:pPr>
      <w:tabs>
        <w:tab w:val="center" w:pos="4680"/>
        <w:tab w:val="right" w:pos="9360"/>
      </w:tabs>
    </w:pPr>
  </w:style>
  <w:style w:type="character" w:customStyle="1" w:styleId="HeaderChar">
    <w:name w:val="Header Char"/>
    <w:basedOn w:val="DefaultParagraphFont"/>
    <w:link w:val="Header"/>
    <w:uiPriority w:val="99"/>
    <w:rsid w:val="001E2610"/>
    <w:rPr>
      <w:rFonts w:ascii="Times New Roman" w:eastAsia="Times New Roman" w:hAnsi="Times New Roman" w:cs="Times New Roman"/>
      <w:kern w:val="28"/>
      <w:sz w:val="20"/>
      <w:szCs w:val="20"/>
      <w14:ligatures w14:val="none"/>
    </w:rPr>
  </w:style>
  <w:style w:type="paragraph" w:styleId="Footer">
    <w:name w:val="footer"/>
    <w:basedOn w:val="Normal"/>
    <w:link w:val="FooterChar"/>
    <w:uiPriority w:val="99"/>
    <w:unhideWhenUsed/>
    <w:rsid w:val="001E2610"/>
    <w:pPr>
      <w:tabs>
        <w:tab w:val="center" w:pos="4680"/>
        <w:tab w:val="right" w:pos="9360"/>
      </w:tabs>
    </w:pPr>
  </w:style>
  <w:style w:type="character" w:customStyle="1" w:styleId="FooterChar">
    <w:name w:val="Footer Char"/>
    <w:basedOn w:val="DefaultParagraphFont"/>
    <w:link w:val="Footer"/>
    <w:uiPriority w:val="99"/>
    <w:rsid w:val="001E2610"/>
    <w:rPr>
      <w:rFonts w:ascii="Times New Roman" w:eastAsia="Times New Roman" w:hAnsi="Times New Roman" w:cs="Times New Roman"/>
      <w:kern w:val="28"/>
      <w:sz w:val="20"/>
      <w:szCs w:val="20"/>
      <w14:ligatures w14:val="none"/>
    </w:rPr>
  </w:style>
  <w:style w:type="character" w:styleId="Hyperlink">
    <w:name w:val="Hyperlink"/>
    <w:basedOn w:val="DefaultParagraphFont"/>
    <w:uiPriority w:val="99"/>
    <w:unhideWhenUsed/>
    <w:rsid w:val="00CF476B"/>
    <w:rPr>
      <w:color w:val="467886" w:themeColor="hyperlink"/>
      <w:u w:val="single"/>
    </w:rPr>
  </w:style>
  <w:style w:type="character" w:styleId="UnresolvedMention">
    <w:name w:val="Unresolved Mention"/>
    <w:basedOn w:val="DefaultParagraphFont"/>
    <w:uiPriority w:val="99"/>
    <w:semiHidden/>
    <w:unhideWhenUsed/>
    <w:rsid w:val="00CF4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torylovers.com/es/adivinanzas-para-ninos-y-ninas/adivinanzas-graciosas-para-ninos-y-ninas" TargetMode="External"/><Relationship Id="rId13" Type="http://schemas.openxmlformats.org/officeDocument/2006/relationships/hyperlink" Target="https://creativecommons.org/licenses/by-nc-nd/3.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orstorylovers.com/es/adivinanzas-para-ninos-y-ninas/adivinanzas-graciosas-para-ninos-y-nin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reativecommons.org/licenses/by-nc-nd/3.0/" TargetMode="External"/><Relationship Id="rId4" Type="http://schemas.openxmlformats.org/officeDocument/2006/relationships/footnotes" Target="footnotes.xml"/><Relationship Id="rId9" Type="http://schemas.openxmlformats.org/officeDocument/2006/relationships/hyperlink" Target="https://www.forstorylovers.com/es/adivinanzas-para-ninos-y-ninas/adivinanzas-graciosas-para-ninos-y-nin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Chambers</dc:creator>
  <cp:keywords/>
  <dc:description/>
  <cp:lastModifiedBy>Paula Chambers</cp:lastModifiedBy>
  <cp:revision>36</cp:revision>
  <dcterms:created xsi:type="dcterms:W3CDTF">2024-03-11T14:36:00Z</dcterms:created>
  <dcterms:modified xsi:type="dcterms:W3CDTF">2024-03-11T15:15:00Z</dcterms:modified>
</cp:coreProperties>
</file>